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88BA6" w14:textId="77777777" w:rsidR="00E319D7" w:rsidRDefault="00E319D7" w:rsidP="00270CE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9D62367" w14:textId="37B370BB" w:rsidR="00270CE6" w:rsidRPr="00270CE6" w:rsidRDefault="00270CE6" w:rsidP="00270CE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70CE6">
        <w:rPr>
          <w:rFonts w:ascii="Times New Roman" w:eastAsia="Calibri" w:hAnsi="Times New Roman" w:cs="Times New Roman"/>
          <w:sz w:val="20"/>
          <w:szCs w:val="20"/>
        </w:rPr>
        <w:t>Класификация на информацията</w:t>
      </w:r>
    </w:p>
    <w:p w14:paraId="4718D506" w14:textId="77777777" w:rsidR="00270CE6" w:rsidRPr="008C5AF5" w:rsidRDefault="00270CE6" w:rsidP="00270CE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C5AF5">
        <w:rPr>
          <w:rFonts w:ascii="Times New Roman" w:eastAsia="Calibri" w:hAnsi="Times New Roman" w:cs="Times New Roman"/>
          <w:sz w:val="20"/>
          <w:szCs w:val="20"/>
        </w:rPr>
        <w:t>Ниво 0,  [TLP- WHITE]</w:t>
      </w:r>
    </w:p>
    <w:p w14:paraId="17726916" w14:textId="77777777" w:rsidR="00262614" w:rsidRPr="008C5AF5" w:rsidRDefault="00262614" w:rsidP="004877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363A0D" w14:textId="77777777" w:rsidR="00262614" w:rsidRPr="008C5AF5" w:rsidRDefault="00262614" w:rsidP="004877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AF5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НА ОБРАЗОВАНИЕТО И НАУКАТА</w:t>
      </w:r>
    </w:p>
    <w:p w14:paraId="0A5DBC06" w14:textId="77777777" w:rsidR="00262614" w:rsidRPr="008C5AF5" w:rsidRDefault="00262614" w:rsidP="004877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/>
        </w:rPr>
      </w:pPr>
    </w:p>
    <w:p w14:paraId="4902E79A" w14:textId="42A91C18" w:rsidR="00262614" w:rsidRPr="008C5AF5" w:rsidRDefault="00262614" w:rsidP="00487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5AF5">
        <w:rPr>
          <w:rFonts w:ascii="Times New Roman" w:hAnsi="Times New Roman" w:cs="Times New Roman"/>
          <w:noProof/>
          <w:color w:val="00000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DE239" wp14:editId="67CD1B9C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22225" b="2286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08E4" w14:textId="6EE8C8E5" w:rsidR="00192B61" w:rsidRDefault="00192B61" w:rsidP="00262614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7F6F39">
                              <w:rPr>
                                <w:noProof/>
                                <w:sz w:val="32"/>
                                <w:lang w:eastAsia="bg-BG"/>
                              </w:rPr>
                              <w:drawing>
                                <wp:inline distT="0" distB="0" distL="0" distR="0" wp14:anchorId="21BCA942" wp14:editId="0FA2AD8E">
                                  <wp:extent cx="542925" cy="542925"/>
                                  <wp:effectExtent l="0" t="0" r="9525" b="9525"/>
                                  <wp:docPr id="1" name="Картина 1" descr="Описание: Описание: 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Описание: Описание: 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7FEA59" w14:textId="77777777" w:rsidR="00192B61" w:rsidRDefault="00192B61" w:rsidP="00262614">
                            <w:pPr>
                              <w:pStyle w:val="12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654E11CD" w14:textId="77777777" w:rsidR="00192B61" w:rsidRDefault="00192B61" w:rsidP="00262614">
                            <w:pPr>
                              <w:pStyle w:val="12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7F0DCB85" w14:textId="77777777" w:rsidR="00192B61" w:rsidRPr="0022347F" w:rsidRDefault="00192B61" w:rsidP="00262614">
                            <w:pPr>
                              <w:pStyle w:val="12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F45BCA7" w14:textId="77777777" w:rsidR="00192B61" w:rsidRDefault="00192B61" w:rsidP="002626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DE23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  <v:textbox>
                  <w:txbxContent>
                    <w:p w14:paraId="5DB608E4" w14:textId="6EE8C8E5" w:rsidR="00192B61" w:rsidRDefault="00192B61" w:rsidP="00262614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7F6F39">
                        <w:rPr>
                          <w:noProof/>
                          <w:sz w:val="32"/>
                          <w:lang w:eastAsia="bg-BG"/>
                        </w:rPr>
                        <w:drawing>
                          <wp:inline distT="0" distB="0" distL="0" distR="0" wp14:anchorId="21BCA942" wp14:editId="0FA2AD8E">
                            <wp:extent cx="542925" cy="542925"/>
                            <wp:effectExtent l="0" t="0" r="9525" b="9525"/>
                            <wp:docPr id="1" name="Картина 1" descr="Описание: Описание: 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Описание: Описание: 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7FEA59" w14:textId="77777777" w:rsidR="00192B61" w:rsidRDefault="00192B61" w:rsidP="00262614">
                      <w:pPr>
                        <w:pStyle w:val="12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654E11CD" w14:textId="77777777" w:rsidR="00192B61" w:rsidRDefault="00192B61" w:rsidP="00262614">
                      <w:pPr>
                        <w:pStyle w:val="12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7F0DCB85" w14:textId="77777777" w:rsidR="00192B61" w:rsidRPr="0022347F" w:rsidRDefault="00192B61" w:rsidP="00262614">
                      <w:pPr>
                        <w:pStyle w:val="12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4F45BCA7" w14:textId="77777777" w:rsidR="00192B61" w:rsidRDefault="00192B61" w:rsidP="00262614"/>
                  </w:txbxContent>
                </v:textbox>
              </v:shape>
            </w:pict>
          </mc:Fallback>
        </mc:AlternateContent>
      </w:r>
      <w:r w:rsidRPr="008C5AF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</w:t>
      </w:r>
      <w:r w:rsidRPr="008C5A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                </w:t>
      </w:r>
      <w:r w:rsidRPr="008C5AF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ОСНОВНО УЧИЛИЩЕ „ХРИСТО БОТЕВ” С.КАМБУРОВО, ОБЩ.ОМУРТАГ</w:t>
      </w:r>
    </w:p>
    <w:p w14:paraId="0F7BEC58" w14:textId="2EDBAA4E" w:rsidR="00262614" w:rsidRPr="008C5AF5" w:rsidRDefault="00262614" w:rsidP="0048777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C5AF5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 xml:space="preserve">                                        </w:t>
      </w:r>
      <w:r w:rsidRPr="008C5AF5">
        <w:rPr>
          <w:rFonts w:ascii="Times New Roman" w:hAnsi="Times New Roman" w:cs="Times New Roman"/>
          <w:b/>
          <w:color w:val="000000"/>
          <w:sz w:val="32"/>
          <w:szCs w:val="32"/>
        </w:rPr>
        <w:t>у</w:t>
      </w:r>
      <w:r w:rsidRPr="008C5AF5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л. «</w:t>
      </w:r>
      <w:proofErr w:type="spellStart"/>
      <w:r w:rsidRPr="008C5AF5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Палатица</w:t>
      </w:r>
      <w:proofErr w:type="spellEnd"/>
      <w:r w:rsidRPr="008C5AF5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» №</w:t>
      </w:r>
      <w:proofErr w:type="gramStart"/>
      <w:r w:rsidRPr="008C5AF5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3,тел.</w:t>
      </w:r>
      <w:proofErr w:type="gramEnd"/>
      <w:r w:rsidRPr="008C5AF5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0877611905,</w:t>
      </w:r>
      <w:r w:rsidRPr="008C5AF5">
        <w:rPr>
          <w:rFonts w:ascii="Times New Roman" w:hAnsi="Times New Roman" w:cs="Times New Roman"/>
          <w:b/>
          <w:color w:val="000000"/>
          <w:sz w:val="32"/>
          <w:szCs w:val="32"/>
        </w:rPr>
        <w:t>e</w:t>
      </w:r>
      <w:r w:rsidRPr="008C5AF5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-</w:t>
      </w:r>
      <w:proofErr w:type="spellStart"/>
      <w:r w:rsidRPr="008C5AF5">
        <w:rPr>
          <w:rFonts w:ascii="Times New Roman" w:hAnsi="Times New Roman" w:cs="Times New Roman"/>
          <w:b/>
          <w:color w:val="000000"/>
          <w:sz w:val="32"/>
          <w:szCs w:val="32"/>
        </w:rPr>
        <w:t>mail</w:t>
      </w:r>
      <w:proofErr w:type="spellEnd"/>
      <w:r w:rsidRPr="008C5AF5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Pr="008C5AF5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="005B00F1" w:rsidRPr="008C5AF5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info-2520105@edu.mon.bg</w:t>
      </w:r>
    </w:p>
    <w:p w14:paraId="2026A6F1" w14:textId="77777777" w:rsidR="00262614" w:rsidRPr="00F533C1" w:rsidRDefault="00262614" w:rsidP="00487776">
      <w:pPr>
        <w:jc w:val="center"/>
        <w:rPr>
          <w:rFonts w:ascii="Times New Roman" w:hAnsi="Times New Roman"/>
          <w:b/>
          <w:color w:val="000000"/>
        </w:rPr>
      </w:pPr>
    </w:p>
    <w:p w14:paraId="05DF1D28" w14:textId="77777777" w:rsidR="00262614" w:rsidRPr="00F533C1" w:rsidRDefault="00262614" w:rsidP="00487776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3C1">
        <w:rPr>
          <w:rFonts w:ascii="Times New Roman" w:hAnsi="Times New Roman"/>
          <w:b/>
          <w:bCs/>
          <w:color w:val="000000"/>
          <w:sz w:val="24"/>
          <w:szCs w:val="24"/>
        </w:rPr>
        <w:t>УТВЪРДЕН СЪС ЗАПОВЕД</w:t>
      </w:r>
    </w:p>
    <w:p w14:paraId="5B6E4472" w14:textId="1DB86BF5" w:rsidR="00262614" w:rsidRPr="00F533C1" w:rsidRDefault="00262614" w:rsidP="00487776">
      <w:pPr>
        <w:pStyle w:val="af2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F533C1">
        <w:rPr>
          <w:rFonts w:ascii="Times New Roman" w:hAnsi="Times New Roman"/>
          <w:b/>
          <w:color w:val="000000"/>
          <w:sz w:val="28"/>
          <w:szCs w:val="28"/>
        </w:rPr>
        <w:t xml:space="preserve">№РД- </w:t>
      </w:r>
      <w:r w:rsidR="00BA46F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F6023">
        <w:rPr>
          <w:rFonts w:ascii="Times New Roman" w:hAnsi="Times New Roman"/>
          <w:b/>
          <w:color w:val="000000"/>
          <w:sz w:val="28"/>
          <w:szCs w:val="28"/>
          <w:lang w:val="en-US"/>
        </w:rPr>
        <w:t>.</w:t>
      </w:r>
      <w:r w:rsidRPr="00F533C1">
        <w:rPr>
          <w:rFonts w:ascii="Times New Roman" w:hAnsi="Times New Roman"/>
          <w:b/>
          <w:color w:val="000000"/>
          <w:sz w:val="28"/>
          <w:szCs w:val="28"/>
          <w:lang w:val="en-US"/>
        </w:rPr>
        <w:t>/</w:t>
      </w:r>
      <w:r w:rsidRPr="00F533C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B00F1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F533C1">
        <w:rPr>
          <w:rFonts w:ascii="Times New Roman" w:hAnsi="Times New Roman"/>
          <w:b/>
          <w:color w:val="000000"/>
          <w:sz w:val="28"/>
          <w:szCs w:val="28"/>
        </w:rPr>
        <w:t>.09.202</w:t>
      </w:r>
      <w:r w:rsidR="005B00F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33C1">
        <w:rPr>
          <w:rFonts w:ascii="Times New Roman" w:hAnsi="Times New Roman"/>
          <w:b/>
          <w:color w:val="000000"/>
          <w:sz w:val="28"/>
          <w:szCs w:val="28"/>
        </w:rPr>
        <w:t>г</w:t>
      </w:r>
    </w:p>
    <w:p w14:paraId="3044BD1B" w14:textId="77777777" w:rsidR="00262614" w:rsidRPr="00F533C1" w:rsidRDefault="00262614" w:rsidP="00487776">
      <w:pPr>
        <w:pStyle w:val="af2"/>
        <w:rPr>
          <w:rFonts w:ascii="Times New Roman" w:hAnsi="Times New Roman"/>
          <w:color w:val="000000"/>
          <w:szCs w:val="24"/>
          <w:lang w:val="ru-RU"/>
        </w:rPr>
      </w:pPr>
    </w:p>
    <w:p w14:paraId="581779AB" w14:textId="77777777" w:rsidR="00262614" w:rsidRPr="00F533C1" w:rsidRDefault="00262614" w:rsidP="00487776">
      <w:pPr>
        <w:spacing w:after="0" w:line="360" w:lineRule="auto"/>
        <w:rPr>
          <w:rFonts w:ascii="Times New Roman" w:hAnsi="Times New Roman"/>
          <w:b/>
          <w:color w:val="000000"/>
        </w:rPr>
      </w:pPr>
      <w:r w:rsidRPr="00F533C1">
        <w:rPr>
          <w:rFonts w:ascii="Times New Roman" w:hAnsi="Times New Roman"/>
          <w:b/>
          <w:bCs/>
          <w:color w:val="000000"/>
          <w:sz w:val="24"/>
          <w:szCs w:val="24"/>
        </w:rPr>
        <w:t>НА ДИРЕКТОРА НА ОУ“ХРИСТО БОТЕВ“С.КАМБУРОВО</w:t>
      </w:r>
    </w:p>
    <w:p w14:paraId="17A36C31" w14:textId="77777777" w:rsidR="00262614" w:rsidRPr="00F533C1" w:rsidRDefault="00262614" w:rsidP="00487776">
      <w:pPr>
        <w:rPr>
          <w:rFonts w:ascii="Times New Roman" w:hAnsi="Times New Roman"/>
          <w:b/>
          <w:color w:val="000000"/>
        </w:rPr>
      </w:pPr>
    </w:p>
    <w:p w14:paraId="737A49D2" w14:textId="77777777" w:rsidR="00262614" w:rsidRPr="00F533C1" w:rsidRDefault="00262614" w:rsidP="00487776">
      <w:pPr>
        <w:rPr>
          <w:rFonts w:ascii="Times New Roman" w:hAnsi="Times New Roman"/>
          <w:b/>
          <w:color w:val="000000"/>
        </w:rPr>
      </w:pPr>
    </w:p>
    <w:p w14:paraId="356EFC12" w14:textId="77777777" w:rsidR="00262614" w:rsidRPr="00F533C1" w:rsidRDefault="00262614" w:rsidP="00487776">
      <w:pPr>
        <w:rPr>
          <w:rFonts w:ascii="Times New Roman" w:hAnsi="Times New Roman"/>
          <w:b/>
          <w:color w:val="000000"/>
        </w:rPr>
      </w:pPr>
    </w:p>
    <w:p w14:paraId="7DC8FEE6" w14:textId="77777777" w:rsidR="00262614" w:rsidRPr="00F533C1" w:rsidRDefault="00262614" w:rsidP="00487776">
      <w:pPr>
        <w:jc w:val="center"/>
        <w:rPr>
          <w:rFonts w:ascii="Times New Roman" w:hAnsi="Times New Roman"/>
          <w:b/>
          <w:color w:val="000000"/>
          <w:u w:val="single"/>
        </w:rPr>
      </w:pPr>
      <w:r w:rsidRPr="00F533C1">
        <w:rPr>
          <w:rFonts w:ascii="Times New Roman" w:hAnsi="Times New Roman"/>
          <w:b/>
          <w:color w:val="000000"/>
          <w:u w:val="single"/>
        </w:rPr>
        <w:t>ГОДИШЕН ПЛАН</w:t>
      </w:r>
    </w:p>
    <w:p w14:paraId="22E7BEE2" w14:textId="77777777" w:rsidR="00262614" w:rsidRPr="00F533C1" w:rsidRDefault="00262614" w:rsidP="00487776">
      <w:pPr>
        <w:jc w:val="center"/>
        <w:rPr>
          <w:rFonts w:ascii="Times New Roman" w:hAnsi="Times New Roman"/>
          <w:b/>
          <w:color w:val="000000"/>
        </w:rPr>
      </w:pPr>
    </w:p>
    <w:p w14:paraId="2F92AB5C" w14:textId="77777777" w:rsidR="00262614" w:rsidRPr="00F533C1" w:rsidRDefault="00262614" w:rsidP="00487776">
      <w:pPr>
        <w:jc w:val="center"/>
        <w:rPr>
          <w:rFonts w:ascii="Times New Roman" w:hAnsi="Times New Roman"/>
          <w:b/>
          <w:color w:val="000000"/>
        </w:rPr>
      </w:pPr>
      <w:r w:rsidRPr="00F533C1">
        <w:rPr>
          <w:rFonts w:ascii="Times New Roman" w:hAnsi="Times New Roman"/>
          <w:b/>
          <w:color w:val="000000"/>
        </w:rPr>
        <w:t>ЗА ДЕЙНОСТТА НА</w:t>
      </w:r>
    </w:p>
    <w:p w14:paraId="28C4B84C" w14:textId="77777777" w:rsidR="00262614" w:rsidRPr="00F533C1" w:rsidRDefault="00262614" w:rsidP="00487776">
      <w:pPr>
        <w:pStyle w:val="af2"/>
        <w:ind w:firstLine="0"/>
        <w:jc w:val="center"/>
        <w:rPr>
          <w:rFonts w:ascii="Times New Roman" w:hAnsi="Times New Roman"/>
          <w:b/>
          <w:color w:val="000000"/>
          <w:szCs w:val="24"/>
        </w:rPr>
      </w:pPr>
      <w:r w:rsidRPr="00F533C1">
        <w:rPr>
          <w:rFonts w:ascii="Times New Roman" w:hAnsi="Times New Roman"/>
          <w:b/>
          <w:color w:val="000000"/>
          <w:szCs w:val="24"/>
        </w:rPr>
        <w:t>ОСНОВНО УЧИЛИЩЕ ”ХРИСТО БОТЕВ”С.КАМБУРОВО</w:t>
      </w:r>
    </w:p>
    <w:p w14:paraId="1DDF0737" w14:textId="7E6828F0" w:rsidR="00262614" w:rsidRPr="00F533C1" w:rsidRDefault="00262614" w:rsidP="00487776">
      <w:pPr>
        <w:pStyle w:val="af2"/>
        <w:ind w:firstLine="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F533C1">
        <w:rPr>
          <w:rFonts w:ascii="Times New Roman" w:hAnsi="Times New Roman"/>
          <w:b/>
          <w:color w:val="000000"/>
          <w:szCs w:val="24"/>
        </w:rPr>
        <w:t>Ул.”</w:t>
      </w:r>
      <w:proofErr w:type="spellStart"/>
      <w:r w:rsidRPr="00F533C1">
        <w:rPr>
          <w:rFonts w:ascii="Times New Roman" w:hAnsi="Times New Roman"/>
          <w:b/>
          <w:color w:val="000000"/>
          <w:szCs w:val="24"/>
        </w:rPr>
        <w:t>Палатица</w:t>
      </w:r>
      <w:proofErr w:type="spellEnd"/>
      <w:r w:rsidRPr="00F533C1">
        <w:rPr>
          <w:rFonts w:ascii="Times New Roman" w:hAnsi="Times New Roman"/>
          <w:color w:val="000000"/>
          <w:szCs w:val="24"/>
        </w:rPr>
        <w:t xml:space="preserve">” </w:t>
      </w:r>
      <w:r w:rsidRPr="00F533C1">
        <w:rPr>
          <w:rFonts w:ascii="Times New Roman" w:hAnsi="Times New Roman"/>
          <w:b/>
          <w:color w:val="000000"/>
          <w:szCs w:val="24"/>
        </w:rPr>
        <w:t>№3,община Омуртаг,</w:t>
      </w:r>
      <w:r w:rsidR="005B00F1">
        <w:rPr>
          <w:rFonts w:ascii="Times New Roman" w:hAnsi="Times New Roman"/>
          <w:b/>
          <w:color w:val="000000"/>
          <w:szCs w:val="24"/>
          <w:lang w:val="en-US"/>
        </w:rPr>
        <w:t xml:space="preserve"> </w:t>
      </w:r>
      <w:r w:rsidRPr="00F533C1">
        <w:rPr>
          <w:rFonts w:ascii="Times New Roman" w:hAnsi="Times New Roman"/>
          <w:b/>
          <w:color w:val="000000"/>
          <w:szCs w:val="24"/>
        </w:rPr>
        <w:t>област Търговище</w:t>
      </w:r>
    </w:p>
    <w:p w14:paraId="10248706" w14:textId="77777777" w:rsidR="00262614" w:rsidRPr="00F533C1" w:rsidRDefault="00262614" w:rsidP="00487776">
      <w:pPr>
        <w:jc w:val="center"/>
        <w:rPr>
          <w:rFonts w:ascii="Times New Roman" w:hAnsi="Times New Roman"/>
          <w:b/>
          <w:color w:val="000000"/>
          <w:lang w:val="en-US"/>
        </w:rPr>
      </w:pPr>
    </w:p>
    <w:p w14:paraId="645CB3F0" w14:textId="1CFBAEA8" w:rsidR="00262614" w:rsidRDefault="00262614" w:rsidP="00487776">
      <w:pPr>
        <w:jc w:val="center"/>
        <w:rPr>
          <w:rFonts w:ascii="Times New Roman" w:hAnsi="Times New Roman"/>
          <w:b/>
          <w:color w:val="000000"/>
        </w:rPr>
      </w:pPr>
      <w:r w:rsidRPr="00F533C1">
        <w:rPr>
          <w:rFonts w:ascii="Times New Roman" w:hAnsi="Times New Roman"/>
          <w:b/>
          <w:color w:val="000000"/>
        </w:rPr>
        <w:t>ЗА УЧЕБНАТА 202</w:t>
      </w:r>
      <w:r w:rsidR="005B00F1">
        <w:rPr>
          <w:rFonts w:ascii="Times New Roman" w:hAnsi="Times New Roman"/>
          <w:b/>
          <w:color w:val="000000"/>
          <w:lang w:val="en-US"/>
        </w:rPr>
        <w:t>4</w:t>
      </w:r>
      <w:r w:rsidRPr="00F533C1">
        <w:rPr>
          <w:rFonts w:ascii="Times New Roman" w:hAnsi="Times New Roman"/>
          <w:b/>
          <w:color w:val="000000"/>
        </w:rPr>
        <w:t>/202</w:t>
      </w:r>
      <w:r w:rsidR="005B00F1">
        <w:rPr>
          <w:rFonts w:ascii="Times New Roman" w:hAnsi="Times New Roman"/>
          <w:b/>
          <w:color w:val="000000"/>
          <w:lang w:val="en-US"/>
        </w:rPr>
        <w:t>5</w:t>
      </w:r>
      <w:r w:rsidRPr="00F533C1">
        <w:rPr>
          <w:rFonts w:ascii="Times New Roman" w:hAnsi="Times New Roman"/>
          <w:b/>
          <w:color w:val="000000"/>
        </w:rPr>
        <w:t>ГОДИНА</w:t>
      </w:r>
    </w:p>
    <w:p w14:paraId="536FF852" w14:textId="77777777" w:rsidR="00262614" w:rsidRDefault="00262614" w:rsidP="00487776">
      <w:pPr>
        <w:jc w:val="center"/>
        <w:rPr>
          <w:rFonts w:ascii="Times New Roman" w:hAnsi="Times New Roman"/>
          <w:b/>
          <w:color w:val="000000"/>
        </w:rPr>
      </w:pPr>
    </w:p>
    <w:p w14:paraId="3DB93963" w14:textId="77777777" w:rsidR="006F6023" w:rsidRDefault="006F6023" w:rsidP="00487776">
      <w:pPr>
        <w:jc w:val="center"/>
        <w:rPr>
          <w:rFonts w:ascii="Times New Roman" w:hAnsi="Times New Roman"/>
          <w:b/>
          <w:color w:val="000000"/>
        </w:rPr>
      </w:pPr>
    </w:p>
    <w:p w14:paraId="4AD41A3C" w14:textId="77777777" w:rsidR="006F6023" w:rsidRDefault="006F6023" w:rsidP="00487776">
      <w:pPr>
        <w:jc w:val="center"/>
        <w:rPr>
          <w:rFonts w:ascii="Times New Roman" w:hAnsi="Times New Roman"/>
          <w:b/>
          <w:color w:val="000000"/>
        </w:rPr>
      </w:pPr>
    </w:p>
    <w:p w14:paraId="0412D9C5" w14:textId="563B71D1" w:rsidR="006F6023" w:rsidRPr="00A86BA4" w:rsidRDefault="006F6023" w:rsidP="006F602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86BA4">
        <w:rPr>
          <w:rFonts w:ascii="Times New Roman" w:hAnsi="Times New Roman" w:cs="Times New Roman"/>
          <w:b/>
          <w:i/>
          <w:iCs/>
          <w:sz w:val="28"/>
          <w:szCs w:val="28"/>
        </w:rPr>
        <w:t>Приоритетни направления за учебната 202</w:t>
      </w:r>
      <w:r w:rsidR="00350255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A86BA4">
        <w:rPr>
          <w:rFonts w:ascii="Times New Roman" w:hAnsi="Times New Roman" w:cs="Times New Roman"/>
          <w:b/>
          <w:i/>
          <w:iCs/>
          <w:sz w:val="28"/>
          <w:szCs w:val="28"/>
        </w:rPr>
        <w:t>/202</w:t>
      </w:r>
      <w:r w:rsidR="00350255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A86B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година</w:t>
      </w:r>
    </w:p>
    <w:p w14:paraId="1F5F7114" w14:textId="77777777" w:rsidR="00A86BA4" w:rsidRPr="00A86BA4" w:rsidRDefault="00A86BA4" w:rsidP="00A86BA4">
      <w:pPr>
        <w:pStyle w:val="a4"/>
        <w:ind w:left="14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4B932D4" w14:textId="6FDFBC30" w:rsidR="00A86BA4" w:rsidRPr="00A86BA4" w:rsidRDefault="006F6023" w:rsidP="00A86BA4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BA4">
        <w:rPr>
          <w:rFonts w:ascii="Times New Roman" w:hAnsi="Times New Roman" w:cs="Times New Roman"/>
          <w:bCs/>
          <w:sz w:val="24"/>
          <w:szCs w:val="24"/>
        </w:rPr>
        <w:t>Повишаване на обхвата и пълноценното включване на децата и учениците</w:t>
      </w:r>
      <w:r w:rsidR="00A84149" w:rsidRPr="00A86BA4">
        <w:rPr>
          <w:rFonts w:ascii="Times New Roman" w:hAnsi="Times New Roman" w:cs="Times New Roman"/>
          <w:bCs/>
          <w:sz w:val="24"/>
          <w:szCs w:val="24"/>
        </w:rPr>
        <w:t xml:space="preserve"> в задължителна училищна възраст </w:t>
      </w:r>
      <w:r w:rsidRPr="00A86BA4">
        <w:rPr>
          <w:rFonts w:ascii="Times New Roman" w:hAnsi="Times New Roman" w:cs="Times New Roman"/>
          <w:bCs/>
          <w:sz w:val="24"/>
          <w:szCs w:val="24"/>
        </w:rPr>
        <w:t xml:space="preserve"> в ОУ “Христо </w:t>
      </w:r>
    </w:p>
    <w:p w14:paraId="62390F3D" w14:textId="0A4C1B1F" w:rsidR="006F6023" w:rsidRPr="00A86BA4" w:rsidRDefault="006F6023" w:rsidP="00A86BA4">
      <w:pPr>
        <w:pStyle w:val="a4"/>
        <w:ind w:left="127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BA4">
        <w:rPr>
          <w:rFonts w:ascii="Times New Roman" w:hAnsi="Times New Roman" w:cs="Times New Roman"/>
          <w:bCs/>
          <w:sz w:val="24"/>
          <w:szCs w:val="24"/>
        </w:rPr>
        <w:t>Ботев“ с. Камбурово</w:t>
      </w:r>
    </w:p>
    <w:p w14:paraId="420A8B99" w14:textId="3E816D1D" w:rsidR="006F6023" w:rsidRPr="00A86BA4" w:rsidRDefault="006F6023" w:rsidP="006F602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BA4">
        <w:rPr>
          <w:rFonts w:ascii="Times New Roman" w:hAnsi="Times New Roman" w:cs="Times New Roman"/>
          <w:bCs/>
          <w:sz w:val="24"/>
          <w:szCs w:val="24"/>
        </w:rPr>
        <w:t>2.    Повишаване на знанията, уменията и компетентностите на учениците в образователния процес</w:t>
      </w:r>
      <w:r w:rsidR="003502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2DD6F6" w14:textId="77777777" w:rsidR="00350255" w:rsidRPr="008135E0" w:rsidRDefault="00350255" w:rsidP="00350255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5E0">
        <w:rPr>
          <w:rFonts w:ascii="Times New Roman" w:hAnsi="Times New Roman" w:cs="Times New Roman"/>
          <w:bCs/>
          <w:sz w:val="24"/>
          <w:szCs w:val="24"/>
        </w:rPr>
        <w:t>3.    Целенасочена персонализирана подкрепа за всяко дете при идентифициране на когнитивни и социално-емоционални дефицити</w:t>
      </w:r>
    </w:p>
    <w:p w14:paraId="1D9CA011" w14:textId="77777777" w:rsidR="00350255" w:rsidRPr="008135E0" w:rsidRDefault="00350255" w:rsidP="00350255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5E0">
        <w:rPr>
          <w:rFonts w:ascii="Times New Roman" w:hAnsi="Times New Roman" w:cs="Times New Roman"/>
          <w:bCs/>
          <w:sz w:val="24"/>
          <w:szCs w:val="24"/>
        </w:rPr>
        <w:t>4.    Повишаване на образователните резултати на учениците чрез дигитализация на образователния процес</w:t>
      </w:r>
    </w:p>
    <w:p w14:paraId="1CB57A07" w14:textId="77777777" w:rsidR="00350255" w:rsidRDefault="00350255" w:rsidP="00350255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5E0">
        <w:rPr>
          <w:rFonts w:ascii="Times New Roman" w:hAnsi="Times New Roman" w:cs="Times New Roman"/>
          <w:bCs/>
          <w:sz w:val="24"/>
          <w:szCs w:val="24"/>
        </w:rPr>
        <w:t>5.    Организация на квалификационната дейност съобразно идентиф</w:t>
      </w:r>
      <w:r>
        <w:rPr>
          <w:rFonts w:ascii="Times New Roman" w:hAnsi="Times New Roman" w:cs="Times New Roman"/>
          <w:bCs/>
          <w:sz w:val="24"/>
          <w:szCs w:val="24"/>
        </w:rPr>
        <w:t>ицираните нужди на ниво ученик,</w:t>
      </w:r>
      <w:r w:rsidRPr="008135E0">
        <w:rPr>
          <w:rFonts w:ascii="Times New Roman" w:hAnsi="Times New Roman" w:cs="Times New Roman"/>
          <w:bCs/>
          <w:sz w:val="24"/>
          <w:szCs w:val="24"/>
        </w:rPr>
        <w:t xml:space="preserve"> паралелка, клас, училище за всеки конкретен педагогически специалист.</w:t>
      </w:r>
    </w:p>
    <w:p w14:paraId="79172DD0" w14:textId="77777777" w:rsidR="00350255" w:rsidRPr="008135E0" w:rsidRDefault="00350255" w:rsidP="00350255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5C37B2" w14:textId="1440A19F" w:rsidR="006F6023" w:rsidRPr="00383BE6" w:rsidRDefault="006F6023" w:rsidP="006F602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21F6">
        <w:rPr>
          <w:rFonts w:ascii="Times New Roman" w:hAnsi="Times New Roman" w:cs="Times New Roman"/>
          <w:b/>
          <w:i/>
          <w:sz w:val="28"/>
          <w:szCs w:val="28"/>
        </w:rPr>
        <w:t xml:space="preserve">Други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училищни </w:t>
      </w:r>
      <w:r w:rsidRPr="00DC21F6">
        <w:rPr>
          <w:rFonts w:ascii="Times New Roman" w:hAnsi="Times New Roman" w:cs="Times New Roman"/>
          <w:b/>
          <w:i/>
          <w:sz w:val="28"/>
          <w:szCs w:val="28"/>
        </w:rPr>
        <w:t xml:space="preserve"> приоритети в дейността на </w:t>
      </w:r>
      <w:r>
        <w:rPr>
          <w:rFonts w:ascii="Times New Roman" w:hAnsi="Times New Roman" w:cs="Times New Roman"/>
          <w:b/>
          <w:i/>
          <w:sz w:val="28"/>
          <w:szCs w:val="28"/>
        </w:rPr>
        <w:t>ОУ с.</w:t>
      </w:r>
      <w:r w:rsidR="00A86BA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Камбурово</w:t>
      </w:r>
    </w:p>
    <w:p w14:paraId="4C676F21" w14:textId="371F1550" w:rsidR="00350255" w:rsidRDefault="00350255" w:rsidP="006F602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 и реализиране на училищния план-прием  за учебната 2025/2026 година, на национални външни оценявания в 4 и 7 клас.</w:t>
      </w:r>
    </w:p>
    <w:p w14:paraId="2711D081" w14:textId="03713719" w:rsidR="00A84149" w:rsidRDefault="00A84149" w:rsidP="006F602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22C">
        <w:rPr>
          <w:rFonts w:ascii="Times New Roman" w:hAnsi="Times New Roman" w:cs="Times New Roman"/>
          <w:bCs/>
          <w:sz w:val="24"/>
          <w:szCs w:val="24"/>
        </w:rPr>
        <w:t>Изграждане на професионални педагогически общности за споделяне на добри практики</w:t>
      </w:r>
      <w:r w:rsidR="00350255">
        <w:rPr>
          <w:rFonts w:ascii="Times New Roman" w:hAnsi="Times New Roman" w:cs="Times New Roman"/>
          <w:bCs/>
          <w:sz w:val="24"/>
          <w:szCs w:val="24"/>
        </w:rPr>
        <w:t xml:space="preserve"> с цел </w:t>
      </w:r>
      <w:r w:rsidR="00350255" w:rsidRPr="00A61ADD">
        <w:rPr>
          <w:rFonts w:ascii="Times New Roman" w:hAnsi="Times New Roman" w:cs="Times New Roman"/>
          <w:bCs/>
          <w:sz w:val="24"/>
          <w:szCs w:val="24"/>
        </w:rPr>
        <w:t>развиване на дигитални компетентности на</w:t>
      </w:r>
      <w:r w:rsidR="00350255">
        <w:rPr>
          <w:rFonts w:ascii="Times New Roman" w:hAnsi="Times New Roman" w:cs="Times New Roman"/>
          <w:bCs/>
          <w:sz w:val="24"/>
          <w:szCs w:val="24"/>
        </w:rPr>
        <w:t xml:space="preserve">   учениците </w:t>
      </w:r>
      <w:r w:rsidR="00350255" w:rsidRPr="00A61A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025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50255" w:rsidRPr="00A61ADD">
        <w:rPr>
          <w:rFonts w:ascii="Times New Roman" w:hAnsi="Times New Roman" w:cs="Times New Roman"/>
          <w:bCs/>
          <w:sz w:val="24"/>
          <w:szCs w:val="24"/>
        </w:rPr>
        <w:t xml:space="preserve"> преодоляване на дефицитите в обучението по отделни учебни предмети</w:t>
      </w:r>
      <w:r w:rsidR="003502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5F2022" w14:textId="5E59946D" w:rsidR="00A84149" w:rsidRPr="00A84149" w:rsidRDefault="006F6023" w:rsidP="00A8414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149">
        <w:rPr>
          <w:rFonts w:ascii="Times New Roman" w:hAnsi="Times New Roman" w:cs="Times New Roman"/>
          <w:bCs/>
          <w:sz w:val="24"/>
          <w:szCs w:val="24"/>
        </w:rPr>
        <w:t>Системно взаимодействие с родителите</w:t>
      </w:r>
      <w:r w:rsidR="00350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4149">
        <w:rPr>
          <w:rFonts w:ascii="Times New Roman" w:hAnsi="Times New Roman" w:cs="Times New Roman"/>
          <w:bCs/>
          <w:sz w:val="24"/>
          <w:szCs w:val="24"/>
        </w:rPr>
        <w:t xml:space="preserve">за пълноценното развитие на детето/ученика в условията на сътрудничество и диалог. </w:t>
      </w:r>
    </w:p>
    <w:p w14:paraId="0C6DD38B" w14:textId="5BB93EE4" w:rsidR="00262614" w:rsidRPr="009B622C" w:rsidRDefault="00262614" w:rsidP="00262614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22C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A9B54EC" w14:textId="25D2D2DC" w:rsidR="00262614" w:rsidRPr="000A52CF" w:rsidRDefault="00A84149" w:rsidP="00A8414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48A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Дейности за реализиране на националните и регионалните приоритети</w:t>
      </w:r>
    </w:p>
    <w:tbl>
      <w:tblPr>
        <w:tblStyle w:val="a3"/>
        <w:tblW w:w="157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2"/>
        <w:gridCol w:w="5528"/>
        <w:gridCol w:w="1276"/>
        <w:gridCol w:w="1559"/>
        <w:gridCol w:w="1276"/>
        <w:gridCol w:w="1418"/>
        <w:gridCol w:w="2409"/>
        <w:gridCol w:w="1276"/>
      </w:tblGrid>
      <w:tr w:rsidR="000A52CF" w:rsidRPr="00900A6B" w14:paraId="71FEF969" w14:textId="77777777" w:rsidTr="00EE43E5">
        <w:trPr>
          <w:trHeight w:val="237"/>
        </w:trPr>
        <w:tc>
          <w:tcPr>
            <w:tcW w:w="1022" w:type="dxa"/>
            <w:vMerge w:val="restart"/>
            <w:vAlign w:val="center"/>
          </w:tcPr>
          <w:p w14:paraId="58E9800F" w14:textId="77777777" w:rsidR="000A52CF" w:rsidRPr="00900A6B" w:rsidRDefault="000A52CF" w:rsidP="00192B61">
            <w:pPr>
              <w:spacing w:line="276" w:lineRule="auto"/>
              <w:ind w:left="-105" w:right="-1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  <w:vAlign w:val="center"/>
          </w:tcPr>
          <w:p w14:paraId="10E2A55B" w14:textId="77777777" w:rsidR="000A52CF" w:rsidRPr="00900A6B" w:rsidRDefault="000A52CF" w:rsidP="00192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Цели/мерки/д</w:t>
            </w: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ейности 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14:paraId="61EE48BB" w14:textId="77777777" w:rsidR="000A52CF" w:rsidRDefault="000A52CF" w:rsidP="00192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</w:t>
            </w:r>
          </w:p>
          <w:p w14:paraId="0D692260" w14:textId="77777777" w:rsidR="000A52CF" w:rsidRPr="00900A6B" w:rsidRDefault="000A52CF" w:rsidP="00192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изпълнение</w:t>
            </w:r>
          </w:p>
        </w:tc>
        <w:tc>
          <w:tcPr>
            <w:tcW w:w="4253" w:type="dxa"/>
            <w:gridSpan w:val="3"/>
          </w:tcPr>
          <w:p w14:paraId="15587AB2" w14:textId="77777777" w:rsidR="000A52CF" w:rsidRPr="00900A6B" w:rsidRDefault="000A52CF" w:rsidP="00192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Индикатори за изпълнение</w:t>
            </w:r>
          </w:p>
        </w:tc>
        <w:tc>
          <w:tcPr>
            <w:tcW w:w="2409" w:type="dxa"/>
            <w:vAlign w:val="center"/>
          </w:tcPr>
          <w:p w14:paraId="7E67AC84" w14:textId="77777777" w:rsidR="000A52CF" w:rsidRPr="00900A6B" w:rsidRDefault="000A52CF" w:rsidP="00192B61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/>
                <w:b/>
                <w:i/>
                <w:sz w:val="24"/>
                <w:szCs w:val="24"/>
              </w:rPr>
              <w:t>Отговорник</w:t>
            </w:r>
          </w:p>
        </w:tc>
        <w:tc>
          <w:tcPr>
            <w:tcW w:w="1276" w:type="dxa"/>
            <w:vAlign w:val="center"/>
          </w:tcPr>
          <w:p w14:paraId="6A524A72" w14:textId="77777777" w:rsidR="000A52CF" w:rsidRPr="00900A6B" w:rsidRDefault="000A52CF" w:rsidP="00192B61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/>
                <w:b/>
                <w:i/>
                <w:sz w:val="24"/>
                <w:szCs w:val="24"/>
              </w:rPr>
              <w:t>Забележка</w:t>
            </w:r>
          </w:p>
        </w:tc>
      </w:tr>
      <w:tr w:rsidR="000A52CF" w:rsidRPr="00900A6B" w14:paraId="6D27452B" w14:textId="77777777" w:rsidTr="00EE43E5">
        <w:trPr>
          <w:trHeight w:val="794"/>
        </w:trPr>
        <w:tc>
          <w:tcPr>
            <w:tcW w:w="1022" w:type="dxa"/>
            <w:vMerge/>
            <w:vAlign w:val="center"/>
          </w:tcPr>
          <w:p w14:paraId="5DB336F7" w14:textId="77777777" w:rsidR="000A52CF" w:rsidRPr="00900A6B" w:rsidRDefault="000A52CF" w:rsidP="00192B61">
            <w:pPr>
              <w:spacing w:after="200" w:line="276" w:lineRule="auto"/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F508B74" w14:textId="77777777" w:rsidR="000A52CF" w:rsidRPr="00900A6B" w:rsidRDefault="000A52CF" w:rsidP="00192B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02C64C" w14:textId="77777777" w:rsidR="000A52CF" w:rsidRPr="00900A6B" w:rsidRDefault="000A52CF" w:rsidP="00192B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7E0D54" w14:textId="77777777" w:rsidR="000A52CF" w:rsidRDefault="000A52CF" w:rsidP="00192B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 xml:space="preserve">Мерна </w:t>
            </w:r>
          </w:p>
          <w:p w14:paraId="5FD22070" w14:textId="77777777" w:rsidR="000A52CF" w:rsidRPr="00900A6B" w:rsidRDefault="000A52CF" w:rsidP="00192B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>единица</w:t>
            </w:r>
          </w:p>
          <w:p w14:paraId="1B33491F" w14:textId="77777777" w:rsidR="000A52CF" w:rsidRPr="00900A6B" w:rsidRDefault="000A52CF" w:rsidP="00192B61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>(брой, %</w:t>
            </w:r>
            <w:r w:rsidRPr="00900A6B">
              <w:rPr>
                <w:rFonts w:ascii="Times New Roman" w:hAnsi="Times New Roman" w:cs="Times New Roman"/>
                <w:b/>
                <w:i/>
                <w:lang w:val="en-GB"/>
              </w:rPr>
              <w:t>)</w:t>
            </w:r>
          </w:p>
        </w:tc>
        <w:tc>
          <w:tcPr>
            <w:tcW w:w="1276" w:type="dxa"/>
          </w:tcPr>
          <w:p w14:paraId="1988FB56" w14:textId="77777777" w:rsidR="000A52CF" w:rsidRPr="0004237E" w:rsidRDefault="000A52CF" w:rsidP="00192B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Текуща стойност </w:t>
            </w:r>
          </w:p>
        </w:tc>
        <w:tc>
          <w:tcPr>
            <w:tcW w:w="1418" w:type="dxa"/>
          </w:tcPr>
          <w:p w14:paraId="371EDA40" w14:textId="77777777" w:rsidR="000A52CF" w:rsidRDefault="000A52CF" w:rsidP="00192B61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Целева </w:t>
            </w:r>
          </w:p>
          <w:p w14:paraId="35A79215" w14:textId="77777777" w:rsidR="000A52CF" w:rsidRPr="0004237E" w:rsidRDefault="000A52CF" w:rsidP="00192B61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стойност </w:t>
            </w:r>
          </w:p>
        </w:tc>
        <w:tc>
          <w:tcPr>
            <w:tcW w:w="2409" w:type="dxa"/>
          </w:tcPr>
          <w:p w14:paraId="789BF862" w14:textId="77777777" w:rsidR="000A52CF" w:rsidRPr="00900A6B" w:rsidRDefault="000A52CF" w:rsidP="00192B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14:paraId="1294AFC1" w14:textId="77777777" w:rsidR="000A52CF" w:rsidRPr="00900A6B" w:rsidRDefault="000A52CF" w:rsidP="00192B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A52CF" w:rsidRPr="00F81074" w14:paraId="0FDFA294" w14:textId="77777777" w:rsidTr="00EE43E5">
        <w:tc>
          <w:tcPr>
            <w:tcW w:w="1022" w:type="dxa"/>
            <w:vAlign w:val="center"/>
          </w:tcPr>
          <w:p w14:paraId="16957C75" w14:textId="77777777" w:rsidR="000A52CF" w:rsidRPr="00F81074" w:rsidRDefault="000A52CF" w:rsidP="00192B61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81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42" w:type="dxa"/>
            <w:gridSpan w:val="7"/>
            <w:shd w:val="clear" w:color="auto" w:fill="D6E3BC" w:themeFill="accent3" w:themeFillTint="66"/>
          </w:tcPr>
          <w:p w14:paraId="7FD45577" w14:textId="77777777" w:rsidR="000A52CF" w:rsidRPr="00E33737" w:rsidRDefault="000A52CF" w:rsidP="00192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Повишаване на обхвата и пълноценното включване на децата и учениците в образователния процес</w:t>
            </w:r>
          </w:p>
        </w:tc>
      </w:tr>
      <w:tr w:rsidR="000A52CF" w:rsidRPr="00BB3F07" w14:paraId="701D51D0" w14:textId="77777777" w:rsidTr="00EE43E5">
        <w:trPr>
          <w:trHeight w:val="259"/>
        </w:trPr>
        <w:tc>
          <w:tcPr>
            <w:tcW w:w="1022" w:type="dxa"/>
            <w:vMerge w:val="restart"/>
            <w:vAlign w:val="center"/>
          </w:tcPr>
          <w:p w14:paraId="116CD46C" w14:textId="77777777" w:rsidR="000A52CF" w:rsidRPr="005414A3" w:rsidRDefault="000A52CF" w:rsidP="000A52CF">
            <w:pPr>
              <w:pStyle w:val="a4"/>
              <w:numPr>
                <w:ilvl w:val="0"/>
                <w:numId w:val="23"/>
              </w:numPr>
              <w:ind w:right="-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gridSpan w:val="7"/>
          </w:tcPr>
          <w:p w14:paraId="171DDFBF" w14:textId="77777777" w:rsidR="000A52CF" w:rsidRPr="00461A20" w:rsidRDefault="000A52CF" w:rsidP="00192B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A2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Цел:</w:t>
            </w:r>
            <w:r w:rsidRPr="00461A20">
              <w:rPr>
                <w:b/>
                <w:color w:val="000000" w:themeColor="text1"/>
              </w:rPr>
              <w:t xml:space="preserve"> </w:t>
            </w:r>
            <w:r w:rsidRPr="00461A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Активно приобщаване и ефективна социализация в предучилищното образование. </w:t>
            </w:r>
          </w:p>
        </w:tc>
      </w:tr>
      <w:tr w:rsidR="00440FC5" w:rsidRPr="00BB3F07" w14:paraId="60E2A5F7" w14:textId="77777777" w:rsidTr="00120AA6">
        <w:trPr>
          <w:trHeight w:val="365"/>
        </w:trPr>
        <w:tc>
          <w:tcPr>
            <w:tcW w:w="1022" w:type="dxa"/>
            <w:vMerge/>
            <w:vAlign w:val="center"/>
          </w:tcPr>
          <w:p w14:paraId="2FD897F1" w14:textId="77777777" w:rsidR="00440FC5" w:rsidRPr="00BB3F07" w:rsidRDefault="00440FC5" w:rsidP="00192B61">
            <w:pPr>
              <w:pStyle w:val="a4"/>
              <w:ind w:left="255" w:right="-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gridSpan w:val="7"/>
          </w:tcPr>
          <w:p w14:paraId="2349CA4D" w14:textId="378C37BC" w:rsidR="00440FC5" w:rsidRPr="00461A20" w:rsidRDefault="00440FC5" w:rsidP="00192B6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61A2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Дейности:</w:t>
            </w:r>
          </w:p>
        </w:tc>
      </w:tr>
      <w:tr w:rsidR="00440FC5" w:rsidRPr="00F81074" w14:paraId="3E7B51FA" w14:textId="77777777" w:rsidTr="00EE43E5">
        <w:tc>
          <w:tcPr>
            <w:tcW w:w="1022" w:type="dxa"/>
            <w:vAlign w:val="center"/>
          </w:tcPr>
          <w:p w14:paraId="598E8C45" w14:textId="1E4C5DFB" w:rsidR="00440FC5" w:rsidRPr="00F65A2E" w:rsidRDefault="00440FC5" w:rsidP="00440FC5">
            <w:pPr>
              <w:pStyle w:val="a4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CA80B68" w14:textId="57AEBF70" w:rsidR="00440FC5" w:rsidRPr="00461A20" w:rsidRDefault="00440FC5" w:rsidP="00440F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Кръгла маса за споделяне на ефективни форми и иновативни методи на работа с деца и родители за осигуряване на плавен преход на детето от детската градина към училище.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CA748A" w14:textId="65F30E71" w:rsidR="00440FC5" w:rsidRPr="00461A20" w:rsidRDefault="00440FC5" w:rsidP="00440FC5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22E5B138" w14:textId="315338F9" w:rsidR="00440FC5" w:rsidRPr="00461A20" w:rsidRDefault="00BA46FF" w:rsidP="00440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440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 специалисти</w:t>
            </w:r>
          </w:p>
        </w:tc>
        <w:tc>
          <w:tcPr>
            <w:tcW w:w="1276" w:type="dxa"/>
          </w:tcPr>
          <w:p w14:paraId="60CC7813" w14:textId="656EA06A" w:rsidR="00440FC5" w:rsidRPr="00461A20" w:rsidRDefault="00440FC5" w:rsidP="00440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F275CBA" w14:textId="600CE796" w:rsidR="00440FC5" w:rsidRPr="00461A20" w:rsidRDefault="00440FC5" w:rsidP="00440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41D0DA8" w14:textId="4F1BBCE5" w:rsidR="00440FC5" w:rsidRPr="00461A20" w:rsidRDefault="00440FC5" w:rsidP="00440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 учител в начален етап</w:t>
            </w:r>
          </w:p>
        </w:tc>
        <w:tc>
          <w:tcPr>
            <w:tcW w:w="1276" w:type="dxa"/>
          </w:tcPr>
          <w:p w14:paraId="29A1C7D0" w14:textId="77777777" w:rsidR="00440FC5" w:rsidRPr="00461A20" w:rsidRDefault="00440FC5" w:rsidP="00440F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0FC5" w:rsidRPr="00F81074" w14:paraId="0CD4340C" w14:textId="77777777" w:rsidTr="00120AA6">
        <w:trPr>
          <w:trHeight w:val="674"/>
        </w:trPr>
        <w:tc>
          <w:tcPr>
            <w:tcW w:w="1022" w:type="dxa"/>
            <w:vMerge w:val="restart"/>
          </w:tcPr>
          <w:p w14:paraId="0B8734EF" w14:textId="3862648C" w:rsidR="00440FC5" w:rsidRPr="009E7FB7" w:rsidRDefault="00440FC5" w:rsidP="00440FC5">
            <w:pPr>
              <w:ind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966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456BF7A5" w14:textId="57DE704E" w:rsidR="00440FC5" w:rsidRPr="009E7FB7" w:rsidRDefault="00440FC5" w:rsidP="00440FC5">
            <w:pPr>
              <w:ind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gridSpan w:val="7"/>
          </w:tcPr>
          <w:p w14:paraId="5A0855E6" w14:textId="52746F4B" w:rsidR="00440FC5" w:rsidRPr="00BB3F07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2D5F21">
              <w:rPr>
                <w:b/>
              </w:rPr>
              <w:t xml:space="preserve"> </w:t>
            </w:r>
            <w:r w:rsidRPr="00BB3F0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Максимално обхващане и включване в образователната система на деца и ученици в задължителна възраст и превенция на отпадането</w:t>
            </w:r>
          </w:p>
        </w:tc>
      </w:tr>
      <w:tr w:rsidR="00440FC5" w:rsidRPr="00F81074" w14:paraId="13C26762" w14:textId="77777777" w:rsidTr="00EE43E5">
        <w:tc>
          <w:tcPr>
            <w:tcW w:w="1022" w:type="dxa"/>
            <w:vMerge/>
          </w:tcPr>
          <w:p w14:paraId="02CA9847" w14:textId="77777777" w:rsidR="00440FC5" w:rsidRDefault="00440FC5" w:rsidP="00440FC5">
            <w:pPr>
              <w:pStyle w:val="a4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14:paraId="31408887" w14:textId="5A467EDC" w:rsidR="00440FC5" w:rsidRPr="00BB3F07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Дейност</w:t>
            </w:r>
            <w:proofErr w:type="spellEnd"/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</w:tc>
      </w:tr>
      <w:tr w:rsidR="00440FC5" w:rsidRPr="00F81074" w14:paraId="0CC18818" w14:textId="77777777" w:rsidTr="00EE43E5">
        <w:tc>
          <w:tcPr>
            <w:tcW w:w="1022" w:type="dxa"/>
            <w:vAlign w:val="center"/>
          </w:tcPr>
          <w:p w14:paraId="69651895" w14:textId="66098BA6" w:rsidR="00440FC5" w:rsidRPr="00362BDF" w:rsidRDefault="00F33B98" w:rsidP="00440FC5">
            <w:pPr>
              <w:pStyle w:val="a4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66D0895" w14:textId="77777777" w:rsidR="00440FC5" w:rsidRPr="00362BDF" w:rsidRDefault="00440FC5" w:rsidP="00440F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Реализацията на дейностите и постигане на целите на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възраст.</w:t>
            </w:r>
          </w:p>
        </w:tc>
        <w:tc>
          <w:tcPr>
            <w:tcW w:w="1276" w:type="dxa"/>
          </w:tcPr>
          <w:p w14:paraId="7FEF3103" w14:textId="77777777" w:rsidR="00440FC5" w:rsidRPr="00362BDF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6384E15" w14:textId="77777777" w:rsidR="00440FC5" w:rsidRPr="00362BDF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83733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0A6284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722445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E61507" w14:textId="77777777" w:rsidR="00440FC5" w:rsidRPr="00F81074" w:rsidRDefault="00440FC5" w:rsidP="0044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C5" w:rsidRPr="00F81074" w14:paraId="4BEECCD9" w14:textId="77777777" w:rsidTr="00EE43E5">
        <w:tc>
          <w:tcPr>
            <w:tcW w:w="1022" w:type="dxa"/>
            <w:vAlign w:val="center"/>
          </w:tcPr>
          <w:p w14:paraId="778EAD13" w14:textId="43AC347F" w:rsidR="00440FC5" w:rsidRPr="00362BDF" w:rsidRDefault="00F33B98" w:rsidP="00440FC5">
            <w:pPr>
              <w:pStyle w:val="a4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28" w:type="dxa"/>
          </w:tcPr>
          <w:p w14:paraId="3792A01F" w14:textId="61637D59" w:rsidR="00440FC5" w:rsidRPr="00120AA6" w:rsidRDefault="00440FC5" w:rsidP="00440F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 xml:space="preserve">Избор на членове </w:t>
            </w:r>
            <w:r w:rsidR="00F33B98" w:rsidRPr="00120AA6">
              <w:rPr>
                <w:rFonts w:ascii="Times New Roman" w:hAnsi="Times New Roman" w:cs="Times New Roman"/>
                <w:sz w:val="24"/>
                <w:szCs w:val="24"/>
              </w:rPr>
              <w:t xml:space="preserve">– сформиране на </w:t>
            </w: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 xml:space="preserve">екип за обхват </w:t>
            </w:r>
          </w:p>
        </w:tc>
        <w:tc>
          <w:tcPr>
            <w:tcW w:w="1276" w:type="dxa"/>
          </w:tcPr>
          <w:p w14:paraId="0F15A699" w14:textId="77777777" w:rsidR="00440FC5" w:rsidRPr="00362BDF" w:rsidRDefault="00440FC5" w:rsidP="00440FC5">
            <w:pPr>
              <w:ind w:left="-10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559" w:type="dxa"/>
          </w:tcPr>
          <w:p w14:paraId="75047291" w14:textId="77777777" w:rsidR="00440FC5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F33B98">
              <w:rPr>
                <w:rFonts w:ascii="Times New Roman" w:hAnsi="Times New Roman" w:cs="Times New Roman"/>
                <w:sz w:val="24"/>
                <w:szCs w:val="24"/>
              </w:rPr>
              <w:t>екипи</w:t>
            </w:r>
          </w:p>
          <w:p w14:paraId="4CA4ED2F" w14:textId="0B13B644" w:rsidR="00F33B98" w:rsidRPr="00362BDF" w:rsidRDefault="00F33B98" w:rsidP="0044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членове</w:t>
            </w:r>
          </w:p>
        </w:tc>
        <w:tc>
          <w:tcPr>
            <w:tcW w:w="1276" w:type="dxa"/>
          </w:tcPr>
          <w:p w14:paraId="60FEDEE0" w14:textId="77777777" w:rsidR="00440FC5" w:rsidRDefault="00F33B98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2C075A" w14:textId="2CB915EB" w:rsidR="00F33B98" w:rsidRPr="00362BDF" w:rsidRDefault="00F33B98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7A4D8AB" w14:textId="77777777" w:rsidR="00440FC5" w:rsidRDefault="00F33B98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22FB63" w14:textId="5A18CCDF" w:rsidR="00F33B98" w:rsidRPr="00362BDF" w:rsidRDefault="00F33B98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3AD57AB8" w14:textId="6107566F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2AD1C13B" w14:textId="77777777" w:rsidR="00440FC5" w:rsidRPr="00F81074" w:rsidRDefault="00440FC5" w:rsidP="0044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C5" w:rsidRPr="00F81074" w14:paraId="75BC0C25" w14:textId="77777777" w:rsidTr="00EE43E5">
        <w:tc>
          <w:tcPr>
            <w:tcW w:w="1022" w:type="dxa"/>
            <w:vAlign w:val="center"/>
          </w:tcPr>
          <w:p w14:paraId="23358790" w14:textId="2E51586F" w:rsidR="00440FC5" w:rsidRPr="00362BDF" w:rsidRDefault="00F33B98" w:rsidP="00440FC5">
            <w:pPr>
              <w:pStyle w:val="a4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FC5" w:rsidRPr="00362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579E53E9" w14:textId="24791AE3" w:rsidR="00440FC5" w:rsidRPr="00120AA6" w:rsidRDefault="00440FC5" w:rsidP="00440F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Участие в  дейностите по Механизма за идентифициране и привличане в училище на новоотпадналите, незаписаните/</w:t>
            </w:r>
            <w:proofErr w:type="spellStart"/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непостъпилите</w:t>
            </w:r>
            <w:proofErr w:type="spellEnd"/>
            <w:r w:rsidRPr="00120AA6">
              <w:rPr>
                <w:rFonts w:ascii="Times New Roman" w:hAnsi="Times New Roman" w:cs="Times New Roman"/>
                <w:sz w:val="24"/>
                <w:szCs w:val="24"/>
              </w:rPr>
              <w:t xml:space="preserve"> в детската градина или в първи клас, както и определяне на мерки за превенция на учениците в риск от отпадане.</w:t>
            </w:r>
          </w:p>
        </w:tc>
        <w:tc>
          <w:tcPr>
            <w:tcW w:w="1276" w:type="dxa"/>
          </w:tcPr>
          <w:p w14:paraId="7005FF1D" w14:textId="18706526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До края на октомври 202</w:t>
            </w:r>
            <w:r w:rsidR="00F33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3118E3D6" w14:textId="77777777" w:rsidR="00440FC5" w:rsidRPr="00362BDF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2E95C97" w14:textId="77777777" w:rsidR="00440FC5" w:rsidRPr="00362BDF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1276" w:type="dxa"/>
          </w:tcPr>
          <w:p w14:paraId="6D91CA25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418" w:type="dxa"/>
          </w:tcPr>
          <w:p w14:paraId="0D04DD9D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2409" w:type="dxa"/>
          </w:tcPr>
          <w:p w14:paraId="0A674FB2" w14:textId="6D3DCBA6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8692652" w14:textId="414F3868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Членове на екип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за обхват</w:t>
            </w:r>
          </w:p>
        </w:tc>
        <w:tc>
          <w:tcPr>
            <w:tcW w:w="1276" w:type="dxa"/>
          </w:tcPr>
          <w:p w14:paraId="34EFFCA5" w14:textId="77777777" w:rsidR="00440FC5" w:rsidRPr="00F81074" w:rsidRDefault="00440FC5" w:rsidP="0044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C5" w:rsidRPr="00F81074" w14:paraId="30BA33AE" w14:textId="77777777" w:rsidTr="00EE43E5">
        <w:tc>
          <w:tcPr>
            <w:tcW w:w="1022" w:type="dxa"/>
            <w:vAlign w:val="center"/>
          </w:tcPr>
          <w:p w14:paraId="4A2AEF36" w14:textId="157B8D74" w:rsidR="00440FC5" w:rsidRPr="00362BDF" w:rsidRDefault="00F33B98" w:rsidP="00440FC5">
            <w:pPr>
              <w:pStyle w:val="a4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FC5" w:rsidRPr="00362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6C27C98D" w14:textId="77777777" w:rsidR="00440FC5" w:rsidRPr="00120AA6" w:rsidRDefault="00440FC5" w:rsidP="00440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Актуализиране на статуса на децата и учениците със статус „в чужбина“ в ИСРМ. </w:t>
            </w:r>
          </w:p>
          <w:p w14:paraId="4D6C0562" w14:textId="77777777" w:rsidR="00440FC5" w:rsidRPr="00120AA6" w:rsidRDefault="00440FC5" w:rsidP="00440F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4174E74" w14:textId="24985A96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 w:rsidR="00F33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33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4D29876A" w14:textId="77777777" w:rsidR="00440FC5" w:rsidRPr="00362BDF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D3CCE17" w14:textId="77777777" w:rsidR="00440FC5" w:rsidRPr="00362BDF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1276" w:type="dxa"/>
          </w:tcPr>
          <w:p w14:paraId="30BB275E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418" w:type="dxa"/>
          </w:tcPr>
          <w:p w14:paraId="16E200EA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2409" w:type="dxa"/>
          </w:tcPr>
          <w:p w14:paraId="67539491" w14:textId="3BE5B2BE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C77640F" w14:textId="61501A4C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5B463DB5" w14:textId="77777777" w:rsidR="00440FC5" w:rsidRPr="00F81074" w:rsidRDefault="00440FC5" w:rsidP="0044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C5" w:rsidRPr="00F81074" w14:paraId="7890B9C7" w14:textId="77777777" w:rsidTr="00EE43E5">
        <w:tc>
          <w:tcPr>
            <w:tcW w:w="1022" w:type="dxa"/>
            <w:vAlign w:val="center"/>
          </w:tcPr>
          <w:p w14:paraId="694D8FFB" w14:textId="4D981631" w:rsidR="00440FC5" w:rsidRPr="00362BDF" w:rsidRDefault="00F33B98" w:rsidP="00440FC5">
            <w:pPr>
              <w:pStyle w:val="a4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528" w:type="dxa"/>
          </w:tcPr>
          <w:p w14:paraId="5F998705" w14:textId="55015807" w:rsidR="00440FC5" w:rsidRPr="00120AA6" w:rsidRDefault="00440FC5" w:rsidP="00440F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20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Реализиран на  дейностите по Механизма за идентифициране и привличане в училище на </w:t>
            </w:r>
            <w:proofErr w:type="spellStart"/>
            <w:r w:rsidRPr="00120AA6">
              <w:rPr>
                <w:rFonts w:ascii="Times New Roman" w:hAnsi="Times New Roman" w:cs="Times New Roman"/>
                <w:bCs/>
                <w:sz w:val="24"/>
                <w:szCs w:val="24"/>
              </w:rPr>
              <w:t>необхванатите</w:t>
            </w:r>
            <w:proofErr w:type="spellEnd"/>
            <w:r w:rsidRPr="00120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 риск от отпадане, както и 5-, 6- и 7- годишни, които е трябвало през учебната 202</w:t>
            </w:r>
            <w:r w:rsidR="00F33B98" w:rsidRPr="00120A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120AA6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F33B98" w:rsidRPr="00120A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120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година да постъпят за първи път в подготвителна група или в първи клас, но не са записани в детска градина или училище. </w:t>
            </w:r>
          </w:p>
        </w:tc>
        <w:tc>
          <w:tcPr>
            <w:tcW w:w="1276" w:type="dxa"/>
          </w:tcPr>
          <w:p w14:paraId="1FDDA7CE" w14:textId="10D3E3ED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До края на октомври 202</w:t>
            </w:r>
            <w:r w:rsidR="00F33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157B4D46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03C30" w14:textId="77777777" w:rsidR="00440FC5" w:rsidRPr="00362BDF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F21DB66" w14:textId="77777777" w:rsidR="00440FC5" w:rsidRPr="00362BDF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1276" w:type="dxa"/>
          </w:tcPr>
          <w:p w14:paraId="10EAA95B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418" w:type="dxa"/>
          </w:tcPr>
          <w:p w14:paraId="156FBE9C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2409" w:type="dxa"/>
          </w:tcPr>
          <w:p w14:paraId="6980E5F5" w14:textId="187B55EE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102C5BE" w14:textId="5CB6DCE2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Членове на екип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за обхват</w:t>
            </w:r>
          </w:p>
        </w:tc>
        <w:tc>
          <w:tcPr>
            <w:tcW w:w="1276" w:type="dxa"/>
          </w:tcPr>
          <w:p w14:paraId="3268C66B" w14:textId="77777777" w:rsidR="00440FC5" w:rsidRPr="00F81074" w:rsidRDefault="00440FC5" w:rsidP="0044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C5" w:rsidRPr="00F81074" w14:paraId="3EF63CAC" w14:textId="77777777" w:rsidTr="00EE43E5">
        <w:trPr>
          <w:trHeight w:val="1088"/>
        </w:trPr>
        <w:tc>
          <w:tcPr>
            <w:tcW w:w="1022" w:type="dxa"/>
            <w:vAlign w:val="center"/>
          </w:tcPr>
          <w:p w14:paraId="63340F5C" w14:textId="03321938" w:rsidR="00440FC5" w:rsidRPr="00362BDF" w:rsidRDefault="00F33B98" w:rsidP="00440FC5">
            <w:pPr>
              <w:pStyle w:val="a4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528" w:type="dxa"/>
          </w:tcPr>
          <w:p w14:paraId="5F3E373A" w14:textId="77777777" w:rsidR="00440FC5" w:rsidRPr="00120AA6" w:rsidRDefault="00440FC5" w:rsidP="00440F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20AA6">
              <w:rPr>
                <w:rFonts w:ascii="Times New Roman" w:hAnsi="Times New Roman" w:cs="Times New Roman"/>
                <w:bCs/>
                <w:sz w:val="24"/>
                <w:szCs w:val="24"/>
              </w:rPr>
              <w:t>Включване и задържане на учениците при продължаване на образованието в първи гимназиален етап - обхват в осми клас.</w:t>
            </w:r>
          </w:p>
        </w:tc>
        <w:tc>
          <w:tcPr>
            <w:tcW w:w="1276" w:type="dxa"/>
          </w:tcPr>
          <w:p w14:paraId="70D9A11B" w14:textId="48D25D15" w:rsidR="00440FC5" w:rsidRPr="00362BDF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До началото на септември 202</w:t>
            </w:r>
            <w:r w:rsidR="00F33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559" w:type="dxa"/>
          </w:tcPr>
          <w:p w14:paraId="68067E5E" w14:textId="77777777" w:rsidR="00440FC5" w:rsidRPr="00362BDF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1276" w:type="dxa"/>
          </w:tcPr>
          <w:p w14:paraId="5C2ADC33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418" w:type="dxa"/>
          </w:tcPr>
          <w:p w14:paraId="734E7A9F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2409" w:type="dxa"/>
          </w:tcPr>
          <w:p w14:paraId="68E3AD0E" w14:textId="21A495E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8FB9B4F" w14:textId="186CBFCA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Членове на екип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за обхват</w:t>
            </w:r>
          </w:p>
        </w:tc>
        <w:tc>
          <w:tcPr>
            <w:tcW w:w="1276" w:type="dxa"/>
          </w:tcPr>
          <w:p w14:paraId="2781F08E" w14:textId="77777777" w:rsidR="00440FC5" w:rsidRPr="00F81074" w:rsidRDefault="00440FC5" w:rsidP="0044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C5" w:rsidRPr="00F81074" w14:paraId="1A452479" w14:textId="77777777" w:rsidTr="00EE43E5">
        <w:tc>
          <w:tcPr>
            <w:tcW w:w="1022" w:type="dxa"/>
            <w:vAlign w:val="center"/>
          </w:tcPr>
          <w:p w14:paraId="07825819" w14:textId="7539804F" w:rsidR="00440FC5" w:rsidRPr="00362BDF" w:rsidRDefault="00F33B98" w:rsidP="00440FC5">
            <w:pPr>
              <w:pStyle w:val="a4"/>
              <w:ind w:left="255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FC5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528" w:type="dxa"/>
          </w:tcPr>
          <w:p w14:paraId="2E7A60BE" w14:textId="7120580C" w:rsidR="00440FC5" w:rsidRPr="00362BDF" w:rsidRDefault="00440FC5" w:rsidP="00440F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работни срещи по Механизма за предприемане на допълнителни мерки с оглед на прилагане на комплексен подход, включващ и налагането на наказания от компетентните органи за неспазването на задълженията на родителите.</w:t>
            </w:r>
          </w:p>
        </w:tc>
        <w:tc>
          <w:tcPr>
            <w:tcW w:w="1276" w:type="dxa"/>
          </w:tcPr>
          <w:p w14:paraId="27DE3291" w14:textId="0AD222AF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До края на декември 202</w:t>
            </w:r>
            <w:r w:rsidR="00F33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12469A7A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0FDD5" w14:textId="77777777" w:rsidR="00440FC5" w:rsidRPr="00362BDF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036A11A" w14:textId="77777777" w:rsidR="00440FC5" w:rsidRPr="00362BDF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срещи</w:t>
            </w:r>
          </w:p>
        </w:tc>
        <w:tc>
          <w:tcPr>
            <w:tcW w:w="1276" w:type="dxa"/>
          </w:tcPr>
          <w:p w14:paraId="7ACF62A5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1084C0E" w14:textId="77777777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604AFA25" w14:textId="77777777" w:rsidR="00440FC5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667229B" w14:textId="32977139" w:rsidR="00BA46FF" w:rsidRPr="00362BDF" w:rsidRDefault="00BA46FF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7DA767C6" w14:textId="77777777" w:rsidR="00440FC5" w:rsidRPr="00F81074" w:rsidRDefault="00440FC5" w:rsidP="0044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98" w:rsidRPr="00BB3F07" w14:paraId="6AEB2261" w14:textId="77777777" w:rsidTr="00120AA6">
        <w:trPr>
          <w:trHeight w:val="383"/>
        </w:trPr>
        <w:tc>
          <w:tcPr>
            <w:tcW w:w="1022" w:type="dxa"/>
            <w:vMerge w:val="restart"/>
            <w:vAlign w:val="center"/>
          </w:tcPr>
          <w:p w14:paraId="55186206" w14:textId="77777777" w:rsidR="00F33B98" w:rsidRPr="00BB3F07" w:rsidRDefault="00F33B98" w:rsidP="00F33B98">
            <w:pPr>
              <w:pStyle w:val="a4"/>
              <w:ind w:left="255" w:right="-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0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14:paraId="23756D34" w14:textId="16AB2E51" w:rsidR="00F33B98" w:rsidRPr="00BB3F07" w:rsidRDefault="00F33B98" w:rsidP="00F33B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2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Цел:</w:t>
            </w:r>
            <w:r w:rsidRPr="002D5F21">
              <w:rPr>
                <w:i/>
              </w:rPr>
              <w:t xml:space="preserve"> 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Превенция на агресията и засилване на сигурността в образователните институции</w:t>
            </w:r>
          </w:p>
        </w:tc>
      </w:tr>
      <w:tr w:rsidR="00440FC5" w:rsidRPr="00BB3F07" w14:paraId="5F25DE7F" w14:textId="77777777" w:rsidTr="00EE43E5">
        <w:tc>
          <w:tcPr>
            <w:tcW w:w="1022" w:type="dxa"/>
            <w:vMerge/>
            <w:vAlign w:val="center"/>
          </w:tcPr>
          <w:p w14:paraId="280B4993" w14:textId="77777777" w:rsidR="00440FC5" w:rsidRPr="00BB3F07" w:rsidRDefault="00440FC5" w:rsidP="00440FC5">
            <w:pPr>
              <w:pStyle w:val="a4"/>
              <w:ind w:left="255" w:right="-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54125A7A" w14:textId="77777777" w:rsidR="00440FC5" w:rsidRPr="00BB3F07" w:rsidRDefault="00440FC5" w:rsidP="0044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BB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33B98" w:rsidRPr="00F81074" w14:paraId="366D02E0" w14:textId="77777777" w:rsidTr="00EE43E5">
        <w:tc>
          <w:tcPr>
            <w:tcW w:w="1022" w:type="dxa"/>
          </w:tcPr>
          <w:p w14:paraId="4AD5A8B8" w14:textId="1EBD4320" w:rsidR="00F33B98" w:rsidRPr="00362BDF" w:rsidRDefault="008D42BB" w:rsidP="00F33B9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14:paraId="01B67AFB" w14:textId="2D6499ED" w:rsidR="00F33B98" w:rsidRPr="00362BDF" w:rsidRDefault="00F33B98" w:rsidP="00F33B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етодическа работна среща за обмяна на опит между училищата за предприемане на ефективни действия за преодоляване на проблемно поведение на учениците, за справяне със затрудненията им с приобщаването в образователния процес и за развиване на социално-емоционални умения в класната стая.</w:t>
            </w:r>
          </w:p>
        </w:tc>
        <w:tc>
          <w:tcPr>
            <w:tcW w:w="1276" w:type="dxa"/>
          </w:tcPr>
          <w:p w14:paraId="0AE71C19" w14:textId="5AC3405F" w:rsidR="00F33B98" w:rsidRPr="00362BDF" w:rsidRDefault="00F33B98" w:rsidP="00F33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5F2DA30D" w14:textId="606512AA" w:rsidR="00F33B98" w:rsidRPr="00362BDF" w:rsidRDefault="00F33B98" w:rsidP="00F33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 </w:t>
            </w:r>
            <w:r w:rsidR="008D42B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 специалисти </w:t>
            </w:r>
          </w:p>
        </w:tc>
        <w:tc>
          <w:tcPr>
            <w:tcW w:w="1276" w:type="dxa"/>
          </w:tcPr>
          <w:p w14:paraId="74D51DDC" w14:textId="726F7CFF" w:rsidR="00F33B98" w:rsidRPr="00362BDF" w:rsidRDefault="00F33B98" w:rsidP="00F3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EE76F98" w14:textId="288D81BF" w:rsidR="00F33B98" w:rsidRPr="00362BDF" w:rsidRDefault="008D42BB" w:rsidP="00F3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2E402E95" w14:textId="77777777" w:rsidR="00F33B98" w:rsidRDefault="00F33B98" w:rsidP="00F3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8900DAE" w14:textId="481A4995" w:rsidR="008D42BB" w:rsidRPr="00362BDF" w:rsidRDefault="008D42BB" w:rsidP="00F3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0969AF0C" w14:textId="77777777" w:rsidR="00F33B98" w:rsidRPr="00362BDF" w:rsidRDefault="00F33B98" w:rsidP="00F3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98" w:rsidRPr="00F81074" w14:paraId="4C186565" w14:textId="77777777" w:rsidTr="00EE43E5">
        <w:tc>
          <w:tcPr>
            <w:tcW w:w="1022" w:type="dxa"/>
          </w:tcPr>
          <w:p w14:paraId="64593783" w14:textId="3CB21B02" w:rsidR="00F33B98" w:rsidRDefault="008D42BB" w:rsidP="00F33B98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8" w:type="dxa"/>
          </w:tcPr>
          <w:p w14:paraId="4DB39633" w14:textId="26E069B0" w:rsidR="00F33B98" w:rsidRDefault="008D42BB" w:rsidP="00F3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 в консултации във връзка с </w:t>
            </w:r>
            <w:r w:rsidR="00F33B98">
              <w:rPr>
                <w:rFonts w:ascii="Times New Roman" w:hAnsi="Times New Roman" w:cs="Times New Roman"/>
                <w:sz w:val="24"/>
                <w:szCs w:val="24"/>
              </w:rPr>
              <w:t xml:space="preserve"> прилагане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F33B98">
              <w:rPr>
                <w:rFonts w:ascii="Times New Roman" w:hAnsi="Times New Roman" w:cs="Times New Roman"/>
                <w:sz w:val="24"/>
                <w:szCs w:val="24"/>
              </w:rPr>
              <w:t xml:space="preserve"> на Механизма за противодействие на училищния тормоз.</w:t>
            </w:r>
          </w:p>
        </w:tc>
        <w:tc>
          <w:tcPr>
            <w:tcW w:w="1276" w:type="dxa"/>
          </w:tcPr>
          <w:p w14:paraId="7D95F4CC" w14:textId="46613F45" w:rsidR="00F33B98" w:rsidRPr="00362BDF" w:rsidRDefault="00F33B98" w:rsidP="00F3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559" w:type="dxa"/>
          </w:tcPr>
          <w:p w14:paraId="7CDD20E1" w14:textId="72ECD933" w:rsidR="00F33B98" w:rsidRPr="00362BDF" w:rsidRDefault="00F33B98" w:rsidP="00F3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консултирани педагогически специалисти</w:t>
            </w:r>
          </w:p>
        </w:tc>
        <w:tc>
          <w:tcPr>
            <w:tcW w:w="1276" w:type="dxa"/>
          </w:tcPr>
          <w:p w14:paraId="4A4351CC" w14:textId="53E2DD9F" w:rsidR="00F33B98" w:rsidRDefault="008D42BB" w:rsidP="00F3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3A5D4E8" w14:textId="283EEEAB" w:rsidR="00F33B98" w:rsidRDefault="008D42BB" w:rsidP="00F3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C824358" w14:textId="77777777" w:rsidR="00F33B98" w:rsidRDefault="00F33B98" w:rsidP="00F33B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C5E77F6" w14:textId="77777777" w:rsidR="00F33B98" w:rsidRDefault="00F33B98" w:rsidP="00F33B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5BE57AEE" w14:textId="1156E014" w:rsidR="00F33B98" w:rsidRDefault="00F33B98" w:rsidP="00F3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A9F493" w14:textId="77777777" w:rsidR="00F33B98" w:rsidRPr="00362BDF" w:rsidRDefault="00F33B98" w:rsidP="00F3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C5" w:rsidRPr="00F81074" w14:paraId="7ABF1D40" w14:textId="77777777" w:rsidTr="00EE43E5">
        <w:tc>
          <w:tcPr>
            <w:tcW w:w="1022" w:type="dxa"/>
            <w:vAlign w:val="center"/>
          </w:tcPr>
          <w:p w14:paraId="5377BDE6" w14:textId="762BBD06" w:rsidR="00440FC5" w:rsidRDefault="00440FC5" w:rsidP="00440FC5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28" w:type="dxa"/>
          </w:tcPr>
          <w:p w14:paraId="33BD07A8" w14:textId="45C9A790" w:rsidR="00440FC5" w:rsidRDefault="00E24819" w:rsidP="0044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Представяне на </w:t>
            </w:r>
            <w:r w:rsidR="008D4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добра педагогическа практика </w:t>
            </w:r>
            <w:r w:rsidR="008D4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D42BB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2B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с.Камбурово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960A64C" w14:textId="1CCEB99E" w:rsidR="00440FC5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Учебната 202</w:t>
            </w:r>
            <w:r w:rsidR="008D4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D4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5DB8F78" w14:textId="6BD895B6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559" w:type="dxa"/>
          </w:tcPr>
          <w:p w14:paraId="031BEDD3" w14:textId="0A2401CE" w:rsidR="00440FC5" w:rsidRPr="00362BDF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r w:rsidR="008D42B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 специалисти </w:t>
            </w:r>
          </w:p>
        </w:tc>
        <w:tc>
          <w:tcPr>
            <w:tcW w:w="1276" w:type="dxa"/>
          </w:tcPr>
          <w:p w14:paraId="617F7B9C" w14:textId="66D1E67E" w:rsidR="00440FC5" w:rsidRDefault="008D42BB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2B60635" w14:textId="48F9124D" w:rsidR="00440FC5" w:rsidRDefault="008D42BB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3282EF4" w14:textId="77777777" w:rsidR="00120AA6" w:rsidRDefault="00440FC5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8D42BB">
              <w:rPr>
                <w:rFonts w:ascii="Times New Roman" w:hAnsi="Times New Roman" w:cs="Times New Roman"/>
                <w:sz w:val="24"/>
                <w:szCs w:val="24"/>
              </w:rPr>
              <w:t xml:space="preserve">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ръководител</w:t>
            </w:r>
            <w:r w:rsidR="008D42BB">
              <w:rPr>
                <w:rFonts w:ascii="Times New Roman" w:hAnsi="Times New Roman" w:cs="Times New Roman"/>
                <w:sz w:val="24"/>
                <w:szCs w:val="24"/>
              </w:rPr>
              <w:t xml:space="preserve"> на 7 клас </w:t>
            </w:r>
          </w:p>
          <w:p w14:paraId="2C4474E8" w14:textId="77777777" w:rsidR="00CD03B1" w:rsidRDefault="00CD03B1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91DBC" w14:textId="186315B5" w:rsidR="00440FC5" w:rsidRDefault="00CB6FAC" w:rsidP="0044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 учител</w:t>
            </w:r>
            <w:r w:rsidR="008D42BB">
              <w:rPr>
                <w:rFonts w:ascii="Times New Roman" w:hAnsi="Times New Roman" w:cs="Times New Roman"/>
                <w:sz w:val="24"/>
                <w:szCs w:val="24"/>
              </w:rPr>
              <w:t xml:space="preserve"> 4 ГЦДО</w:t>
            </w:r>
          </w:p>
        </w:tc>
        <w:tc>
          <w:tcPr>
            <w:tcW w:w="1276" w:type="dxa"/>
          </w:tcPr>
          <w:p w14:paraId="7A968026" w14:textId="77777777" w:rsidR="00440FC5" w:rsidRPr="00362BDF" w:rsidRDefault="00440FC5" w:rsidP="0044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BB" w:rsidRPr="005F69FC" w14:paraId="277BC2F7" w14:textId="77777777" w:rsidTr="00EE43E5">
        <w:trPr>
          <w:trHeight w:val="838"/>
        </w:trPr>
        <w:tc>
          <w:tcPr>
            <w:tcW w:w="1022" w:type="dxa"/>
            <w:vMerge w:val="restart"/>
            <w:vAlign w:val="center"/>
          </w:tcPr>
          <w:p w14:paraId="57F57E16" w14:textId="12820DD8" w:rsidR="008D42BB" w:rsidRPr="005F69FC" w:rsidRDefault="008D42BB" w:rsidP="008D42BB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42" w:type="dxa"/>
            <w:gridSpan w:val="7"/>
            <w:vAlign w:val="center"/>
          </w:tcPr>
          <w:p w14:paraId="7FF2FA5D" w14:textId="5595C235" w:rsidR="008D42BB" w:rsidRPr="005F69FC" w:rsidRDefault="008D42BB" w:rsidP="008D42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62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 подпомагане и контрол за подобряване работата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педагогическите специалисти </w:t>
            </w:r>
            <w:r w:rsidRPr="0037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осъществяване на ефективен образователен</w:t>
            </w:r>
            <w:r w:rsidRPr="00375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5C17">
              <w:rPr>
                <w:rFonts w:ascii="Times New Roman" w:hAnsi="Times New Roman" w:cs="Times New Roman"/>
                <w:b/>
                <w:sz w:val="24"/>
                <w:szCs w:val="24"/>
              </w:rPr>
              <w:t>процес</w:t>
            </w:r>
          </w:p>
        </w:tc>
      </w:tr>
      <w:tr w:rsidR="008D42BB" w:rsidRPr="005F69FC" w14:paraId="274BB5DA" w14:textId="77777777" w:rsidTr="00EE43E5">
        <w:tc>
          <w:tcPr>
            <w:tcW w:w="1022" w:type="dxa"/>
            <w:vMerge/>
            <w:vAlign w:val="center"/>
          </w:tcPr>
          <w:p w14:paraId="73B5691E" w14:textId="77777777" w:rsidR="008D42BB" w:rsidRPr="005F69FC" w:rsidRDefault="008D42BB" w:rsidP="008D42BB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118E9DE3" w14:textId="37B74D96" w:rsidR="008D42BB" w:rsidRPr="005F69FC" w:rsidRDefault="008D42BB" w:rsidP="008D42BB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proofErr w:type="spellEnd"/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</w:tc>
      </w:tr>
      <w:tr w:rsidR="008D42BB" w:rsidRPr="00F81074" w14:paraId="45B36BFE" w14:textId="77777777" w:rsidTr="00EE43E5">
        <w:tc>
          <w:tcPr>
            <w:tcW w:w="1022" w:type="dxa"/>
            <w:vAlign w:val="center"/>
          </w:tcPr>
          <w:p w14:paraId="1E8C425D" w14:textId="6DCAC98B" w:rsidR="008D42BB" w:rsidRDefault="008D42BB" w:rsidP="008D42BB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28" w:type="dxa"/>
          </w:tcPr>
          <w:p w14:paraId="05DABF48" w14:textId="6875539D" w:rsidR="008D42BB" w:rsidRPr="005B0068" w:rsidRDefault="008D42BB" w:rsidP="008D4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 подпомагане и консултиране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 с малък трудов стаж</w:t>
            </w:r>
          </w:p>
        </w:tc>
        <w:tc>
          <w:tcPr>
            <w:tcW w:w="1276" w:type="dxa"/>
          </w:tcPr>
          <w:p w14:paraId="33E8EA4C" w14:textId="719E57A0" w:rsidR="008D42BB" w:rsidRPr="00F81074" w:rsidRDefault="008D42BB" w:rsidP="008D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097147D8" w14:textId="78159223" w:rsidR="008D42BB" w:rsidRPr="00F81074" w:rsidRDefault="008D42BB" w:rsidP="008D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 xml:space="preserve">% консултирани </w:t>
            </w:r>
          </w:p>
        </w:tc>
        <w:tc>
          <w:tcPr>
            <w:tcW w:w="1276" w:type="dxa"/>
          </w:tcPr>
          <w:p w14:paraId="59DDE1F7" w14:textId="39EFE7E3" w:rsidR="008D42BB" w:rsidRPr="00F81074" w:rsidRDefault="008D42BB" w:rsidP="008D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303298EC" w14:textId="484C35AA" w:rsidR="008D42BB" w:rsidRPr="00F81074" w:rsidRDefault="008D42BB" w:rsidP="008D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2021678F" w14:textId="01CDF8A8" w:rsidR="008D42BB" w:rsidRPr="00F81074" w:rsidRDefault="008D42BB" w:rsidP="008D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3C8E99EA" w14:textId="77777777" w:rsidR="008D42BB" w:rsidRPr="00F81074" w:rsidRDefault="008D42BB" w:rsidP="008D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BB" w:rsidRPr="00F81074" w14:paraId="42FF3F6B" w14:textId="77777777" w:rsidTr="00EE43E5">
        <w:tc>
          <w:tcPr>
            <w:tcW w:w="1022" w:type="dxa"/>
            <w:vAlign w:val="center"/>
          </w:tcPr>
          <w:p w14:paraId="0F42BBC7" w14:textId="3F49B1CC" w:rsidR="008D42BB" w:rsidRDefault="008D42BB" w:rsidP="008D42BB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106C3D1C" w14:textId="45D7A9C7" w:rsidR="008D42BB" w:rsidRPr="005B0068" w:rsidRDefault="008D42BB" w:rsidP="008D42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 подпомагане, консултиране и контрол на дейността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педагогическите специалисти относно </w:t>
            </w: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DE6">
              <w:rPr>
                <w:rFonts w:ascii="Times New Roman" w:hAnsi="Times New Roman" w:cs="Times New Roman"/>
                <w:sz w:val="24"/>
                <w:szCs w:val="24"/>
              </w:rPr>
              <w:t>водене на задължителната  училищна документация</w:t>
            </w:r>
          </w:p>
        </w:tc>
        <w:tc>
          <w:tcPr>
            <w:tcW w:w="1276" w:type="dxa"/>
          </w:tcPr>
          <w:p w14:paraId="23710D14" w14:textId="1856E8B8" w:rsidR="008D42BB" w:rsidRPr="00F81074" w:rsidRDefault="008D42BB" w:rsidP="008D4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430F6AB1" w14:textId="7D991F5D" w:rsidR="008D42BB" w:rsidRPr="00F81074" w:rsidRDefault="008D42BB" w:rsidP="008D4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 xml:space="preserve">% консултирани </w:t>
            </w:r>
          </w:p>
        </w:tc>
        <w:tc>
          <w:tcPr>
            <w:tcW w:w="1276" w:type="dxa"/>
          </w:tcPr>
          <w:p w14:paraId="417CEB82" w14:textId="31785077" w:rsidR="008D42BB" w:rsidRPr="00F81074" w:rsidRDefault="008D42BB" w:rsidP="008D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7063A095" w14:textId="038823AD" w:rsidR="008D42BB" w:rsidRPr="00F81074" w:rsidRDefault="008D42BB" w:rsidP="008D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0AAAAD4F" w14:textId="7CBF41DE" w:rsidR="008D42BB" w:rsidRDefault="008D42BB" w:rsidP="008D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B1352C5" w14:textId="16E6A0F1" w:rsidR="008D42BB" w:rsidRDefault="008D42BB" w:rsidP="008D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5E38EFCC" w14:textId="2A62A089" w:rsidR="008D42BB" w:rsidRPr="00F81074" w:rsidRDefault="008D42BB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5452F4" w14:textId="77777777" w:rsidR="008D42BB" w:rsidRPr="00F81074" w:rsidRDefault="008D42BB" w:rsidP="008D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E6" w:rsidRPr="00F81074" w14:paraId="103E3544" w14:textId="77777777" w:rsidTr="00EE43E5">
        <w:tc>
          <w:tcPr>
            <w:tcW w:w="1022" w:type="dxa"/>
            <w:vAlign w:val="center"/>
          </w:tcPr>
          <w:p w14:paraId="3FD6CB8F" w14:textId="09F3ED6A" w:rsidR="003D0DE6" w:rsidRDefault="003D0DE6" w:rsidP="003D0DE6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8" w:type="dxa"/>
          </w:tcPr>
          <w:p w14:paraId="2E4C164D" w14:textId="788A6F24" w:rsidR="003D0DE6" w:rsidRPr="00F80513" w:rsidRDefault="003D0DE6" w:rsidP="003D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D">
              <w:rPr>
                <w:rFonts w:ascii="Times New Roman" w:hAnsi="Times New Roman" w:cs="Times New Roman"/>
                <w:sz w:val="24"/>
                <w:szCs w:val="24"/>
              </w:rPr>
              <w:t xml:space="preserve">Текуща проверка на </w:t>
            </w:r>
            <w:r w:rsidRPr="00257C7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училищни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я </w:t>
            </w:r>
            <w:r w:rsidRPr="00257C7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сайт</w:t>
            </w:r>
            <w:r w:rsidRPr="00257C7D">
              <w:rPr>
                <w:rFonts w:ascii="Times New Roman" w:hAnsi="Times New Roman" w:cs="Times New Roman"/>
                <w:sz w:val="24"/>
                <w:szCs w:val="24"/>
              </w:rPr>
              <w:t xml:space="preserve"> относно актуалност на публикуваната информация и съответствие с изискванията на нормативната уредба. </w:t>
            </w:r>
          </w:p>
        </w:tc>
        <w:tc>
          <w:tcPr>
            <w:tcW w:w="1276" w:type="dxa"/>
          </w:tcPr>
          <w:p w14:paraId="38004A49" w14:textId="09069CD2" w:rsidR="003D0DE6" w:rsidRPr="00F80513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7D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7E2EA2D7" w14:textId="300BC881" w:rsidR="003D0DE6" w:rsidRPr="00F80513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7D">
              <w:rPr>
                <w:rFonts w:ascii="Times New Roman" w:hAnsi="Times New Roman" w:cs="Times New Roman"/>
                <w:sz w:val="24"/>
                <w:szCs w:val="24"/>
              </w:rPr>
              <w:t xml:space="preserve">Брой проверени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 ЗДУД</w:t>
            </w:r>
          </w:p>
        </w:tc>
        <w:tc>
          <w:tcPr>
            <w:tcW w:w="1276" w:type="dxa"/>
          </w:tcPr>
          <w:p w14:paraId="5E2A0784" w14:textId="62FFF6DE" w:rsidR="003D0DE6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6F4513" w14:textId="56FCFE96" w:rsidR="003D0DE6" w:rsidRPr="009E626A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0B98F85" w14:textId="664728CB" w:rsidR="003D0DE6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69C39BD5" w14:textId="77777777" w:rsidR="003D0DE6" w:rsidRPr="00F81074" w:rsidRDefault="003D0DE6" w:rsidP="003D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E6" w:rsidRPr="00F81074" w14:paraId="1C2570F5" w14:textId="77777777" w:rsidTr="00EE43E5">
        <w:tc>
          <w:tcPr>
            <w:tcW w:w="1022" w:type="dxa"/>
            <w:vAlign w:val="center"/>
          </w:tcPr>
          <w:p w14:paraId="4E0008BE" w14:textId="55EC9E84" w:rsidR="003D0DE6" w:rsidRDefault="003D0DE6" w:rsidP="003D0DE6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28" w:type="dxa"/>
          </w:tcPr>
          <w:p w14:paraId="725C4640" w14:textId="1199F132" w:rsidR="003D0DE6" w:rsidRPr="00F80513" w:rsidRDefault="003D0DE6" w:rsidP="003D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Текуща проверка: Установяване п</w:t>
            </w:r>
            <w:r w:rsidRPr="00F80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рисъствието на учениците в учебните часове и отразяване на отсъствията в задължителната документация.</w:t>
            </w:r>
          </w:p>
        </w:tc>
        <w:tc>
          <w:tcPr>
            <w:tcW w:w="1276" w:type="dxa"/>
          </w:tcPr>
          <w:p w14:paraId="58FFEE4C" w14:textId="59C6CF59" w:rsidR="003D0DE6" w:rsidRPr="00F80513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6D65CCEC" w14:textId="12A4DFAE" w:rsidR="003D0DE6" w:rsidRPr="00F80513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Брой проверени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276" w:type="dxa"/>
          </w:tcPr>
          <w:p w14:paraId="7573687A" w14:textId="03DCB730" w:rsidR="003D0DE6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77BFC24" w14:textId="693B2A98" w:rsidR="003D0DE6" w:rsidRPr="009E626A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1A84D99B" w14:textId="0AFEECEB" w:rsidR="003D0DE6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759CD1B1" w14:textId="77777777" w:rsidR="003D0DE6" w:rsidRPr="00F81074" w:rsidRDefault="003D0DE6" w:rsidP="003D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E6" w:rsidRPr="00F81074" w14:paraId="2F2D6F49" w14:textId="77777777" w:rsidTr="00EE43E5">
        <w:tc>
          <w:tcPr>
            <w:tcW w:w="1022" w:type="dxa"/>
            <w:vMerge w:val="restart"/>
            <w:vAlign w:val="center"/>
          </w:tcPr>
          <w:p w14:paraId="4E359E56" w14:textId="20DFC720" w:rsidR="003D0DE6" w:rsidRDefault="003D0DE6" w:rsidP="003D0DE6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2" w:type="dxa"/>
            <w:gridSpan w:val="7"/>
          </w:tcPr>
          <w:p w14:paraId="334D150D" w14:textId="54D768CA" w:rsidR="003D0DE6" w:rsidRPr="00F81074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E853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Осигуряване на целенасочена подкрепа за прилагане на творчески и иновативни решения за работа на учителите, които търсят и постигат промяна за активно взаимодействие с участниците в образователния</w:t>
            </w:r>
            <w:r w:rsidRPr="00E85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853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процес</w:t>
            </w:r>
          </w:p>
        </w:tc>
      </w:tr>
      <w:tr w:rsidR="003D0DE6" w:rsidRPr="00F81074" w14:paraId="6CEC1692" w14:textId="77777777" w:rsidTr="00EE43E5">
        <w:tc>
          <w:tcPr>
            <w:tcW w:w="1022" w:type="dxa"/>
            <w:vMerge/>
            <w:vAlign w:val="center"/>
          </w:tcPr>
          <w:p w14:paraId="4BDF4CE3" w14:textId="77777777" w:rsidR="003D0DE6" w:rsidRDefault="003D0DE6" w:rsidP="003D0DE6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14:paraId="619D5C55" w14:textId="081B7839" w:rsidR="003D0DE6" w:rsidRPr="00F81074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proofErr w:type="spellEnd"/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3D0DE6" w:rsidRPr="00F81074" w14:paraId="18B090DC" w14:textId="77777777" w:rsidTr="00120AA6">
        <w:trPr>
          <w:trHeight w:val="910"/>
        </w:trPr>
        <w:tc>
          <w:tcPr>
            <w:tcW w:w="1022" w:type="dxa"/>
          </w:tcPr>
          <w:p w14:paraId="08773F81" w14:textId="1E37CB23" w:rsidR="003D0DE6" w:rsidRDefault="003D0DE6" w:rsidP="003D0DE6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28" w:type="dxa"/>
          </w:tcPr>
          <w:p w14:paraId="61CBF8AD" w14:textId="7E89DD73" w:rsidR="003D0DE6" w:rsidRPr="00F80513" w:rsidRDefault="003D0DE6" w:rsidP="003D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</w:t>
            </w: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Регионална педагогическа конференция „Възпитание в позитивни поведенчески модели. Позитивната дисциплина“</w:t>
            </w:r>
          </w:p>
        </w:tc>
        <w:tc>
          <w:tcPr>
            <w:tcW w:w="1276" w:type="dxa"/>
          </w:tcPr>
          <w:p w14:paraId="3544E932" w14:textId="77777777" w:rsidR="003D0DE6" w:rsidRPr="00A84CF9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1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края на</w:t>
            </w: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 xml:space="preserve"> 2024 година</w:t>
            </w:r>
          </w:p>
          <w:p w14:paraId="690FE341" w14:textId="77777777" w:rsidR="003D0DE6" w:rsidRPr="00F80513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8E2FB9" w14:textId="4C56223E" w:rsidR="003D0DE6" w:rsidRPr="00F80513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 xml:space="preserve">Брой участвали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276" w:type="dxa"/>
          </w:tcPr>
          <w:p w14:paraId="66C99064" w14:textId="1F6C8C74" w:rsidR="003D0DE6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DB53168" w14:textId="2F673057" w:rsidR="003D0DE6" w:rsidRDefault="003D0DE6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89675CA" w14:textId="66F5B8CA" w:rsidR="003D0DE6" w:rsidRDefault="005D28BC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Ръководили на групи по НП “Заедно в изкуствата и в спорта“</w:t>
            </w:r>
          </w:p>
          <w:p w14:paraId="0B353DE6" w14:textId="44A51C04" w:rsidR="005D28BC" w:rsidRDefault="005D28BC" w:rsidP="003D0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944F3D" w14:textId="77777777" w:rsidR="003D0DE6" w:rsidRPr="00F81074" w:rsidRDefault="003D0DE6" w:rsidP="003D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BC" w:rsidRPr="00F81074" w14:paraId="13AB22E4" w14:textId="77777777" w:rsidTr="005D28BC">
        <w:trPr>
          <w:trHeight w:val="657"/>
        </w:trPr>
        <w:tc>
          <w:tcPr>
            <w:tcW w:w="1022" w:type="dxa"/>
            <w:vMerge w:val="restart"/>
          </w:tcPr>
          <w:p w14:paraId="1C09E1D3" w14:textId="7AFA66E4" w:rsidR="005D28BC" w:rsidRDefault="005D28BC" w:rsidP="005D28B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42" w:type="dxa"/>
            <w:gridSpan w:val="7"/>
            <w:vAlign w:val="center"/>
          </w:tcPr>
          <w:p w14:paraId="2BFFE96F" w14:textId="26B424E5" w:rsidR="005D28BC" w:rsidRPr="00F81074" w:rsidRDefault="005D28BC" w:rsidP="005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E853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Ефективно включване, трайно приобщаване и образователна интеграция</w:t>
            </w:r>
          </w:p>
        </w:tc>
      </w:tr>
      <w:tr w:rsidR="005D28BC" w:rsidRPr="00F81074" w14:paraId="4FF06971" w14:textId="77777777" w:rsidTr="005D28BC">
        <w:trPr>
          <w:trHeight w:val="442"/>
        </w:trPr>
        <w:tc>
          <w:tcPr>
            <w:tcW w:w="1022" w:type="dxa"/>
            <w:vMerge/>
          </w:tcPr>
          <w:p w14:paraId="436BD51E" w14:textId="77777777" w:rsidR="005D28BC" w:rsidRDefault="005D28BC" w:rsidP="005D28B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14:paraId="3FF25D41" w14:textId="36FC4E39" w:rsidR="005D28BC" w:rsidRPr="00F81074" w:rsidRDefault="005D28BC" w:rsidP="005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3B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7404" w:rsidRPr="00F81074" w14:paraId="09431764" w14:textId="77777777" w:rsidTr="00120AA6">
        <w:trPr>
          <w:trHeight w:val="910"/>
        </w:trPr>
        <w:tc>
          <w:tcPr>
            <w:tcW w:w="1022" w:type="dxa"/>
          </w:tcPr>
          <w:p w14:paraId="0EC6265E" w14:textId="77104891" w:rsidR="00517404" w:rsidRDefault="00517404" w:rsidP="00517404">
            <w:pPr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528" w:type="dxa"/>
          </w:tcPr>
          <w:p w14:paraId="62BAAF26" w14:textId="0F288EC1" w:rsidR="00517404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Мини-идейни проекти в начален и прогимназиален етап</w:t>
            </w:r>
          </w:p>
        </w:tc>
        <w:tc>
          <w:tcPr>
            <w:tcW w:w="1276" w:type="dxa"/>
          </w:tcPr>
          <w:p w14:paraId="2EDE3E31" w14:textId="3753058B" w:rsidR="00517404" w:rsidRPr="004A0A1C" w:rsidRDefault="00517404" w:rsidP="00517404">
            <w:pPr>
              <w:rPr>
                <w:rFonts w:ascii="Times New Roman" w:hAnsi="Times New Roman"/>
                <w:sz w:val="24"/>
                <w:szCs w:val="24"/>
              </w:rPr>
            </w:pP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401E6DD2" w14:textId="77777777" w:rsidR="00517404" w:rsidRDefault="00517404" w:rsidP="00517404">
            <w:pPr>
              <w:rPr>
                <w:rFonts w:ascii="Times New Roman" w:hAnsi="Times New Roman"/>
                <w:sz w:val="24"/>
                <w:szCs w:val="24"/>
              </w:rPr>
            </w:pPr>
            <w:r w:rsidRPr="00A84CF9">
              <w:rPr>
                <w:rFonts w:ascii="Times New Roman" w:hAnsi="Times New Roman"/>
                <w:sz w:val="24"/>
                <w:szCs w:val="24"/>
              </w:rPr>
              <w:t xml:space="preserve">Брой </w:t>
            </w:r>
          </w:p>
          <w:p w14:paraId="1F049B2B" w14:textId="6FDB0367" w:rsidR="00517404" w:rsidRPr="00A84CF9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</w:t>
            </w:r>
          </w:p>
        </w:tc>
        <w:tc>
          <w:tcPr>
            <w:tcW w:w="1276" w:type="dxa"/>
          </w:tcPr>
          <w:p w14:paraId="0EC19166" w14:textId="2DC5B8E8" w:rsidR="00517404" w:rsidRPr="00A84CF9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2F3A230" w14:textId="3AD3B85F" w:rsidR="00517404" w:rsidRDefault="00517404" w:rsidP="00517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4D9A455C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489F39F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47A1E4C0" w14:textId="4D41DEF8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276" w:type="dxa"/>
          </w:tcPr>
          <w:p w14:paraId="28D1875F" w14:textId="77777777" w:rsidR="00517404" w:rsidRPr="00F81074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04" w:rsidRPr="00F81074" w14:paraId="61F36EB1" w14:textId="77777777" w:rsidTr="00EE43E5">
        <w:tc>
          <w:tcPr>
            <w:tcW w:w="1022" w:type="dxa"/>
            <w:vMerge w:val="restart"/>
            <w:vAlign w:val="center"/>
          </w:tcPr>
          <w:p w14:paraId="1FD3C686" w14:textId="568F6C89" w:rsidR="00517404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742" w:type="dxa"/>
            <w:gridSpan w:val="7"/>
            <w:vAlign w:val="center"/>
          </w:tcPr>
          <w:p w14:paraId="0924C057" w14:textId="290F7A38" w:rsidR="00517404" w:rsidRPr="00F8107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Цел:</w:t>
            </w:r>
            <w:r w:rsidRPr="005F69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Осигуряване на условия за непрекъснатост на педагогическо взаимодействие и за постигане на оптимална организация на обучението</w:t>
            </w:r>
          </w:p>
        </w:tc>
      </w:tr>
      <w:tr w:rsidR="00517404" w:rsidRPr="00F81074" w14:paraId="6DF862AE" w14:textId="77777777" w:rsidTr="00EE43E5">
        <w:tc>
          <w:tcPr>
            <w:tcW w:w="1022" w:type="dxa"/>
            <w:vMerge/>
            <w:vAlign w:val="center"/>
          </w:tcPr>
          <w:p w14:paraId="0C1484A8" w14:textId="77777777" w:rsidR="00517404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14:paraId="4D7DCB98" w14:textId="5E62CD04" w:rsidR="00517404" w:rsidRPr="00F8107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3B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7404" w:rsidRPr="00F81074" w14:paraId="1C33738A" w14:textId="77777777" w:rsidTr="00EE43E5">
        <w:tc>
          <w:tcPr>
            <w:tcW w:w="1022" w:type="dxa"/>
            <w:vAlign w:val="center"/>
          </w:tcPr>
          <w:p w14:paraId="09876597" w14:textId="5BF8EDB1" w:rsidR="00517404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528" w:type="dxa"/>
          </w:tcPr>
          <w:p w14:paraId="2A5115D1" w14:textId="00F685F0" w:rsidR="00517404" w:rsidRPr="00F80513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свободен час</w:t>
            </w:r>
            <w:r w:rsidRPr="00E853C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14:paraId="03BEC31A" w14:textId="77777777" w:rsidR="00517404" w:rsidRPr="00F80513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4F7D8F" w14:textId="77777777" w:rsidR="00517404" w:rsidRPr="00F80513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90AADF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F7F145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EFD01C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0FBF86" w14:textId="77777777" w:rsidR="00517404" w:rsidRPr="00F81074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04" w:rsidRPr="00F81074" w14:paraId="5A32F338" w14:textId="77777777" w:rsidTr="00EE43E5">
        <w:tc>
          <w:tcPr>
            <w:tcW w:w="1022" w:type="dxa"/>
            <w:vAlign w:val="center"/>
          </w:tcPr>
          <w:p w14:paraId="0A01E308" w14:textId="216FC73A" w:rsidR="00517404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14742" w:type="dxa"/>
            <w:gridSpan w:val="7"/>
          </w:tcPr>
          <w:p w14:paraId="7DC06D6D" w14:textId="5D737EFF" w:rsidR="00517404" w:rsidRPr="00F8107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7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 1 „Без свободен час в училище“.</w:t>
            </w:r>
          </w:p>
        </w:tc>
      </w:tr>
      <w:tr w:rsidR="00517404" w:rsidRPr="00F81074" w14:paraId="4B18F31E" w14:textId="77777777" w:rsidTr="00EE43E5">
        <w:tc>
          <w:tcPr>
            <w:tcW w:w="1022" w:type="dxa"/>
            <w:vAlign w:val="center"/>
          </w:tcPr>
          <w:p w14:paraId="7022C176" w14:textId="5FC09045" w:rsidR="00517404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7.1.1.1.</w:t>
            </w:r>
          </w:p>
        </w:tc>
        <w:tc>
          <w:tcPr>
            <w:tcW w:w="5528" w:type="dxa"/>
          </w:tcPr>
          <w:p w14:paraId="14A3EF41" w14:textId="42FE4018" w:rsidR="00517404" w:rsidRPr="0005307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Въвеждане на 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 xml:space="preserve"> в онлайн платформата за кандидатстване по национални програми.</w:t>
            </w:r>
          </w:p>
          <w:p w14:paraId="0064CFE5" w14:textId="77777777" w:rsidR="00517404" w:rsidRPr="00E853CC" w:rsidRDefault="00517404" w:rsidP="00517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8839C4" w14:textId="701E46EF" w:rsidR="00517404" w:rsidRPr="00F80513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края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231CE92D" w14:textId="16964664" w:rsidR="00517404" w:rsidRPr="00F80513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7D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276" w:type="dxa"/>
          </w:tcPr>
          <w:p w14:paraId="272A2476" w14:textId="7C20A87D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6C596CA" w14:textId="0BECCE2E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93D3328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</w:p>
          <w:p w14:paraId="353687A5" w14:textId="3FF12E51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07FE8AA1" w14:textId="77777777" w:rsidR="00517404" w:rsidRPr="00F81074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04" w:rsidRPr="005F69FC" w14:paraId="0ED54D02" w14:textId="77777777" w:rsidTr="00EE43E5">
        <w:trPr>
          <w:trHeight w:val="838"/>
        </w:trPr>
        <w:tc>
          <w:tcPr>
            <w:tcW w:w="1022" w:type="dxa"/>
            <w:vMerge w:val="restart"/>
            <w:vAlign w:val="center"/>
          </w:tcPr>
          <w:p w14:paraId="3CFCFB50" w14:textId="2E090143" w:rsidR="00517404" w:rsidRPr="005F69FC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42" w:type="dxa"/>
            <w:gridSpan w:val="7"/>
          </w:tcPr>
          <w:p w14:paraId="5041FEB5" w14:textId="4998BB4E" w:rsidR="00517404" w:rsidRPr="005F69FC" w:rsidRDefault="00517404" w:rsidP="00517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условия за личностно развитие на учениците чрез екипно взаимодействие при участието и изявата им в колективни спортове и изкуства, насочени към стимулиране на техните интереси, способности и компетентности</w:t>
            </w: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517404" w:rsidRPr="005F69FC" w14:paraId="0A1283A2" w14:textId="77777777" w:rsidTr="00EE43E5">
        <w:tc>
          <w:tcPr>
            <w:tcW w:w="1022" w:type="dxa"/>
            <w:vMerge/>
            <w:vAlign w:val="center"/>
          </w:tcPr>
          <w:p w14:paraId="2A79F8EB" w14:textId="77777777" w:rsidR="00517404" w:rsidRPr="005F69FC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244F1CD9" w14:textId="77777777" w:rsidR="00517404" w:rsidRPr="00E85A36" w:rsidRDefault="00517404" w:rsidP="00517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Дейности: </w:t>
            </w:r>
          </w:p>
        </w:tc>
      </w:tr>
      <w:tr w:rsidR="00517404" w:rsidRPr="003C62B2" w14:paraId="5C833DD9" w14:textId="77777777" w:rsidTr="00EE43E5">
        <w:tc>
          <w:tcPr>
            <w:tcW w:w="1022" w:type="dxa"/>
            <w:vAlign w:val="center"/>
          </w:tcPr>
          <w:p w14:paraId="03508651" w14:textId="60EBE050" w:rsidR="00517404" w:rsidRPr="009E626A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528" w:type="dxa"/>
          </w:tcPr>
          <w:p w14:paraId="433D8833" w14:textId="575D660F" w:rsidR="00517404" w:rsidRPr="009E626A" w:rsidRDefault="00517404" w:rsidP="005174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Национална програма “Заедно в изкуствата и в спорта“</w:t>
            </w:r>
          </w:p>
        </w:tc>
        <w:tc>
          <w:tcPr>
            <w:tcW w:w="1276" w:type="dxa"/>
          </w:tcPr>
          <w:p w14:paraId="2A9EDDE7" w14:textId="5192324C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B3BB70" w14:textId="29CDA726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A8D55" w14:textId="7D61BE47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7CC0F5" w14:textId="0F66FF6D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D4C5A7" w14:textId="4576D65E" w:rsidR="00517404" w:rsidRPr="009E626A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AF5CAD" w14:textId="77777777" w:rsidR="00517404" w:rsidRPr="009E626A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04" w:rsidRPr="003C62B2" w14:paraId="1F9748E7" w14:textId="77777777" w:rsidTr="00EE43E5">
        <w:tc>
          <w:tcPr>
            <w:tcW w:w="1022" w:type="dxa"/>
            <w:vAlign w:val="center"/>
          </w:tcPr>
          <w:p w14:paraId="503747F8" w14:textId="04BF1D3A" w:rsidR="00517404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5528" w:type="dxa"/>
          </w:tcPr>
          <w:p w14:paraId="73D0C809" w14:textId="6BA051DE" w:rsidR="00517404" w:rsidRPr="009E626A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Модул 1 „Изкуства“. Дейности, свързани с кандидатстване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 xml:space="preserve">по НП „Заедно в изкуствата и спорта“. </w:t>
            </w:r>
          </w:p>
        </w:tc>
        <w:tc>
          <w:tcPr>
            <w:tcW w:w="1276" w:type="dxa"/>
          </w:tcPr>
          <w:p w14:paraId="2B970465" w14:textId="58291FD7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Съгласно сроковете  на програмата</w:t>
            </w:r>
          </w:p>
        </w:tc>
        <w:tc>
          <w:tcPr>
            <w:tcW w:w="1559" w:type="dxa"/>
          </w:tcPr>
          <w:p w14:paraId="5B906BBC" w14:textId="3CB75BB0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276" w:type="dxa"/>
          </w:tcPr>
          <w:p w14:paraId="4E81EB5B" w14:textId="75B0ED01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692ED6A7" w14:textId="3ACC230B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10F9BD7B" w14:textId="06AD0D65" w:rsidR="00517404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7E6D69F" w14:textId="77777777" w:rsidR="00517404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ръководители</w:t>
            </w:r>
          </w:p>
          <w:p w14:paraId="44EDA148" w14:textId="77777777" w:rsidR="00517404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510E1C" w14:textId="77777777" w:rsidR="00517404" w:rsidRPr="009E626A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04" w:rsidRPr="003C62B2" w14:paraId="626EC1E5" w14:textId="77777777" w:rsidTr="00EE43E5">
        <w:tc>
          <w:tcPr>
            <w:tcW w:w="1022" w:type="dxa"/>
            <w:vAlign w:val="center"/>
          </w:tcPr>
          <w:p w14:paraId="31E8A857" w14:textId="1321F1F3" w:rsidR="00517404" w:rsidRPr="009E626A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5528" w:type="dxa"/>
          </w:tcPr>
          <w:p w14:paraId="458EEAC5" w14:textId="5898743F" w:rsidR="00517404" w:rsidRPr="009E626A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 xml:space="preserve">Модул 2 „Спорт“. Дейности, свързани с </w:t>
            </w:r>
            <w:proofErr w:type="spellStart"/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кандидатстван</w:t>
            </w:r>
            <w:proofErr w:type="spellEnd"/>
            <w:r w:rsidRPr="009E626A">
              <w:rPr>
                <w:rFonts w:ascii="Times New Roman" w:hAnsi="Times New Roman" w:cs="Times New Roman"/>
                <w:sz w:val="24"/>
                <w:szCs w:val="24"/>
              </w:rPr>
              <w:t xml:space="preserve"> по НП „Заедно в изкуствата и спорта“.</w:t>
            </w:r>
          </w:p>
        </w:tc>
        <w:tc>
          <w:tcPr>
            <w:tcW w:w="1276" w:type="dxa"/>
          </w:tcPr>
          <w:p w14:paraId="16D16741" w14:textId="77777777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Съгласно сроковете  на програмата</w:t>
            </w:r>
          </w:p>
        </w:tc>
        <w:tc>
          <w:tcPr>
            <w:tcW w:w="1559" w:type="dxa"/>
          </w:tcPr>
          <w:p w14:paraId="7A72DA5D" w14:textId="7994E917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276" w:type="dxa"/>
          </w:tcPr>
          <w:p w14:paraId="23301301" w14:textId="521C48B6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0655D287" w14:textId="77777777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5A030D9C" w14:textId="07803185" w:rsidR="00517404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22E068B" w14:textId="77777777" w:rsidR="00517404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ръководители</w:t>
            </w:r>
          </w:p>
          <w:p w14:paraId="1BC50DF8" w14:textId="06CD2AC3" w:rsidR="00517404" w:rsidRPr="009E626A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B5B1B1" w14:textId="77777777" w:rsidR="00517404" w:rsidRPr="009E626A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04" w:rsidRPr="003C62B2" w14:paraId="1FA68B7D" w14:textId="77777777" w:rsidTr="00EE43E5">
        <w:tc>
          <w:tcPr>
            <w:tcW w:w="1022" w:type="dxa"/>
            <w:vAlign w:val="center"/>
          </w:tcPr>
          <w:p w14:paraId="0E943C64" w14:textId="2B9D2BDF" w:rsidR="00517404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5528" w:type="dxa"/>
          </w:tcPr>
          <w:p w14:paraId="67DD8252" w14:textId="5C648590" w:rsidR="00517404" w:rsidRPr="009E626A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Изготвяне на документация  за реализиране на дейностите и отчет  ръководителите </w:t>
            </w:r>
          </w:p>
        </w:tc>
        <w:tc>
          <w:tcPr>
            <w:tcW w:w="1276" w:type="dxa"/>
          </w:tcPr>
          <w:p w14:paraId="594E05CE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05.10.</w:t>
            </w:r>
          </w:p>
          <w:p w14:paraId="37DD7442" w14:textId="62E6CAEA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559" w:type="dxa"/>
          </w:tcPr>
          <w:p w14:paraId="45C1D41B" w14:textId="39F9B13D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ръководители</w:t>
            </w:r>
          </w:p>
        </w:tc>
        <w:tc>
          <w:tcPr>
            <w:tcW w:w="1276" w:type="dxa"/>
          </w:tcPr>
          <w:p w14:paraId="37F2D844" w14:textId="18EFCFE4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A5F74FA" w14:textId="4E83394E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211B14D0" w14:textId="77777777" w:rsidR="00517404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B179794" w14:textId="7DACC0F5" w:rsidR="00517404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ръководители</w:t>
            </w:r>
          </w:p>
        </w:tc>
        <w:tc>
          <w:tcPr>
            <w:tcW w:w="1276" w:type="dxa"/>
          </w:tcPr>
          <w:p w14:paraId="131ECCE1" w14:textId="77777777" w:rsidR="00517404" w:rsidRPr="009E626A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04" w:rsidRPr="003C62B2" w14:paraId="6DB25F19" w14:textId="77777777" w:rsidTr="00EE43E5">
        <w:tc>
          <w:tcPr>
            <w:tcW w:w="1022" w:type="dxa"/>
            <w:vAlign w:val="center"/>
          </w:tcPr>
          <w:p w14:paraId="4E114BED" w14:textId="32099899" w:rsidR="00517404" w:rsidRPr="009E626A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5528" w:type="dxa"/>
          </w:tcPr>
          <w:p w14:paraId="089AA5DB" w14:textId="19AAC1C3" w:rsidR="00517404" w:rsidRPr="009E626A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Изготвяне на междинни отчети за фактически извършените разходи по НП.</w:t>
            </w:r>
          </w:p>
        </w:tc>
        <w:tc>
          <w:tcPr>
            <w:tcW w:w="1276" w:type="dxa"/>
          </w:tcPr>
          <w:p w14:paraId="2FD98579" w14:textId="77777777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559" w:type="dxa"/>
          </w:tcPr>
          <w:p w14:paraId="46E22E4D" w14:textId="77777777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% изготвени отчети</w:t>
            </w:r>
          </w:p>
        </w:tc>
        <w:tc>
          <w:tcPr>
            <w:tcW w:w="1276" w:type="dxa"/>
          </w:tcPr>
          <w:p w14:paraId="6E17146A" w14:textId="77777777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06771B8D" w14:textId="77777777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4989312D" w14:textId="7C68BC96" w:rsidR="00517404" w:rsidRPr="009E626A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2F305ED2" w14:textId="77777777" w:rsidR="00517404" w:rsidRPr="009E626A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04" w:rsidRPr="004041B3" w14:paraId="083FE8D3" w14:textId="77777777" w:rsidTr="00EE43E5">
        <w:tc>
          <w:tcPr>
            <w:tcW w:w="1022" w:type="dxa"/>
            <w:vAlign w:val="center"/>
          </w:tcPr>
          <w:p w14:paraId="6EF746DA" w14:textId="0A810547" w:rsidR="00517404" w:rsidRPr="009E626A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8.1.5</w:t>
            </w:r>
          </w:p>
        </w:tc>
        <w:tc>
          <w:tcPr>
            <w:tcW w:w="5528" w:type="dxa"/>
          </w:tcPr>
          <w:p w14:paraId="1F66144E" w14:textId="77777777" w:rsidR="00517404" w:rsidRPr="009E626A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Мониторинг на дейностите по НП</w:t>
            </w:r>
          </w:p>
        </w:tc>
        <w:tc>
          <w:tcPr>
            <w:tcW w:w="1276" w:type="dxa"/>
          </w:tcPr>
          <w:p w14:paraId="2A25B899" w14:textId="1E893E42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626A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04278B45" w14:textId="63200BA0" w:rsidR="00517404" w:rsidRPr="00BA482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ръководители</w:t>
            </w:r>
          </w:p>
        </w:tc>
        <w:tc>
          <w:tcPr>
            <w:tcW w:w="1276" w:type="dxa"/>
          </w:tcPr>
          <w:p w14:paraId="7C1686B1" w14:textId="60B4CDA1" w:rsidR="00517404" w:rsidRPr="00BA482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73A3016" w14:textId="5AF16090" w:rsidR="00517404" w:rsidRPr="00BA482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0DE9E0F5" w14:textId="2E411BBF" w:rsidR="00517404" w:rsidRPr="009E626A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6067C6BB" w14:textId="77777777" w:rsidR="00517404" w:rsidRPr="009E626A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04" w:rsidRPr="004041B3" w14:paraId="4BAC851C" w14:textId="77777777" w:rsidTr="00EE43E5">
        <w:tc>
          <w:tcPr>
            <w:tcW w:w="1022" w:type="dxa"/>
            <w:vAlign w:val="center"/>
          </w:tcPr>
          <w:p w14:paraId="3FC220AF" w14:textId="22C4C466" w:rsidR="00517404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528" w:type="dxa"/>
          </w:tcPr>
          <w:p w14:paraId="156C9D50" w14:textId="4487A497" w:rsidR="00517404" w:rsidRPr="009E626A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координиране на дейностите при провеждане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училищен кръг   </w:t>
            </w:r>
            <w:r w:rsidRPr="007C23A5">
              <w:rPr>
                <w:rFonts w:ascii="Times New Roman" w:hAnsi="Times New Roman" w:cs="Times New Roman"/>
                <w:sz w:val="24"/>
                <w:szCs w:val="24"/>
              </w:rPr>
              <w:t>от националното състезание  по безопасност на движението по пътищата.</w:t>
            </w:r>
          </w:p>
        </w:tc>
        <w:tc>
          <w:tcPr>
            <w:tcW w:w="1276" w:type="dxa"/>
          </w:tcPr>
          <w:p w14:paraId="02DBC156" w14:textId="6F660E2C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4394A75B" w14:textId="22C21285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участвали отбори </w:t>
            </w:r>
          </w:p>
        </w:tc>
        <w:tc>
          <w:tcPr>
            <w:tcW w:w="1276" w:type="dxa"/>
          </w:tcPr>
          <w:p w14:paraId="38E520DC" w14:textId="0A4D2DBE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92A5763" w14:textId="0C6D646E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78674508" w14:textId="42E319B4" w:rsidR="00517404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276" w:type="dxa"/>
          </w:tcPr>
          <w:p w14:paraId="2CD03C78" w14:textId="77777777" w:rsidR="00517404" w:rsidRPr="009E626A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04" w:rsidRPr="004041B3" w14:paraId="7AAD1F22" w14:textId="77777777" w:rsidTr="00EE43E5">
        <w:tc>
          <w:tcPr>
            <w:tcW w:w="1022" w:type="dxa"/>
            <w:vAlign w:val="center"/>
          </w:tcPr>
          <w:p w14:paraId="7988A9FB" w14:textId="6AB74E20" w:rsidR="00517404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5528" w:type="dxa"/>
          </w:tcPr>
          <w:p w14:paraId="0AEDF25B" w14:textId="1F7B3AE3" w:rsidR="00517404" w:rsidRPr="009E626A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FE5E68">
              <w:rPr>
                <w:rFonts w:ascii="Times New Roman" w:hAnsi="Times New Roman" w:cs="Times New Roman"/>
                <w:sz w:val="24"/>
                <w:szCs w:val="24"/>
              </w:rPr>
              <w:t>общински, областен, зонален и финален етап от Ученическите игри през учебната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5E6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5E68">
              <w:rPr>
                <w:rFonts w:ascii="Times New Roman" w:hAnsi="Times New Roman" w:cs="Times New Roman"/>
                <w:sz w:val="24"/>
                <w:szCs w:val="24"/>
              </w:rPr>
              <w:t xml:space="preserve"> година.</w:t>
            </w:r>
          </w:p>
        </w:tc>
        <w:tc>
          <w:tcPr>
            <w:tcW w:w="1276" w:type="dxa"/>
          </w:tcPr>
          <w:p w14:paraId="65773D63" w14:textId="2736277C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2A7ADEE0" w14:textId="4CAAD18D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отбори</w:t>
            </w:r>
          </w:p>
        </w:tc>
        <w:tc>
          <w:tcPr>
            <w:tcW w:w="1276" w:type="dxa"/>
          </w:tcPr>
          <w:p w14:paraId="46C4FE08" w14:textId="5035F686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525DC3" w14:textId="413F4686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8E3C80D" w14:textId="77281C0B" w:rsidR="00517404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 ФВС</w:t>
            </w:r>
          </w:p>
        </w:tc>
        <w:tc>
          <w:tcPr>
            <w:tcW w:w="1276" w:type="dxa"/>
          </w:tcPr>
          <w:p w14:paraId="257E55C5" w14:textId="77777777" w:rsidR="00517404" w:rsidRPr="009E626A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04" w:rsidRPr="004041B3" w14:paraId="1C373D51" w14:textId="77777777" w:rsidTr="00EE43E5">
        <w:tc>
          <w:tcPr>
            <w:tcW w:w="1022" w:type="dxa"/>
            <w:vAlign w:val="center"/>
          </w:tcPr>
          <w:p w14:paraId="12553E39" w14:textId="05648159" w:rsidR="00517404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528" w:type="dxa"/>
          </w:tcPr>
          <w:p w14:paraId="6B40DA5C" w14:textId="0B3FCE31" w:rsidR="00517404" w:rsidRPr="009E626A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Дейности по изпълнение на ПМС № 46/19.03.2020 г. </w:t>
            </w:r>
          </w:p>
        </w:tc>
        <w:tc>
          <w:tcPr>
            <w:tcW w:w="1276" w:type="dxa"/>
          </w:tcPr>
          <w:p w14:paraId="3205EA77" w14:textId="2A8D1E6F" w:rsidR="00517404" w:rsidRPr="009E626A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2800B890" w14:textId="1040505E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88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</w:p>
        </w:tc>
        <w:tc>
          <w:tcPr>
            <w:tcW w:w="1276" w:type="dxa"/>
          </w:tcPr>
          <w:p w14:paraId="3EB54447" w14:textId="431C7A3C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133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B093B13" w14:textId="01FEBB39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09" w:type="dxa"/>
          </w:tcPr>
          <w:p w14:paraId="07CD83B0" w14:textId="77777777" w:rsidR="00517404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 ФВС, </w:t>
            </w:r>
          </w:p>
          <w:p w14:paraId="3C2C153B" w14:textId="20B2D621" w:rsidR="00517404" w:rsidRDefault="00517404" w:rsidP="005174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начални учители</w:t>
            </w:r>
          </w:p>
        </w:tc>
        <w:tc>
          <w:tcPr>
            <w:tcW w:w="1276" w:type="dxa"/>
          </w:tcPr>
          <w:p w14:paraId="02373D4C" w14:textId="77777777" w:rsidR="00517404" w:rsidRPr="009E626A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04" w:rsidRPr="005F69FC" w14:paraId="54D86372" w14:textId="77777777" w:rsidTr="00EE43E5">
        <w:trPr>
          <w:trHeight w:val="692"/>
        </w:trPr>
        <w:tc>
          <w:tcPr>
            <w:tcW w:w="1022" w:type="dxa"/>
            <w:vMerge w:val="restart"/>
            <w:vAlign w:val="center"/>
          </w:tcPr>
          <w:p w14:paraId="792B2727" w14:textId="01032F05" w:rsidR="00517404" w:rsidRPr="005F69FC" w:rsidRDefault="00517404" w:rsidP="00517404">
            <w:pPr>
              <w:ind w:left="360" w:right="-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046C" w14:textId="59DF6FAC" w:rsidR="00517404" w:rsidRPr="005F69FC" w:rsidRDefault="00517404" w:rsidP="00517404">
            <w:pPr>
              <w:rPr>
                <w:b/>
                <w:sz w:val="20"/>
                <w:szCs w:val="20"/>
              </w:rPr>
            </w:pPr>
            <w:r w:rsidRPr="00A105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A1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Подобряване на приобщаващия характер на училищната образователна система и намаляване дела на преждевременно напусналите училище.</w:t>
            </w:r>
            <w:r w:rsidRPr="00A10566">
              <w:t xml:space="preserve"> </w:t>
            </w:r>
            <w:r w:rsidRPr="00A105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на Проект BG05SFPR001-1.001-0001 „Успех за теб“</w:t>
            </w:r>
          </w:p>
        </w:tc>
      </w:tr>
      <w:tr w:rsidR="00517404" w:rsidRPr="00F81074" w14:paraId="0BBCFA48" w14:textId="77777777" w:rsidTr="00EE43E5">
        <w:tc>
          <w:tcPr>
            <w:tcW w:w="1022" w:type="dxa"/>
            <w:vMerge/>
            <w:vAlign w:val="center"/>
          </w:tcPr>
          <w:p w14:paraId="18655804" w14:textId="77777777" w:rsidR="00517404" w:rsidRPr="005F69FC" w:rsidRDefault="00517404" w:rsidP="00517404">
            <w:pPr>
              <w:pStyle w:val="a4"/>
              <w:ind w:left="255" w:right="-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42" w:type="dxa"/>
            <w:gridSpan w:val="7"/>
          </w:tcPr>
          <w:p w14:paraId="02EE5199" w14:textId="77777777" w:rsidR="00517404" w:rsidRPr="005F69FC" w:rsidRDefault="00517404" w:rsidP="0051740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517404" w:rsidRPr="00F81074" w14:paraId="3E6D5E85" w14:textId="77777777" w:rsidTr="00EE43E5">
        <w:tc>
          <w:tcPr>
            <w:tcW w:w="1022" w:type="dxa"/>
            <w:vAlign w:val="center"/>
          </w:tcPr>
          <w:p w14:paraId="6BDA4943" w14:textId="234E47C9" w:rsidR="00517404" w:rsidRPr="0007162C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61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5528" w:type="dxa"/>
          </w:tcPr>
          <w:p w14:paraId="3CAAD93A" w14:textId="4F3A490B" w:rsidR="00517404" w:rsidRPr="00A1056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Подпомагане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ръководителите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, участници в проекта, при организиране и провеждане на дейно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тите.</w:t>
            </w:r>
          </w:p>
          <w:p w14:paraId="30398D83" w14:textId="4690D0E6" w:rsidR="00517404" w:rsidRPr="00461A20" w:rsidRDefault="00517404" w:rsidP="005174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C70017" w14:textId="77777777" w:rsidR="00517404" w:rsidRPr="00A1056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205B647A" w14:textId="77777777" w:rsidR="00517404" w:rsidRPr="00A1056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2024/20255</w:t>
            </w:r>
          </w:p>
          <w:p w14:paraId="2AF6A0CD" w14:textId="6D2A4D65" w:rsidR="00517404" w:rsidRPr="00461A20" w:rsidRDefault="00517404" w:rsidP="005174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559" w:type="dxa"/>
          </w:tcPr>
          <w:p w14:paraId="45C2D9EC" w14:textId="235A412B" w:rsidR="00517404" w:rsidRPr="00A1056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Подпомогнати ръководители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839384" w14:textId="43AFAE69" w:rsidR="00517404" w:rsidRPr="00461A20" w:rsidRDefault="00517404" w:rsidP="005174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F0DE4" w14:textId="6D14CD63" w:rsidR="00517404" w:rsidRPr="00461A20" w:rsidRDefault="00517404" w:rsidP="005174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8849C9F" w14:textId="06B0D841" w:rsidR="00517404" w:rsidRPr="00461A20" w:rsidRDefault="00517404" w:rsidP="005174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5EDBD237" w14:textId="77777777" w:rsidR="00517404" w:rsidRPr="00461A20" w:rsidRDefault="00517404" w:rsidP="005174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6D188A45" w14:textId="77777777" w:rsidR="00517404" w:rsidRDefault="00517404" w:rsidP="005174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ЗДУД</w:t>
            </w:r>
          </w:p>
          <w:p w14:paraId="0B5D19F4" w14:textId="77777777" w:rsidR="00517404" w:rsidRDefault="00517404" w:rsidP="005174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</w:t>
            </w:r>
          </w:p>
          <w:p w14:paraId="427973D3" w14:textId="4C9F1002" w:rsidR="00517404" w:rsidRPr="00461A20" w:rsidRDefault="00517404" w:rsidP="005174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Счетоводител</w:t>
            </w:r>
          </w:p>
        </w:tc>
        <w:tc>
          <w:tcPr>
            <w:tcW w:w="1276" w:type="dxa"/>
          </w:tcPr>
          <w:p w14:paraId="485D4D5A" w14:textId="77777777" w:rsidR="00517404" w:rsidRPr="000169AD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517404" w:rsidRPr="00F81074" w14:paraId="754FC49C" w14:textId="77777777" w:rsidTr="00EE43E5">
        <w:tc>
          <w:tcPr>
            <w:tcW w:w="1022" w:type="dxa"/>
            <w:vAlign w:val="center"/>
          </w:tcPr>
          <w:p w14:paraId="04CFF295" w14:textId="5286CE1E" w:rsidR="00517404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528" w:type="dxa"/>
          </w:tcPr>
          <w:p w14:paraId="055D93B3" w14:textId="56225227" w:rsidR="00517404" w:rsidRPr="00A1056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Подпомагане работата на</w:t>
            </w:r>
            <w:r w:rsidR="006E4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479C">
              <w:rPr>
                <w:rFonts w:ascii="Times New Roman" w:hAnsi="Times New Roman" w:cs="Times New Roman"/>
                <w:sz w:val="24"/>
                <w:szCs w:val="24"/>
              </w:rPr>
              <w:t>двама служители-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образователен медиатор и социален работник</w:t>
            </w:r>
            <w:r w:rsidR="006E4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F7E3D6" w14:textId="77777777" w:rsidR="00517404" w:rsidRPr="00A1056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9DE93" w14:textId="0AE81AEC" w:rsidR="00517404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99E858" w14:textId="77777777" w:rsidR="00517404" w:rsidRPr="00A1056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01FC79D5" w14:textId="65731CD5" w:rsidR="00517404" w:rsidRPr="000169A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559" w:type="dxa"/>
          </w:tcPr>
          <w:p w14:paraId="288CB166" w14:textId="4F8FF258" w:rsidR="00517404" w:rsidRPr="00A1056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служители</w:t>
            </w:r>
          </w:p>
          <w:p w14:paraId="387E5D3D" w14:textId="77777777" w:rsidR="00517404" w:rsidRPr="00A1056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9E58" w14:textId="5F2EFC2A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97820" w14:textId="1EE7E3E1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B825285" w14:textId="75B8FC15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592871AE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4C3AF66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6A242BA3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</w:p>
          <w:p w14:paraId="05E79540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  <w:p w14:paraId="708AE595" w14:textId="27CB0A21" w:rsidR="00517404" w:rsidRPr="000169A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Служители</w:t>
            </w:r>
          </w:p>
        </w:tc>
        <w:tc>
          <w:tcPr>
            <w:tcW w:w="1276" w:type="dxa"/>
          </w:tcPr>
          <w:p w14:paraId="1B966FE7" w14:textId="77777777" w:rsidR="00517404" w:rsidRPr="000169AD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517404" w:rsidRPr="00F81074" w14:paraId="10E435BF" w14:textId="77777777" w:rsidTr="00EE43E5">
        <w:tc>
          <w:tcPr>
            <w:tcW w:w="1022" w:type="dxa"/>
            <w:vAlign w:val="center"/>
          </w:tcPr>
          <w:p w14:paraId="447DFA40" w14:textId="064EA787" w:rsidR="00517404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528" w:type="dxa"/>
          </w:tcPr>
          <w:p w14:paraId="2FF63D19" w14:textId="28C041B5" w:rsidR="00517404" w:rsidRPr="00461A20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 дейностите по Проект </w:t>
            </w:r>
            <w:r w:rsidRPr="00A10566">
              <w:rPr>
                <w:rFonts w:ascii="Times New Roman" w:eastAsia="Times New Roman" w:hAnsi="Times New Roman"/>
                <w:bCs/>
                <w:sz w:val="24"/>
                <w:szCs w:val="24"/>
              </w:rPr>
              <w:t>BG05SFPR001-1.001-0001 „Успех за теб“</w:t>
            </w:r>
          </w:p>
        </w:tc>
        <w:tc>
          <w:tcPr>
            <w:tcW w:w="1276" w:type="dxa"/>
          </w:tcPr>
          <w:p w14:paraId="5302943F" w14:textId="77777777" w:rsidR="00517404" w:rsidRPr="00A1056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1492A560" w14:textId="24FE1D1D" w:rsidR="00517404" w:rsidRPr="000169A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559" w:type="dxa"/>
          </w:tcPr>
          <w:p w14:paraId="58DF1DAE" w14:textId="62CBB610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 дейностите по Проект </w:t>
            </w:r>
            <w:r w:rsidRPr="00A10566">
              <w:rPr>
                <w:rFonts w:ascii="Times New Roman" w:eastAsia="Times New Roman" w:hAnsi="Times New Roman"/>
                <w:bCs/>
                <w:sz w:val="24"/>
                <w:szCs w:val="24"/>
              </w:rPr>
              <w:t>BG05SFPR001-1.001-0001 „Успех за теб“</w:t>
            </w:r>
          </w:p>
        </w:tc>
        <w:tc>
          <w:tcPr>
            <w:tcW w:w="1276" w:type="dxa"/>
          </w:tcPr>
          <w:p w14:paraId="028272D5" w14:textId="31847E7F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F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617C07F4" w14:textId="42F5A79A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F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4EFE87EF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E4A0CC8" w14:textId="1B4D1C09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29D95024" w14:textId="63C5CEF6" w:rsidR="00517404" w:rsidRPr="000169AD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517404" w:rsidRPr="00F81074" w14:paraId="27ABDA23" w14:textId="77777777" w:rsidTr="006E479C">
        <w:tc>
          <w:tcPr>
            <w:tcW w:w="1022" w:type="dxa"/>
            <w:shd w:val="clear" w:color="auto" w:fill="DDD9C3" w:themeFill="background2" w:themeFillShade="E6"/>
            <w:vAlign w:val="center"/>
          </w:tcPr>
          <w:p w14:paraId="4914D978" w14:textId="7C80B8B2" w:rsidR="00517404" w:rsidRPr="006E479C" w:rsidRDefault="006E479C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742" w:type="dxa"/>
            <w:gridSpan w:val="7"/>
            <w:shd w:val="clear" w:color="auto" w:fill="D6E3BC" w:themeFill="accent3" w:themeFillTint="66"/>
            <w:vAlign w:val="center"/>
          </w:tcPr>
          <w:p w14:paraId="0BF74201" w14:textId="6A78510F" w:rsidR="00517404" w:rsidRPr="000169A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F62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Повишаване знанията, уменията и компетентностите на учениците в образователния процес</w:t>
            </w:r>
          </w:p>
        </w:tc>
      </w:tr>
      <w:tr w:rsidR="00517404" w:rsidRPr="00F81074" w14:paraId="1E9810C4" w14:textId="77777777" w:rsidTr="00120AA6">
        <w:trPr>
          <w:trHeight w:val="790"/>
        </w:trPr>
        <w:tc>
          <w:tcPr>
            <w:tcW w:w="1022" w:type="dxa"/>
            <w:vMerge w:val="restart"/>
            <w:vAlign w:val="center"/>
          </w:tcPr>
          <w:p w14:paraId="103690C2" w14:textId="2C0B23BA" w:rsidR="00517404" w:rsidRPr="00375C17" w:rsidRDefault="006E479C" w:rsidP="00517404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42" w:type="dxa"/>
            <w:gridSpan w:val="7"/>
            <w:vAlign w:val="center"/>
          </w:tcPr>
          <w:p w14:paraId="185C0E2A" w14:textId="40121241" w:rsidR="00517404" w:rsidRPr="005F69FC" w:rsidRDefault="00517404" w:rsidP="00517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Цел:</w:t>
            </w:r>
            <w:r w:rsidRPr="00F62262">
              <w:rPr>
                <w:b/>
                <w:i/>
              </w:rPr>
              <w:t xml:space="preserve"> </w:t>
            </w:r>
            <w:r w:rsidRPr="00F622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Мотивиране и подкрепа на педагогическите специалисти и ръководствата на образователните институции за постигане на високи образователни резултати</w:t>
            </w:r>
          </w:p>
        </w:tc>
      </w:tr>
      <w:tr w:rsidR="00517404" w:rsidRPr="00F81074" w14:paraId="422F502E" w14:textId="77777777" w:rsidTr="00EE43E5">
        <w:tc>
          <w:tcPr>
            <w:tcW w:w="1022" w:type="dxa"/>
            <w:vMerge/>
            <w:vAlign w:val="center"/>
          </w:tcPr>
          <w:p w14:paraId="010849B4" w14:textId="77777777" w:rsidR="00517404" w:rsidRDefault="00517404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36003CF5" w14:textId="77777777" w:rsidR="00517404" w:rsidRPr="00E85A3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Дейности: </w:t>
            </w:r>
          </w:p>
        </w:tc>
      </w:tr>
      <w:tr w:rsidR="00517404" w:rsidRPr="00F81074" w14:paraId="2D995310" w14:textId="77777777" w:rsidTr="00EE43E5">
        <w:tc>
          <w:tcPr>
            <w:tcW w:w="1022" w:type="dxa"/>
          </w:tcPr>
          <w:p w14:paraId="2C23DD76" w14:textId="69F4175D" w:rsidR="00517404" w:rsidRPr="003C35A9" w:rsidRDefault="006E479C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17404" w:rsidRPr="003C35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28" w:type="dxa"/>
          </w:tcPr>
          <w:p w14:paraId="76F3CF28" w14:textId="6B34B19C" w:rsidR="00517404" w:rsidRPr="003C35A9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3C35A9">
              <w:rPr>
                <w:rFonts w:ascii="Times New Roman" w:hAnsi="Times New Roman" w:cs="Times New Roman"/>
              </w:rPr>
              <w:t xml:space="preserve">Работна среща </w:t>
            </w:r>
            <w:r>
              <w:rPr>
                <w:rFonts w:ascii="Times New Roman" w:hAnsi="Times New Roman" w:cs="Times New Roman"/>
              </w:rPr>
              <w:t>-</w:t>
            </w:r>
            <w:r w:rsidRPr="003C35A9">
              <w:rPr>
                <w:rFonts w:ascii="Times New Roman" w:hAnsi="Times New Roman" w:cs="Times New Roman"/>
              </w:rPr>
              <w:t xml:space="preserve"> методическо подпомагане на училищните ръководства относно </w:t>
            </w:r>
            <w:r w:rsidRPr="003C35A9">
              <w:rPr>
                <w:rFonts w:ascii="Times New Roman" w:eastAsia="Times New Roman" w:hAnsi="Times New Roman" w:cs="Times New Roman"/>
              </w:rPr>
              <w:t>организацията на новата учебна година.</w:t>
            </w:r>
          </w:p>
        </w:tc>
        <w:tc>
          <w:tcPr>
            <w:tcW w:w="1276" w:type="dxa"/>
          </w:tcPr>
          <w:p w14:paraId="025F22D4" w14:textId="165A06F0" w:rsidR="00517404" w:rsidRPr="003C35A9" w:rsidRDefault="00517404" w:rsidP="00517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Септември – октомври 2024 година</w:t>
            </w:r>
          </w:p>
        </w:tc>
        <w:tc>
          <w:tcPr>
            <w:tcW w:w="1559" w:type="dxa"/>
          </w:tcPr>
          <w:p w14:paraId="16C7C4B5" w14:textId="16C8EBD8" w:rsidR="00517404" w:rsidRPr="003C35A9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Брой проведени срещи</w:t>
            </w:r>
          </w:p>
        </w:tc>
        <w:tc>
          <w:tcPr>
            <w:tcW w:w="1276" w:type="dxa"/>
          </w:tcPr>
          <w:p w14:paraId="08D2153F" w14:textId="350C7456" w:rsidR="00517404" w:rsidRPr="003C35A9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85D2EC" w14:textId="39D7D7BC" w:rsidR="00517404" w:rsidRPr="003C35A9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0E56DE1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EF99B0C" w14:textId="374908D8" w:rsidR="00517404" w:rsidRPr="000169A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78BE0A2D" w14:textId="77777777" w:rsidR="00517404" w:rsidRPr="000169AD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517404" w:rsidRPr="00F81074" w14:paraId="42048FD1" w14:textId="77777777" w:rsidTr="00EE43E5">
        <w:tc>
          <w:tcPr>
            <w:tcW w:w="1022" w:type="dxa"/>
          </w:tcPr>
          <w:p w14:paraId="1B1B5B12" w14:textId="00E30B6D" w:rsidR="00517404" w:rsidRPr="003C35A9" w:rsidRDefault="006E479C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517404" w:rsidRPr="003C35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528" w:type="dxa"/>
          </w:tcPr>
          <w:p w14:paraId="3C5AF589" w14:textId="66054992" w:rsidR="00517404" w:rsidRPr="003C35A9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Методическо подпомагане на директори и заместник-директори чрез провеждане на работни съвещания за</w:t>
            </w:r>
            <w:r w:rsidRPr="003C3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на НВО и ДЗИ</w:t>
            </w:r>
          </w:p>
          <w:p w14:paraId="0381905E" w14:textId="77777777" w:rsidR="00517404" w:rsidRPr="003C35A9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C1CEC" w14:textId="088A593F" w:rsidR="00517404" w:rsidRPr="003C35A9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463E5B1B" w14:textId="3E8E7C83" w:rsidR="00517404" w:rsidRPr="003C35A9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% обхванати директори/зам.–директори на обр. институции</w:t>
            </w:r>
          </w:p>
        </w:tc>
        <w:tc>
          <w:tcPr>
            <w:tcW w:w="1276" w:type="dxa"/>
          </w:tcPr>
          <w:p w14:paraId="6139FEB0" w14:textId="7B4B7106" w:rsidR="00517404" w:rsidRPr="003C35A9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08EC84A7" w14:textId="183BDF4E" w:rsidR="00517404" w:rsidRPr="003C35A9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68119CB2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4A99E8E" w14:textId="30A7AF3D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2A34AE04" w14:textId="77777777" w:rsidR="00517404" w:rsidRPr="000169AD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517404" w:rsidRPr="00F81074" w14:paraId="467134D1" w14:textId="77777777" w:rsidTr="00EE43E5">
        <w:tc>
          <w:tcPr>
            <w:tcW w:w="1022" w:type="dxa"/>
          </w:tcPr>
          <w:p w14:paraId="5AE0644C" w14:textId="475AD4D9" w:rsidR="00517404" w:rsidRPr="006E479C" w:rsidRDefault="006E479C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17404" w:rsidRPr="006E479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528" w:type="dxa"/>
          </w:tcPr>
          <w:p w14:paraId="6D74AE85" w14:textId="0E9A2955" w:rsidR="00517404" w:rsidRPr="006E479C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79C">
              <w:rPr>
                <w:rFonts w:ascii="Times New Roman" w:hAnsi="Times New Roman" w:cs="Times New Roman"/>
              </w:rPr>
              <w:t>Участие  на учители  в  работни съвещания  по предметни направления за анализ на резултатите от учебната 2023/2024 г. и насоки за учебната 2024/2025 година.</w:t>
            </w:r>
          </w:p>
        </w:tc>
        <w:tc>
          <w:tcPr>
            <w:tcW w:w="1276" w:type="dxa"/>
          </w:tcPr>
          <w:p w14:paraId="30580846" w14:textId="4CB1CE94" w:rsidR="00517404" w:rsidRPr="000169A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>Септември – октомври 2024 година</w:t>
            </w:r>
          </w:p>
        </w:tc>
        <w:tc>
          <w:tcPr>
            <w:tcW w:w="1559" w:type="dxa"/>
          </w:tcPr>
          <w:p w14:paraId="3C4224E5" w14:textId="5BD3D1A6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276" w:type="dxa"/>
          </w:tcPr>
          <w:p w14:paraId="508E3943" w14:textId="56B84A94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7B379188" w14:textId="7711E6D4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1DD71894" w14:textId="1123F495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5FD69724" w14:textId="77777777" w:rsidR="00517404" w:rsidRPr="000169AD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517404" w:rsidRPr="00F81074" w14:paraId="6A06CF2C" w14:textId="77777777" w:rsidTr="00EE43E5">
        <w:tc>
          <w:tcPr>
            <w:tcW w:w="1022" w:type="dxa"/>
          </w:tcPr>
          <w:p w14:paraId="1CADAF60" w14:textId="1F311993" w:rsidR="00517404" w:rsidRDefault="006E479C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74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6DD418B1" w14:textId="7784D5D1" w:rsidR="00517404" w:rsidRPr="00716833" w:rsidRDefault="00517404" w:rsidP="00517404">
            <w:pPr>
              <w:pStyle w:val="Default"/>
            </w:pPr>
            <w:r w:rsidRPr="00716833">
              <w:t>Методическа подкрепа и консултиране на учители</w:t>
            </w:r>
            <w:r w:rsidRPr="00716833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16833">
              <w:t>със стаж до 5 години и/или, постъпващи в системата след дългогодишно прекъсване.</w:t>
            </w:r>
          </w:p>
          <w:p w14:paraId="4E2DABE6" w14:textId="77777777" w:rsidR="00517404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286EF8" w14:textId="7CC42BFE" w:rsidR="00517404" w:rsidRPr="000169A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2F3606D2" w14:textId="0CD8AC7B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276" w:type="dxa"/>
          </w:tcPr>
          <w:p w14:paraId="46B08140" w14:textId="62689BCD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C5B61B8" w14:textId="163D7F52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8C0B825" w14:textId="49298661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74653749" w14:textId="77777777" w:rsidR="00517404" w:rsidRPr="000169AD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517404" w:rsidRPr="00F81074" w14:paraId="660B124D" w14:textId="77777777" w:rsidTr="00EE43E5">
        <w:tc>
          <w:tcPr>
            <w:tcW w:w="1022" w:type="dxa"/>
          </w:tcPr>
          <w:p w14:paraId="7273F129" w14:textId="5707F9DF" w:rsidR="00517404" w:rsidRDefault="006E479C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7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7404"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4F7B145" w14:textId="08785204" w:rsidR="00517404" w:rsidRPr="00120AA6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Участие в провеждането  на инициативи за споделяне на добри практики по математика и изграждане на междурегионални общности (между област Разград и област Търговище).</w:t>
            </w:r>
          </w:p>
        </w:tc>
        <w:tc>
          <w:tcPr>
            <w:tcW w:w="1276" w:type="dxa"/>
          </w:tcPr>
          <w:p w14:paraId="0D589C2E" w14:textId="2FF500AE" w:rsidR="00517404" w:rsidRPr="000169A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6527EF25" w14:textId="77777777" w:rsidR="00517404" w:rsidRPr="00A1056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  <w:p w14:paraId="1B6C4AB5" w14:textId="5547734D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276" w:type="dxa"/>
          </w:tcPr>
          <w:p w14:paraId="247ACBDC" w14:textId="6996DA04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5EB830D" w14:textId="13FF3C22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70F522F" w14:textId="7235B11B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по математика</w:t>
            </w:r>
          </w:p>
        </w:tc>
        <w:tc>
          <w:tcPr>
            <w:tcW w:w="1276" w:type="dxa"/>
          </w:tcPr>
          <w:p w14:paraId="71D07AFC" w14:textId="77777777" w:rsidR="00517404" w:rsidRPr="000169AD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517404" w:rsidRPr="00F81074" w14:paraId="1092A00F" w14:textId="77777777" w:rsidTr="00EE43E5">
        <w:tc>
          <w:tcPr>
            <w:tcW w:w="1022" w:type="dxa"/>
          </w:tcPr>
          <w:p w14:paraId="3C901B5B" w14:textId="5A4259D0" w:rsidR="00517404" w:rsidRDefault="006E479C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17404"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74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7404"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F7644C7" w14:textId="6374D99F" w:rsidR="00517404" w:rsidRPr="00120AA6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Работна среща за споделяне на добри практики от учителите по математика за надграждане на уменията и </w:t>
            </w:r>
            <w:proofErr w:type="spellStart"/>
            <w:r w:rsidRPr="00120A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компетентностния</w:t>
            </w:r>
            <w:proofErr w:type="spellEnd"/>
            <w:r w:rsidRPr="00120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 на учениците.</w:t>
            </w:r>
          </w:p>
        </w:tc>
        <w:tc>
          <w:tcPr>
            <w:tcW w:w="1276" w:type="dxa"/>
          </w:tcPr>
          <w:p w14:paraId="77397482" w14:textId="7759C2D6" w:rsidR="00517404" w:rsidRPr="000169A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49948C52" w14:textId="77777777" w:rsidR="00517404" w:rsidRPr="00A1056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  <w:p w14:paraId="7237A6EB" w14:textId="4AB920AB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276" w:type="dxa"/>
          </w:tcPr>
          <w:p w14:paraId="5C0B83C6" w14:textId="11B6295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CB2D41" w14:textId="145C9858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D93E6C9" w14:textId="4C15A534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по математика</w:t>
            </w:r>
          </w:p>
        </w:tc>
        <w:tc>
          <w:tcPr>
            <w:tcW w:w="1276" w:type="dxa"/>
          </w:tcPr>
          <w:p w14:paraId="3E09947F" w14:textId="77777777" w:rsidR="00517404" w:rsidRPr="000169AD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517404" w:rsidRPr="00F81074" w14:paraId="7B1F2C4F" w14:textId="77777777" w:rsidTr="00EE43E5">
        <w:tc>
          <w:tcPr>
            <w:tcW w:w="1022" w:type="dxa"/>
          </w:tcPr>
          <w:p w14:paraId="0EAFB631" w14:textId="43B07293" w:rsidR="00517404" w:rsidRDefault="006E479C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17404"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74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7404"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D228A94" w14:textId="50FAB317" w:rsidR="00517404" w:rsidRPr="00A10566" w:rsidRDefault="00517404" w:rsidP="00517404">
            <w:pPr>
              <w:pStyle w:val="a4"/>
              <w:tabs>
                <w:tab w:val="left" w:pos="212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Работна среща за методическо подпомагане на новоназначени учители, учители с педагогически опит до 5 години и/или завърнали се в системата след прекъсване.  </w:t>
            </w:r>
          </w:p>
          <w:p w14:paraId="05ED34E5" w14:textId="77777777" w:rsidR="00517404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12E66B" w14:textId="012B13A8" w:rsidR="00517404" w:rsidRPr="000169A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6C9DB6DF" w14:textId="77777777" w:rsidR="00517404" w:rsidRPr="00A10566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  <w:p w14:paraId="081E7DAD" w14:textId="0E84C08F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276" w:type="dxa"/>
          </w:tcPr>
          <w:p w14:paraId="14C8116B" w14:textId="5CEF63C1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A50F8DB" w14:textId="66D2D048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6F67D23B" w14:textId="4F9D62A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 в начален етап</w:t>
            </w:r>
          </w:p>
        </w:tc>
        <w:tc>
          <w:tcPr>
            <w:tcW w:w="1276" w:type="dxa"/>
          </w:tcPr>
          <w:p w14:paraId="7CF9181E" w14:textId="77777777" w:rsidR="00517404" w:rsidRPr="000169AD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517404" w:rsidRPr="00F81074" w14:paraId="5227423D" w14:textId="77777777" w:rsidTr="00EE43E5">
        <w:tc>
          <w:tcPr>
            <w:tcW w:w="1022" w:type="dxa"/>
          </w:tcPr>
          <w:p w14:paraId="1B6F7CB1" w14:textId="1951B86D" w:rsidR="00517404" w:rsidRDefault="006E479C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17404" w:rsidRPr="00310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7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7404" w:rsidRPr="00310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F0F52D1" w14:textId="6863CB90" w:rsidR="00517404" w:rsidRPr="006E479C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79C">
              <w:rPr>
                <w:rFonts w:ascii="Times New Roman" w:hAnsi="Times New Roman" w:cs="Times New Roman"/>
                <w:sz w:val="24"/>
                <w:szCs w:val="24"/>
              </w:rPr>
              <w:t>Участие на начални учители в работни съвещания за представяне на дейностите и резултатите от учебната 2023/2024 година и насоки за работа през учебната 2024/2025 година.</w:t>
            </w:r>
          </w:p>
        </w:tc>
        <w:tc>
          <w:tcPr>
            <w:tcW w:w="1276" w:type="dxa"/>
          </w:tcPr>
          <w:p w14:paraId="29E8DE77" w14:textId="69FF9901" w:rsidR="00517404" w:rsidRPr="000169A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Септември – октомври 2025 година</w:t>
            </w:r>
          </w:p>
        </w:tc>
        <w:tc>
          <w:tcPr>
            <w:tcW w:w="1559" w:type="dxa"/>
          </w:tcPr>
          <w:p w14:paraId="65AB3A18" w14:textId="7A223969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начални учители</w:t>
            </w:r>
          </w:p>
        </w:tc>
        <w:tc>
          <w:tcPr>
            <w:tcW w:w="1276" w:type="dxa"/>
          </w:tcPr>
          <w:p w14:paraId="74E093C4" w14:textId="74A7E409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6691B95E" w14:textId="67E42FA5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7F812C07" w14:textId="0C2DB12B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Начални учители</w:t>
            </w:r>
          </w:p>
        </w:tc>
        <w:tc>
          <w:tcPr>
            <w:tcW w:w="1276" w:type="dxa"/>
          </w:tcPr>
          <w:p w14:paraId="1983036E" w14:textId="77777777" w:rsidR="00517404" w:rsidRPr="000169AD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517404" w:rsidRPr="00F81074" w14:paraId="32DAD22C" w14:textId="77777777" w:rsidTr="00EE43E5">
        <w:tc>
          <w:tcPr>
            <w:tcW w:w="1022" w:type="dxa"/>
            <w:vAlign w:val="center"/>
          </w:tcPr>
          <w:p w14:paraId="0FD97ED2" w14:textId="437A55FC" w:rsidR="00517404" w:rsidRDefault="006E479C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404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5528" w:type="dxa"/>
          </w:tcPr>
          <w:p w14:paraId="3AAE1852" w14:textId="33302370" w:rsidR="00517404" w:rsidRPr="008C5F88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C5F8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 подпомагане на директорите на училищата и детските градини при изготвяне на информацията за дейността на </w:t>
            </w:r>
            <w:r w:rsidRPr="008C5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институцията (списък-образец) и отразяването ѝ в модул „Институции“ от НЕИСПУО.</w:t>
            </w:r>
          </w:p>
          <w:p w14:paraId="25E2E661" w14:textId="43E7D183" w:rsidR="00517404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88">
              <w:t xml:space="preserve"> </w:t>
            </w:r>
          </w:p>
        </w:tc>
        <w:tc>
          <w:tcPr>
            <w:tcW w:w="1276" w:type="dxa"/>
          </w:tcPr>
          <w:p w14:paraId="2F5D729F" w14:textId="77777777" w:rsidR="00517404" w:rsidRPr="0023760C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 септември 2024</w:t>
            </w:r>
          </w:p>
          <w:p w14:paraId="0CACD189" w14:textId="2F03040C" w:rsidR="00517404" w:rsidRPr="000169A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0C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559" w:type="dxa"/>
          </w:tcPr>
          <w:p w14:paraId="21BF0260" w14:textId="77777777" w:rsidR="00517404" w:rsidRPr="008C5F88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88">
              <w:rPr>
                <w:rFonts w:ascii="Times New Roman" w:hAnsi="Times New Roman" w:cs="Times New Roman"/>
                <w:sz w:val="24"/>
                <w:szCs w:val="24"/>
              </w:rPr>
              <w:t>% консултирани директори</w:t>
            </w:r>
          </w:p>
          <w:p w14:paraId="5CEF3462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B9759B" w14:textId="37CAD153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8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68E1ABA0" w14:textId="7ACD3CAF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8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3481FDAE" w14:textId="6D662852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79EDCCE8" w14:textId="77777777" w:rsidR="00517404" w:rsidRPr="000169AD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517404" w:rsidRPr="00F81074" w14:paraId="7DC06B3E" w14:textId="77777777" w:rsidTr="00EE43E5">
        <w:tc>
          <w:tcPr>
            <w:tcW w:w="1022" w:type="dxa"/>
            <w:vAlign w:val="center"/>
          </w:tcPr>
          <w:p w14:paraId="1E044554" w14:textId="1FAAAD96" w:rsidR="00517404" w:rsidRDefault="006E479C" w:rsidP="00517404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404" w:rsidRPr="00182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74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14:paraId="24E469AE" w14:textId="66B461AC" w:rsidR="00517404" w:rsidRDefault="00517404" w:rsidP="0051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Участие в </w:t>
            </w:r>
            <w:r w:rsidRPr="00182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Регионално проучване сред ученици и родители за </w:t>
            </w:r>
            <w:r w:rsidRPr="00182DC6">
              <w:rPr>
                <w:rFonts w:ascii="Times New Roman" w:hAnsi="Times New Roman" w:cs="Times New Roman"/>
                <w:sz w:val="24"/>
                <w:szCs w:val="24"/>
              </w:rPr>
              <w:t>факторите, които подобряват образователните резултати.</w:t>
            </w:r>
          </w:p>
        </w:tc>
        <w:tc>
          <w:tcPr>
            <w:tcW w:w="1276" w:type="dxa"/>
          </w:tcPr>
          <w:p w14:paraId="69B6FA98" w14:textId="2C98345A" w:rsidR="00517404" w:rsidRPr="000169AD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C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245C9BFB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ученици</w:t>
            </w:r>
          </w:p>
          <w:p w14:paraId="2BB896E0" w14:textId="1DA406F9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родители</w:t>
            </w:r>
          </w:p>
        </w:tc>
        <w:tc>
          <w:tcPr>
            <w:tcW w:w="1276" w:type="dxa"/>
          </w:tcPr>
          <w:p w14:paraId="13D41908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380DA4D" w14:textId="500EDBD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0729F1F4" w14:textId="77777777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143AE63" w14:textId="3154C44C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14:paraId="7C85F3D0" w14:textId="701D9F0C" w:rsidR="00517404" w:rsidRDefault="00517404" w:rsidP="005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39E76953" w14:textId="77777777" w:rsidR="00517404" w:rsidRPr="000169AD" w:rsidRDefault="00517404" w:rsidP="005174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957EE3" w:rsidRPr="00F81074" w14:paraId="03DDF29C" w14:textId="77777777" w:rsidTr="00EE43E5">
        <w:tc>
          <w:tcPr>
            <w:tcW w:w="1022" w:type="dxa"/>
            <w:vAlign w:val="center"/>
          </w:tcPr>
          <w:p w14:paraId="034E2005" w14:textId="647DC680" w:rsidR="00957EE3" w:rsidRDefault="00957EE3" w:rsidP="00957EE3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28" w:type="dxa"/>
          </w:tcPr>
          <w:p w14:paraId="52CB4FAC" w14:textId="77777777" w:rsidR="00891526" w:rsidRDefault="0069690E" w:rsidP="00957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</w:t>
            </w:r>
            <w:r w:rsidR="00957EE3" w:rsidRPr="00120AA6">
              <w:rPr>
                <w:rFonts w:ascii="Times New Roman" w:hAnsi="Times New Roman" w:cs="Times New Roman"/>
                <w:sz w:val="24"/>
                <w:szCs w:val="24"/>
              </w:rPr>
              <w:t xml:space="preserve"> провеждането  на инициативи за споделяне на добри практики по </w:t>
            </w:r>
            <w:r w:rsidR="00957EE3"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  <w:r w:rsidR="00957EE3" w:rsidRPr="00120AA6">
              <w:rPr>
                <w:rFonts w:ascii="Times New Roman" w:hAnsi="Times New Roman" w:cs="Times New Roman"/>
                <w:sz w:val="24"/>
                <w:szCs w:val="24"/>
              </w:rPr>
              <w:t xml:space="preserve"> и изграждане на между</w:t>
            </w:r>
            <w:r w:rsidR="00957EE3">
              <w:rPr>
                <w:rFonts w:ascii="Times New Roman" w:hAnsi="Times New Roman" w:cs="Times New Roman"/>
                <w:sz w:val="24"/>
                <w:szCs w:val="24"/>
              </w:rPr>
              <w:t>училищни</w:t>
            </w:r>
            <w:r w:rsidR="00957EE3" w:rsidRPr="00120AA6">
              <w:rPr>
                <w:rFonts w:ascii="Times New Roman" w:hAnsi="Times New Roman" w:cs="Times New Roman"/>
                <w:sz w:val="24"/>
                <w:szCs w:val="24"/>
              </w:rPr>
              <w:t xml:space="preserve"> общности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участието на </w:t>
            </w:r>
          </w:p>
          <w:p w14:paraId="672F147D" w14:textId="7EC7D1DF" w:rsidR="00957EE3" w:rsidRDefault="00957EE3" w:rsidP="00957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град Антоново</w:t>
            </w: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14:paraId="1431F3DB" w14:textId="5C860DA0" w:rsidR="00957EE3" w:rsidRPr="00182DC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1DC5A11F" w14:textId="77777777" w:rsidR="00957EE3" w:rsidRPr="00A1056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  <w:p w14:paraId="5B64C703" w14:textId="12284A26" w:rsidR="00957EE3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инициативи</w:t>
            </w:r>
          </w:p>
        </w:tc>
        <w:tc>
          <w:tcPr>
            <w:tcW w:w="1276" w:type="dxa"/>
          </w:tcPr>
          <w:p w14:paraId="4433AF9B" w14:textId="6E48DA65" w:rsidR="00957EE3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DE4AE45" w14:textId="7BEF3AF7" w:rsidR="00957EE3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8FE4231" w14:textId="165B6C3F" w:rsidR="00957EE3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Ръководител на ВГ Пепеляшка</w:t>
            </w:r>
          </w:p>
        </w:tc>
        <w:tc>
          <w:tcPr>
            <w:tcW w:w="1276" w:type="dxa"/>
          </w:tcPr>
          <w:p w14:paraId="6D3E2352" w14:textId="77777777" w:rsidR="00957EE3" w:rsidRPr="000169AD" w:rsidRDefault="00957EE3" w:rsidP="0095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957EE3" w:rsidRPr="00F81074" w14:paraId="478F7A91" w14:textId="77777777" w:rsidTr="00EE43E5">
        <w:tc>
          <w:tcPr>
            <w:tcW w:w="1022" w:type="dxa"/>
            <w:vMerge w:val="restart"/>
          </w:tcPr>
          <w:p w14:paraId="677766ED" w14:textId="066DCBD5" w:rsidR="00957EE3" w:rsidRPr="00120AA6" w:rsidRDefault="00957EE3" w:rsidP="00957EE3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42" w:type="dxa"/>
            <w:gridSpan w:val="7"/>
            <w:vAlign w:val="center"/>
          </w:tcPr>
          <w:p w14:paraId="21F4CDFF" w14:textId="525BCD2C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120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120A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 и подпомагане на педагогическите специалисти по отношение на прилагането на ефективни образователни подходи в обучението.</w:t>
            </w:r>
          </w:p>
        </w:tc>
      </w:tr>
      <w:tr w:rsidR="00957EE3" w:rsidRPr="00F81074" w14:paraId="31146953" w14:textId="77777777" w:rsidTr="00EE43E5">
        <w:tc>
          <w:tcPr>
            <w:tcW w:w="1022" w:type="dxa"/>
            <w:vMerge/>
          </w:tcPr>
          <w:p w14:paraId="236CF49F" w14:textId="77777777" w:rsidR="00957EE3" w:rsidRPr="00120AA6" w:rsidRDefault="00957EE3" w:rsidP="00957EE3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25F131E8" w14:textId="6F4830F7" w:rsidR="00957EE3" w:rsidRPr="00120AA6" w:rsidRDefault="00957EE3" w:rsidP="00957E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957EE3" w:rsidRPr="00F81074" w14:paraId="7AABC54B" w14:textId="77777777" w:rsidTr="00EE43E5">
        <w:trPr>
          <w:trHeight w:val="562"/>
        </w:trPr>
        <w:tc>
          <w:tcPr>
            <w:tcW w:w="1022" w:type="dxa"/>
            <w:vMerge/>
            <w:vAlign w:val="center"/>
          </w:tcPr>
          <w:p w14:paraId="2B437E95" w14:textId="77777777" w:rsidR="00957EE3" w:rsidRPr="00120AA6" w:rsidRDefault="00957EE3" w:rsidP="00957EE3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575BDFF6" w14:textId="58041699" w:rsidR="00957EE3" w:rsidRPr="00120AA6" w:rsidRDefault="00957EE3" w:rsidP="0095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 проверка</w:t>
            </w:r>
          </w:p>
        </w:tc>
      </w:tr>
      <w:tr w:rsidR="00957EE3" w:rsidRPr="00EF53F0" w14:paraId="01EB1E25" w14:textId="77777777" w:rsidTr="00EE43E5">
        <w:tc>
          <w:tcPr>
            <w:tcW w:w="1022" w:type="dxa"/>
            <w:vAlign w:val="center"/>
          </w:tcPr>
          <w:p w14:paraId="691BFD5C" w14:textId="22AF9AC4" w:rsidR="00957EE3" w:rsidRPr="00120AA6" w:rsidRDefault="00957EE3" w:rsidP="00957EE3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2. 1</w:t>
            </w:r>
          </w:p>
        </w:tc>
        <w:tc>
          <w:tcPr>
            <w:tcW w:w="5528" w:type="dxa"/>
            <w:vAlign w:val="center"/>
          </w:tcPr>
          <w:p w14:paraId="71D392A1" w14:textId="2B1205F0" w:rsidR="00957EE3" w:rsidRPr="00120AA6" w:rsidRDefault="00957EE3" w:rsidP="00957EE3">
            <w:pPr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Формиране на математически и дигитални компетентности</w:t>
            </w:r>
          </w:p>
        </w:tc>
        <w:tc>
          <w:tcPr>
            <w:tcW w:w="1276" w:type="dxa"/>
          </w:tcPr>
          <w:p w14:paraId="5CAD0D04" w14:textId="6BF1E20C" w:rsidR="00957EE3" w:rsidRPr="00120AA6" w:rsidRDefault="00957EE3" w:rsidP="0095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75D94D42" w14:textId="269392C6" w:rsidR="00957EE3" w:rsidRPr="00120AA6" w:rsidRDefault="00957EE3" w:rsidP="0095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Брой проверени учители</w:t>
            </w:r>
          </w:p>
        </w:tc>
        <w:tc>
          <w:tcPr>
            <w:tcW w:w="1276" w:type="dxa"/>
          </w:tcPr>
          <w:p w14:paraId="2C75D204" w14:textId="62096F2A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F06B2CD" w14:textId="0E70141F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F52A312" w14:textId="4E5447A6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</w:tcPr>
          <w:p w14:paraId="1046A9C1" w14:textId="77777777" w:rsidR="00957EE3" w:rsidRPr="00120AA6" w:rsidRDefault="00957EE3" w:rsidP="009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E3" w:rsidRPr="00EF53F0" w14:paraId="46CDBD1E" w14:textId="77777777" w:rsidTr="00EE43E5">
        <w:tc>
          <w:tcPr>
            <w:tcW w:w="1022" w:type="dxa"/>
            <w:vAlign w:val="center"/>
          </w:tcPr>
          <w:p w14:paraId="1F84D5E1" w14:textId="01BB35B6" w:rsidR="00957EE3" w:rsidRPr="00120AA6" w:rsidRDefault="00957EE3" w:rsidP="00957EE3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2. 2</w:t>
            </w:r>
          </w:p>
        </w:tc>
        <w:tc>
          <w:tcPr>
            <w:tcW w:w="5528" w:type="dxa"/>
            <w:vAlign w:val="center"/>
          </w:tcPr>
          <w:p w14:paraId="460DCFCF" w14:textId="1259969E" w:rsidR="00957EE3" w:rsidRPr="00120AA6" w:rsidRDefault="00957EE3" w:rsidP="00957EE3">
            <w:pPr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Компетентностен</w:t>
            </w:r>
            <w:proofErr w:type="spellEnd"/>
            <w:r w:rsidRPr="00120AA6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междупредметно взаимодействие в IV и в </w:t>
            </w:r>
            <w:r w:rsidRPr="00120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 xml:space="preserve"> клас във връзка с повишаване на резултатите на учениците от НВО“</w:t>
            </w:r>
            <w:r w:rsidRPr="00120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1AEA2572" w14:textId="406CABE8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23AB59D0" w14:textId="240BBB06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Брой проверени учители</w:t>
            </w:r>
          </w:p>
        </w:tc>
        <w:tc>
          <w:tcPr>
            <w:tcW w:w="1276" w:type="dxa"/>
          </w:tcPr>
          <w:p w14:paraId="7FA13A67" w14:textId="7112A38D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74A8A4F" w14:textId="28CC7F9F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14:paraId="31A8F382" w14:textId="524F8B1A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399290E7" w14:textId="77777777" w:rsidR="00957EE3" w:rsidRPr="00120AA6" w:rsidRDefault="00957EE3" w:rsidP="009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E3" w:rsidRPr="00EF53F0" w14:paraId="079AD546" w14:textId="77777777" w:rsidTr="00EE43E5">
        <w:tc>
          <w:tcPr>
            <w:tcW w:w="1022" w:type="dxa"/>
            <w:vAlign w:val="center"/>
          </w:tcPr>
          <w:p w14:paraId="5C4B77C3" w14:textId="77777777" w:rsidR="00957EE3" w:rsidRPr="00120AA6" w:rsidRDefault="00957EE3" w:rsidP="00957EE3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63E4F40" w14:textId="1AA9C5DC" w:rsidR="00957EE3" w:rsidRPr="00120AA6" w:rsidRDefault="00957EE3" w:rsidP="00957EE3">
            <w:pPr>
              <w:ind w:lef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0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Текуша</w:t>
            </w:r>
            <w:proofErr w:type="spellEnd"/>
            <w:r w:rsidRPr="00120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проверка</w:t>
            </w:r>
          </w:p>
        </w:tc>
        <w:tc>
          <w:tcPr>
            <w:tcW w:w="1276" w:type="dxa"/>
          </w:tcPr>
          <w:p w14:paraId="2F733B2B" w14:textId="77777777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B1B031" w14:textId="77777777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14442" w14:textId="77777777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646695" w14:textId="77777777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60C003FF" w14:textId="77777777" w:rsidR="00957EE3" w:rsidRPr="00120AA6" w:rsidRDefault="00957EE3" w:rsidP="0095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662B60" w14:textId="77777777" w:rsidR="00957EE3" w:rsidRPr="00120AA6" w:rsidRDefault="00957EE3" w:rsidP="009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A97" w:rsidRPr="00EF53F0" w14:paraId="4111D57B" w14:textId="77777777" w:rsidTr="00EE43E5">
        <w:tc>
          <w:tcPr>
            <w:tcW w:w="1022" w:type="dxa"/>
            <w:vAlign w:val="center"/>
          </w:tcPr>
          <w:p w14:paraId="229B2960" w14:textId="7407054A" w:rsidR="00922A97" w:rsidRPr="00120AA6" w:rsidRDefault="00922A97" w:rsidP="00922A9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28" w:type="dxa"/>
            <w:vAlign w:val="center"/>
          </w:tcPr>
          <w:p w14:paraId="358EFD99" w14:textId="12F9BE39" w:rsidR="00922A97" w:rsidRPr="00120AA6" w:rsidRDefault="00922A97" w:rsidP="00922A97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2">
              <w:rPr>
                <w:rFonts w:ascii="Times New Roman" w:hAnsi="Times New Roman" w:cs="Times New Roman"/>
                <w:sz w:val="24"/>
                <w:szCs w:val="24"/>
              </w:rPr>
              <w:t>Проверка на готовността на учители и ученици за провеждане на ефективни занятия</w:t>
            </w:r>
          </w:p>
        </w:tc>
        <w:tc>
          <w:tcPr>
            <w:tcW w:w="1276" w:type="dxa"/>
          </w:tcPr>
          <w:p w14:paraId="49A3B97D" w14:textId="4B5AEECD" w:rsidR="00922A97" w:rsidRPr="00120AA6" w:rsidRDefault="00922A97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290FC142" w14:textId="174D1B3F" w:rsidR="00922A97" w:rsidRPr="00120AA6" w:rsidRDefault="00922A97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Брой проверени учители</w:t>
            </w:r>
          </w:p>
        </w:tc>
        <w:tc>
          <w:tcPr>
            <w:tcW w:w="1276" w:type="dxa"/>
          </w:tcPr>
          <w:p w14:paraId="5C75DA71" w14:textId="466A63D4" w:rsidR="00922A97" w:rsidRPr="00120AA6" w:rsidRDefault="00423D06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3049F63F" w14:textId="6DFE1493" w:rsidR="00922A97" w:rsidRPr="00423D06" w:rsidRDefault="00423D06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20789685" w14:textId="28B350DE" w:rsidR="00922A97" w:rsidRPr="00120AA6" w:rsidRDefault="00922A97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4D3338AB" w14:textId="77777777" w:rsidR="00922A97" w:rsidRPr="00120AA6" w:rsidRDefault="00922A97" w:rsidP="0092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A97" w:rsidRPr="00EF53F0" w14:paraId="0107AF22" w14:textId="77777777" w:rsidTr="00EE43E5">
        <w:tc>
          <w:tcPr>
            <w:tcW w:w="1022" w:type="dxa"/>
            <w:vAlign w:val="center"/>
          </w:tcPr>
          <w:p w14:paraId="6534C457" w14:textId="1D766891" w:rsidR="00922A97" w:rsidRPr="00120AA6" w:rsidRDefault="00423D06" w:rsidP="00922A9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28" w:type="dxa"/>
            <w:vAlign w:val="center"/>
          </w:tcPr>
          <w:p w14:paraId="345D1965" w14:textId="26C1CD43" w:rsidR="00922A97" w:rsidRPr="00120AA6" w:rsidRDefault="00922A97" w:rsidP="00922A97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2">
              <w:rPr>
                <w:rFonts w:ascii="Times New Roman" w:hAnsi="Times New Roman" w:cs="Times New Roman"/>
                <w:sz w:val="24"/>
                <w:szCs w:val="24"/>
              </w:rPr>
              <w:t>Проверка върху ритмичността на изпитванията.</w:t>
            </w:r>
          </w:p>
        </w:tc>
        <w:tc>
          <w:tcPr>
            <w:tcW w:w="1276" w:type="dxa"/>
          </w:tcPr>
          <w:p w14:paraId="72A3FEB8" w14:textId="1D6C006E" w:rsidR="00922A97" w:rsidRPr="00120AA6" w:rsidRDefault="00922A97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186FE08B" w14:textId="53593ECC" w:rsidR="00922A97" w:rsidRPr="00120AA6" w:rsidRDefault="00922A97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Брой проверени учители</w:t>
            </w:r>
          </w:p>
        </w:tc>
        <w:tc>
          <w:tcPr>
            <w:tcW w:w="1276" w:type="dxa"/>
          </w:tcPr>
          <w:p w14:paraId="1705E62D" w14:textId="21CAF2DA" w:rsidR="00922A97" w:rsidRPr="00120AA6" w:rsidRDefault="00922A97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5C103B" w14:textId="50772DF1" w:rsidR="00922A97" w:rsidRPr="00DD6629" w:rsidRDefault="00DD6629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5EE79700" w14:textId="2166E25B" w:rsidR="00922A97" w:rsidRPr="00120AA6" w:rsidRDefault="00922A97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7598C698" w14:textId="77777777" w:rsidR="00922A97" w:rsidRPr="00120AA6" w:rsidRDefault="00922A97" w:rsidP="0092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A97" w:rsidRPr="00EF53F0" w14:paraId="2A63865D" w14:textId="77777777" w:rsidTr="005F42EC">
        <w:tc>
          <w:tcPr>
            <w:tcW w:w="1022" w:type="dxa"/>
            <w:vAlign w:val="center"/>
          </w:tcPr>
          <w:p w14:paraId="4922641D" w14:textId="21613B15" w:rsidR="00922A97" w:rsidRPr="00120AA6" w:rsidRDefault="00423D06" w:rsidP="00922A9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7631443"/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28" w:type="dxa"/>
          </w:tcPr>
          <w:p w14:paraId="476791FD" w14:textId="5393DCE4" w:rsidR="00922A97" w:rsidRPr="00120AA6" w:rsidRDefault="00922A97" w:rsidP="00922A97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„Контрол на организацията и предоставянето на обща подкрепа за личностно развитие за целите на превенцията на обучителните затруднения на децата и учениците“.</w:t>
            </w:r>
          </w:p>
        </w:tc>
        <w:tc>
          <w:tcPr>
            <w:tcW w:w="1276" w:type="dxa"/>
          </w:tcPr>
          <w:p w14:paraId="6B586E80" w14:textId="6A8DFC6E" w:rsidR="00922A97" w:rsidRPr="00120AA6" w:rsidRDefault="00922A97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Учебната 2024/2025година</w:t>
            </w:r>
          </w:p>
        </w:tc>
        <w:tc>
          <w:tcPr>
            <w:tcW w:w="1559" w:type="dxa"/>
          </w:tcPr>
          <w:p w14:paraId="3A940B4D" w14:textId="6419ED7D" w:rsidR="00922A97" w:rsidRPr="00120AA6" w:rsidRDefault="00922A97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 проверени учители</w:t>
            </w:r>
          </w:p>
        </w:tc>
        <w:tc>
          <w:tcPr>
            <w:tcW w:w="1276" w:type="dxa"/>
          </w:tcPr>
          <w:p w14:paraId="5C826AE7" w14:textId="51B8B2F8" w:rsidR="00922A97" w:rsidRPr="00120AA6" w:rsidRDefault="00922A97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124C0945" w14:textId="35B6B6C6" w:rsidR="00922A97" w:rsidRPr="00120AA6" w:rsidRDefault="00922A97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0A0C5E62" w14:textId="3D8EAC3C" w:rsidR="00922A97" w:rsidRPr="00120AA6" w:rsidRDefault="00922A97" w:rsidP="009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178D7F90" w14:textId="77777777" w:rsidR="00922A97" w:rsidRPr="00120AA6" w:rsidRDefault="00922A97" w:rsidP="0092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23D06" w:rsidRPr="00EF53F0" w14:paraId="5D11235F" w14:textId="77777777" w:rsidTr="00EE43E5">
        <w:tc>
          <w:tcPr>
            <w:tcW w:w="1022" w:type="dxa"/>
            <w:vAlign w:val="center"/>
          </w:tcPr>
          <w:p w14:paraId="22D3B869" w14:textId="391AB34D" w:rsidR="00423D06" w:rsidRPr="00120AA6" w:rsidRDefault="00423D06" w:rsidP="00423D06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28" w:type="dxa"/>
            <w:vAlign w:val="center"/>
          </w:tcPr>
          <w:p w14:paraId="2F564A9E" w14:textId="5A18BC8F" w:rsidR="00423D06" w:rsidRPr="00120AA6" w:rsidRDefault="00423D06" w:rsidP="00423D06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2">
              <w:rPr>
                <w:rFonts w:ascii="Times New Roman" w:hAnsi="Times New Roman" w:cs="Times New Roman"/>
                <w:sz w:val="24"/>
                <w:szCs w:val="24"/>
              </w:rPr>
              <w:t>Проверка върху провеждането на допълнителна работа на учителите с учениците със специални образователни потребности</w:t>
            </w:r>
          </w:p>
        </w:tc>
        <w:tc>
          <w:tcPr>
            <w:tcW w:w="1276" w:type="dxa"/>
          </w:tcPr>
          <w:p w14:paraId="1C796B43" w14:textId="4436E0AC" w:rsidR="00423D06" w:rsidRPr="00120AA6" w:rsidRDefault="00423D06" w:rsidP="0042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Учебната 2024/2025година</w:t>
            </w:r>
          </w:p>
        </w:tc>
        <w:tc>
          <w:tcPr>
            <w:tcW w:w="1559" w:type="dxa"/>
          </w:tcPr>
          <w:p w14:paraId="7914B756" w14:textId="0855FD54" w:rsidR="00423D06" w:rsidRPr="00120AA6" w:rsidRDefault="00423D06" w:rsidP="0042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 проверени учители</w:t>
            </w:r>
          </w:p>
        </w:tc>
        <w:tc>
          <w:tcPr>
            <w:tcW w:w="1276" w:type="dxa"/>
          </w:tcPr>
          <w:p w14:paraId="2ACA61D1" w14:textId="7B8EF2B0" w:rsidR="00423D06" w:rsidRPr="00120AA6" w:rsidRDefault="00DD6629" w:rsidP="0042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1176744" w14:textId="6B88CD2F" w:rsidR="00423D06" w:rsidRPr="00120AA6" w:rsidRDefault="00DD6629" w:rsidP="0042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69E17B76" w14:textId="54988D1C" w:rsidR="00423D06" w:rsidRPr="00120AA6" w:rsidRDefault="00423D06" w:rsidP="0042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0A4A3CF4" w14:textId="77777777" w:rsidR="00423D06" w:rsidRPr="00120AA6" w:rsidRDefault="00423D06" w:rsidP="0042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29" w:rsidRPr="00EF53F0" w14:paraId="57F73114" w14:textId="77777777" w:rsidTr="00EE43E5">
        <w:tc>
          <w:tcPr>
            <w:tcW w:w="1022" w:type="dxa"/>
            <w:vAlign w:val="center"/>
          </w:tcPr>
          <w:p w14:paraId="7EFA1D90" w14:textId="4C2884A1" w:rsidR="00DD6629" w:rsidRPr="00120AA6" w:rsidRDefault="00DD6629" w:rsidP="00DD6629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528" w:type="dxa"/>
            <w:vAlign w:val="center"/>
          </w:tcPr>
          <w:p w14:paraId="5C4D2A7A" w14:textId="343D30DC" w:rsidR="00DD6629" w:rsidRPr="00120AA6" w:rsidRDefault="00DD6629" w:rsidP="00DD662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2">
              <w:rPr>
                <w:rFonts w:ascii="Times New Roman" w:hAnsi="Times New Roman" w:cs="Times New Roman"/>
                <w:sz w:val="24"/>
                <w:szCs w:val="24"/>
              </w:rPr>
              <w:t>Проверка върху провеждането и оценяването на класните работи на учениците по български език и литература и математика.</w:t>
            </w:r>
          </w:p>
        </w:tc>
        <w:tc>
          <w:tcPr>
            <w:tcW w:w="1276" w:type="dxa"/>
          </w:tcPr>
          <w:p w14:paraId="17636C41" w14:textId="0971B719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Учебната 2024/2025година</w:t>
            </w:r>
          </w:p>
        </w:tc>
        <w:tc>
          <w:tcPr>
            <w:tcW w:w="1559" w:type="dxa"/>
          </w:tcPr>
          <w:p w14:paraId="5C3CBC99" w14:textId="6A89FA71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 проверени учители</w:t>
            </w:r>
          </w:p>
        </w:tc>
        <w:tc>
          <w:tcPr>
            <w:tcW w:w="1276" w:type="dxa"/>
          </w:tcPr>
          <w:p w14:paraId="211C2242" w14:textId="4A59C260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F5B0E4D" w14:textId="4B25DA38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73406F05" w14:textId="64997A44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09F004DC" w14:textId="77777777" w:rsidR="00DD6629" w:rsidRPr="00120AA6" w:rsidRDefault="00DD6629" w:rsidP="00DD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29" w:rsidRPr="00EF53F0" w14:paraId="23EDFA77" w14:textId="77777777" w:rsidTr="00EE43E5">
        <w:tc>
          <w:tcPr>
            <w:tcW w:w="1022" w:type="dxa"/>
            <w:vAlign w:val="center"/>
          </w:tcPr>
          <w:p w14:paraId="6839A3E2" w14:textId="43423423" w:rsidR="00DD6629" w:rsidRPr="00120AA6" w:rsidRDefault="00DD6629" w:rsidP="00DD6629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528" w:type="dxa"/>
            <w:vAlign w:val="center"/>
          </w:tcPr>
          <w:p w14:paraId="065109B2" w14:textId="35F59CB8" w:rsidR="00DD6629" w:rsidRPr="00120AA6" w:rsidRDefault="00DD6629" w:rsidP="00DD662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2">
              <w:rPr>
                <w:rFonts w:ascii="Times New Roman" w:hAnsi="Times New Roman" w:cs="Times New Roman"/>
                <w:sz w:val="24"/>
                <w:szCs w:val="24"/>
              </w:rPr>
              <w:t>Посещение на учебни часове на млади специалисти</w:t>
            </w:r>
          </w:p>
        </w:tc>
        <w:tc>
          <w:tcPr>
            <w:tcW w:w="1276" w:type="dxa"/>
          </w:tcPr>
          <w:p w14:paraId="6DED970D" w14:textId="1138C432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Учебната 2024/2025година</w:t>
            </w:r>
          </w:p>
        </w:tc>
        <w:tc>
          <w:tcPr>
            <w:tcW w:w="1559" w:type="dxa"/>
          </w:tcPr>
          <w:p w14:paraId="4EC8C010" w14:textId="49CB71A1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 проверени учители</w:t>
            </w:r>
          </w:p>
        </w:tc>
        <w:tc>
          <w:tcPr>
            <w:tcW w:w="1276" w:type="dxa"/>
          </w:tcPr>
          <w:p w14:paraId="067D06D9" w14:textId="1CD3018F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57C6EEE" w14:textId="65EF9D25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1B84780" w14:textId="346C783F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659BC553" w14:textId="77777777" w:rsidR="00DD6629" w:rsidRPr="00120AA6" w:rsidRDefault="00DD6629" w:rsidP="00DD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29" w:rsidRPr="00EF53F0" w14:paraId="5615426C" w14:textId="77777777" w:rsidTr="00EE43E5">
        <w:tc>
          <w:tcPr>
            <w:tcW w:w="1022" w:type="dxa"/>
            <w:vAlign w:val="center"/>
          </w:tcPr>
          <w:p w14:paraId="4D596F2D" w14:textId="093DB7A1" w:rsidR="00DD6629" w:rsidRPr="00120AA6" w:rsidRDefault="00DD6629" w:rsidP="00DD6629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8" w:type="dxa"/>
            <w:vAlign w:val="center"/>
          </w:tcPr>
          <w:p w14:paraId="7B0AF453" w14:textId="1CC4391C" w:rsidR="00DD6629" w:rsidRPr="00120AA6" w:rsidRDefault="00DD6629" w:rsidP="00DD662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7631758"/>
            <w:r w:rsidRPr="00AA1A82">
              <w:rPr>
                <w:rFonts w:ascii="Times New Roman" w:hAnsi="Times New Roman" w:cs="Times New Roman"/>
                <w:sz w:val="24"/>
                <w:szCs w:val="24"/>
              </w:rPr>
              <w:t>Посещение на учебни часове по задължителна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C184C">
              <w:rPr>
                <w:rFonts w:ascii="Times New Roman" w:hAnsi="Times New Roman" w:cs="Times New Roman"/>
                <w:sz w:val="24"/>
                <w:szCs w:val="24"/>
              </w:rPr>
              <w:t>„Планиране и провеждане на часа  по Музика в 6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часа по изобразително изкуство и технологии и предприемачество.</w:t>
            </w:r>
            <w:bookmarkEnd w:id="1"/>
          </w:p>
        </w:tc>
        <w:tc>
          <w:tcPr>
            <w:tcW w:w="1276" w:type="dxa"/>
          </w:tcPr>
          <w:p w14:paraId="6E4C1254" w14:textId="2CD0F86A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Учебната 2024/2025година</w:t>
            </w:r>
          </w:p>
        </w:tc>
        <w:tc>
          <w:tcPr>
            <w:tcW w:w="1559" w:type="dxa"/>
          </w:tcPr>
          <w:p w14:paraId="77681C38" w14:textId="67D6B493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 проверени учители</w:t>
            </w:r>
          </w:p>
        </w:tc>
        <w:tc>
          <w:tcPr>
            <w:tcW w:w="1276" w:type="dxa"/>
          </w:tcPr>
          <w:p w14:paraId="700F8C59" w14:textId="32DA62D7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F8823DA" w14:textId="3BB16117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44D41CDD" w14:textId="6E3B135D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18642CBE" w14:textId="77777777" w:rsidR="00DD6629" w:rsidRPr="00120AA6" w:rsidRDefault="00DD6629" w:rsidP="00DD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29" w:rsidRPr="00EF53F0" w14:paraId="5D1F26D1" w14:textId="77777777" w:rsidTr="00EE43E5">
        <w:tc>
          <w:tcPr>
            <w:tcW w:w="1022" w:type="dxa"/>
            <w:vAlign w:val="center"/>
          </w:tcPr>
          <w:p w14:paraId="1EEA1764" w14:textId="61A7323D" w:rsidR="00DD6629" w:rsidRPr="00120AA6" w:rsidRDefault="00DD6629" w:rsidP="00DD6629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8" w:type="dxa"/>
            <w:vAlign w:val="center"/>
          </w:tcPr>
          <w:p w14:paraId="15900F61" w14:textId="0631FB2D" w:rsidR="00DD6629" w:rsidRPr="00AA1A82" w:rsidRDefault="00DD6629" w:rsidP="00DD662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7631562"/>
            <w:r w:rsidRPr="004C184C">
              <w:rPr>
                <w:rFonts w:ascii="Times New Roman" w:hAnsi="Times New Roman" w:cs="Times New Roman"/>
                <w:sz w:val="24"/>
                <w:szCs w:val="24"/>
              </w:rPr>
              <w:t>„Практическите дейности в обучението по история и цивилизации в V клас за овладяване на специфичните техники на историческото познание“.</w:t>
            </w:r>
            <w:r w:rsidRPr="004C18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End w:id="2"/>
          </w:p>
        </w:tc>
        <w:tc>
          <w:tcPr>
            <w:tcW w:w="1276" w:type="dxa"/>
          </w:tcPr>
          <w:p w14:paraId="52AAAA9E" w14:textId="34CDBFD9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Учебната 2024/2025година</w:t>
            </w:r>
          </w:p>
        </w:tc>
        <w:tc>
          <w:tcPr>
            <w:tcW w:w="1559" w:type="dxa"/>
          </w:tcPr>
          <w:p w14:paraId="786059F1" w14:textId="5445A74C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 проверени учители</w:t>
            </w:r>
          </w:p>
        </w:tc>
        <w:tc>
          <w:tcPr>
            <w:tcW w:w="1276" w:type="dxa"/>
          </w:tcPr>
          <w:p w14:paraId="23677DFF" w14:textId="0F2FE2AF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595476" w14:textId="3B17FF68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20A0EE2" w14:textId="22AE1C96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56E9A9AD" w14:textId="77777777" w:rsidR="00DD6629" w:rsidRPr="00120AA6" w:rsidRDefault="00DD6629" w:rsidP="00DD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29" w:rsidRPr="00EF53F0" w14:paraId="42E8B205" w14:textId="77777777" w:rsidTr="00EE43E5">
        <w:tc>
          <w:tcPr>
            <w:tcW w:w="1022" w:type="dxa"/>
            <w:vAlign w:val="center"/>
          </w:tcPr>
          <w:p w14:paraId="2E3F6DC8" w14:textId="45BC3A0A" w:rsidR="00DD6629" w:rsidRPr="00120AA6" w:rsidRDefault="00DD6629" w:rsidP="00DD6629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8" w:type="dxa"/>
            <w:vAlign w:val="center"/>
          </w:tcPr>
          <w:p w14:paraId="5263559E" w14:textId="4C5546B2" w:rsidR="00DD6629" w:rsidRPr="00120AA6" w:rsidRDefault="00DD6629" w:rsidP="00DD6629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82">
              <w:rPr>
                <w:rFonts w:ascii="Times New Roman" w:hAnsi="Times New Roman" w:cs="Times New Roman"/>
                <w:sz w:val="24"/>
                <w:szCs w:val="24"/>
              </w:rPr>
              <w:t>Проверка върху организацията на учебно-възпитателната работа по избираеми   учебни часове чрез посещение</w:t>
            </w:r>
          </w:p>
        </w:tc>
        <w:tc>
          <w:tcPr>
            <w:tcW w:w="1276" w:type="dxa"/>
          </w:tcPr>
          <w:p w14:paraId="47D85E92" w14:textId="78672EE3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Учебната 2024/2025година</w:t>
            </w:r>
          </w:p>
        </w:tc>
        <w:tc>
          <w:tcPr>
            <w:tcW w:w="1559" w:type="dxa"/>
          </w:tcPr>
          <w:p w14:paraId="52B0EE84" w14:textId="297EBA5F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 проверени учители</w:t>
            </w:r>
          </w:p>
        </w:tc>
        <w:tc>
          <w:tcPr>
            <w:tcW w:w="1276" w:type="dxa"/>
          </w:tcPr>
          <w:p w14:paraId="68BB11DF" w14:textId="7DC08462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BA982A2" w14:textId="0C134162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1056CE5" w14:textId="6782A22B" w:rsidR="00DD6629" w:rsidRPr="00120AA6" w:rsidRDefault="00DD6629" w:rsidP="00D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282F8AB3" w14:textId="77777777" w:rsidR="00DD6629" w:rsidRPr="00120AA6" w:rsidRDefault="00DD6629" w:rsidP="00DD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29" w:rsidRPr="00EF53F0" w14:paraId="5D4CD407" w14:textId="77777777" w:rsidTr="00EE43E5">
        <w:tc>
          <w:tcPr>
            <w:tcW w:w="1022" w:type="dxa"/>
            <w:vAlign w:val="center"/>
          </w:tcPr>
          <w:p w14:paraId="78A6B71A" w14:textId="080BD3BB" w:rsidR="00DD6629" w:rsidRPr="00120AA6" w:rsidRDefault="00DD6629" w:rsidP="00DD6629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14:paraId="2ECB4C1E" w14:textId="68E628C6" w:rsidR="00DD6629" w:rsidRPr="003B1713" w:rsidRDefault="00DD6629" w:rsidP="00DD6629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bookmarkStart w:id="3" w:name="_Hlk177631273"/>
            <w:r w:rsidRPr="00B1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Планиране и провеждане на часа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Самоподготовка и Занимания по интереси</w:t>
            </w:r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276" w:type="dxa"/>
          </w:tcPr>
          <w:p w14:paraId="4833F57D" w14:textId="645E6F1E" w:rsidR="00DD6629" w:rsidRPr="003B1713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0C5D870B" w14:textId="15D9B2DC" w:rsidR="00DD6629" w:rsidRPr="003B1713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Брой проверени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учители</w:t>
            </w:r>
          </w:p>
        </w:tc>
        <w:tc>
          <w:tcPr>
            <w:tcW w:w="1276" w:type="dxa"/>
          </w:tcPr>
          <w:p w14:paraId="7B12612C" w14:textId="54D78AA8" w:rsidR="00DD6629" w:rsidRPr="003B1713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B26CD53" w14:textId="523636B7" w:rsidR="00DD6629" w:rsidRPr="003B1713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A9F91D6" w14:textId="73B2018D" w:rsidR="00DD6629" w:rsidRPr="003B1713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06AAB0C9" w14:textId="77777777" w:rsidR="00DD6629" w:rsidRPr="003B1713" w:rsidRDefault="00DD6629" w:rsidP="00DD6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629" w:rsidRPr="00EF53F0" w14:paraId="0DDC4654" w14:textId="77777777" w:rsidTr="00EE43E5">
        <w:tc>
          <w:tcPr>
            <w:tcW w:w="1022" w:type="dxa"/>
            <w:vAlign w:val="center"/>
          </w:tcPr>
          <w:p w14:paraId="337E345B" w14:textId="7C8567D8" w:rsidR="00DD6629" w:rsidRPr="00120AA6" w:rsidRDefault="00DD6629" w:rsidP="00DD6629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528" w:type="dxa"/>
            <w:vAlign w:val="center"/>
          </w:tcPr>
          <w:p w14:paraId="0BAB647F" w14:textId="559C18C7" w:rsidR="00DD6629" w:rsidRPr="00B149D0" w:rsidRDefault="00DD6629" w:rsidP="00DD6629">
            <w:pPr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 върху провеждането на поправителните изпити.</w:t>
            </w:r>
          </w:p>
        </w:tc>
        <w:tc>
          <w:tcPr>
            <w:tcW w:w="1276" w:type="dxa"/>
          </w:tcPr>
          <w:p w14:paraId="493B2305" w14:textId="6D3D07B5" w:rsidR="00DD6629" w:rsidRPr="003B1713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7CBB4A35" w14:textId="595DA915" w:rsidR="00DD6629" w:rsidRPr="003B1713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Брой проверени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учители</w:t>
            </w:r>
          </w:p>
        </w:tc>
        <w:tc>
          <w:tcPr>
            <w:tcW w:w="1276" w:type="dxa"/>
          </w:tcPr>
          <w:p w14:paraId="381AD9D3" w14:textId="15701EC6" w:rsidR="00DD6629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7923562E" w14:textId="67E88C4B" w:rsidR="00DD6629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5BAE1D71" w14:textId="3098F940" w:rsidR="00DD6629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41AC6645" w14:textId="77777777" w:rsidR="00DD6629" w:rsidRPr="003B1713" w:rsidRDefault="00DD6629" w:rsidP="00DD6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629" w:rsidRPr="00EF53F0" w14:paraId="7B87427C" w14:textId="77777777" w:rsidTr="00EE43E5">
        <w:tc>
          <w:tcPr>
            <w:tcW w:w="1022" w:type="dxa"/>
            <w:vAlign w:val="center"/>
          </w:tcPr>
          <w:p w14:paraId="161F2633" w14:textId="0987521E" w:rsidR="00DD6629" w:rsidRPr="00120AA6" w:rsidRDefault="00DD6629" w:rsidP="00DD6629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528" w:type="dxa"/>
            <w:vAlign w:val="center"/>
          </w:tcPr>
          <w:p w14:paraId="44092315" w14:textId="7081E0E9" w:rsidR="00DD6629" w:rsidRPr="004C184C" w:rsidRDefault="00DD6629" w:rsidP="00DD6629">
            <w:pPr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 върху провеждането и резултатите от училищния кръг на олимпиадите.</w:t>
            </w:r>
          </w:p>
        </w:tc>
        <w:tc>
          <w:tcPr>
            <w:tcW w:w="1276" w:type="dxa"/>
          </w:tcPr>
          <w:p w14:paraId="2D93AB15" w14:textId="7D99C44B" w:rsidR="00DD6629" w:rsidRPr="003B1713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1516FEED" w14:textId="0F0C623E" w:rsidR="00DD6629" w:rsidRPr="003B1713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Брой проверени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учители</w:t>
            </w:r>
          </w:p>
        </w:tc>
        <w:tc>
          <w:tcPr>
            <w:tcW w:w="1276" w:type="dxa"/>
          </w:tcPr>
          <w:p w14:paraId="2E3E89B7" w14:textId="1E2B7533" w:rsidR="00DD6629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3035ED20" w14:textId="0F4FDAFC" w:rsidR="00DD6629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1FD6AE95" w14:textId="2252B1B0" w:rsidR="00DD6629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09F44853" w14:textId="77777777" w:rsidR="00DD6629" w:rsidRPr="003B1713" w:rsidRDefault="00DD6629" w:rsidP="00DD6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629" w:rsidRPr="00EF53F0" w14:paraId="32F26C7E" w14:textId="77777777" w:rsidTr="00EE43E5">
        <w:tc>
          <w:tcPr>
            <w:tcW w:w="1022" w:type="dxa"/>
            <w:vAlign w:val="center"/>
          </w:tcPr>
          <w:p w14:paraId="38295DE4" w14:textId="66D9D700" w:rsidR="00DD6629" w:rsidRPr="00120AA6" w:rsidRDefault="00DD6629" w:rsidP="00DD6629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5528" w:type="dxa"/>
            <w:vAlign w:val="center"/>
          </w:tcPr>
          <w:p w14:paraId="2603C055" w14:textId="4BFA64F7" w:rsidR="00DD6629" w:rsidRPr="004C184C" w:rsidRDefault="00DD6629" w:rsidP="00DD6629">
            <w:pPr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 върху работата на учителите с родителите: провеждане на родителски срещи, връзката на училището със семейството, дейността на родителските активи.</w:t>
            </w:r>
          </w:p>
        </w:tc>
        <w:tc>
          <w:tcPr>
            <w:tcW w:w="1276" w:type="dxa"/>
          </w:tcPr>
          <w:p w14:paraId="78F641CF" w14:textId="4F1945F8" w:rsidR="00DD6629" w:rsidRPr="003B1713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1A47A69A" w14:textId="179E0A4C" w:rsidR="00DD6629" w:rsidRPr="003B1713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Брой проверени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учители</w:t>
            </w:r>
          </w:p>
        </w:tc>
        <w:tc>
          <w:tcPr>
            <w:tcW w:w="1276" w:type="dxa"/>
          </w:tcPr>
          <w:p w14:paraId="49CF13EC" w14:textId="7BE2D917" w:rsidR="00DD6629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83C247F" w14:textId="0B98446B" w:rsidR="00DD6629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2650D4DC" w14:textId="6D46DF79" w:rsidR="00DD6629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0602C2A8" w14:textId="77777777" w:rsidR="00DD6629" w:rsidRPr="003B1713" w:rsidRDefault="00DD6629" w:rsidP="00DD6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629" w:rsidRPr="00EF53F0" w14:paraId="2111BA43" w14:textId="77777777" w:rsidTr="00EE43E5">
        <w:tc>
          <w:tcPr>
            <w:tcW w:w="1022" w:type="dxa"/>
            <w:vAlign w:val="center"/>
          </w:tcPr>
          <w:p w14:paraId="440AB81F" w14:textId="53ACDD6C" w:rsidR="00DD6629" w:rsidRPr="00120AA6" w:rsidRDefault="00DD6629" w:rsidP="00DD6629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5528" w:type="dxa"/>
            <w:vAlign w:val="center"/>
          </w:tcPr>
          <w:p w14:paraId="6A4663E9" w14:textId="5DD56FE5" w:rsidR="00DD6629" w:rsidRPr="004C184C" w:rsidRDefault="00DD6629" w:rsidP="00DD66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 на дейността на професионалните педагогически общности и постоянните училищни комисии.</w:t>
            </w:r>
          </w:p>
        </w:tc>
        <w:tc>
          <w:tcPr>
            <w:tcW w:w="1276" w:type="dxa"/>
          </w:tcPr>
          <w:p w14:paraId="2973DC01" w14:textId="04D80720" w:rsidR="00DD6629" w:rsidRPr="003B1713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5CCBDD97" w14:textId="4498EE53" w:rsidR="00DD6629" w:rsidRPr="003B1713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Брой проверени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комисии</w:t>
            </w:r>
          </w:p>
        </w:tc>
        <w:tc>
          <w:tcPr>
            <w:tcW w:w="1276" w:type="dxa"/>
          </w:tcPr>
          <w:p w14:paraId="1400D1C9" w14:textId="59910541" w:rsidR="00DD6629" w:rsidRDefault="00C83490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7E7CBD05" w14:textId="5D46E74F" w:rsidR="00DD6629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126C6114" w14:textId="412D4E4B" w:rsidR="00DD6629" w:rsidRDefault="00DD6629" w:rsidP="00DD6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62D50445" w14:textId="77777777" w:rsidR="00DD6629" w:rsidRPr="003B1713" w:rsidRDefault="00DD6629" w:rsidP="00DD6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490" w:rsidRPr="00EF53F0" w14:paraId="17C0AEAD" w14:textId="77777777" w:rsidTr="00EE43E5">
        <w:tc>
          <w:tcPr>
            <w:tcW w:w="1022" w:type="dxa"/>
            <w:vAlign w:val="center"/>
          </w:tcPr>
          <w:p w14:paraId="433647FA" w14:textId="4D518448" w:rsidR="00C83490" w:rsidRPr="00120AA6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5528" w:type="dxa"/>
            <w:vAlign w:val="center"/>
          </w:tcPr>
          <w:p w14:paraId="1474099B" w14:textId="6DFCBE65" w:rsidR="00C83490" w:rsidRPr="004C184C" w:rsidRDefault="00C83490" w:rsidP="00C83490">
            <w:pPr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 върху организацията и провеждането на училищните тържества, празници, ритуали, изложби и конкурси, съдействащи за развитието и укрепването на общоучилищния дух и за изява на интересите и способностите на децата и учениците</w:t>
            </w:r>
          </w:p>
        </w:tc>
        <w:tc>
          <w:tcPr>
            <w:tcW w:w="1276" w:type="dxa"/>
          </w:tcPr>
          <w:p w14:paraId="42A1333C" w14:textId="500E0E50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3D3759EA" w14:textId="34542C18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0F814D0A" w14:textId="274F4B9C" w:rsidR="00C83490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6E7522BD" w14:textId="0AE209B3" w:rsidR="00C83490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1EC2B003" w14:textId="4A553141" w:rsidR="00C83490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2DE7269A" w14:textId="77777777" w:rsidR="00C83490" w:rsidRPr="003B1713" w:rsidRDefault="00C83490" w:rsidP="00C83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490" w:rsidRPr="00EF53F0" w14:paraId="1A756AA9" w14:textId="77777777" w:rsidTr="00EE43E5">
        <w:tc>
          <w:tcPr>
            <w:tcW w:w="1022" w:type="dxa"/>
            <w:vAlign w:val="center"/>
          </w:tcPr>
          <w:p w14:paraId="18B29BF0" w14:textId="7D17E0DA" w:rsidR="00C83490" w:rsidRPr="00120AA6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7631835"/>
            <w:r w:rsidRPr="00120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714F95E" w14:textId="49D92E6E" w:rsidR="00C83490" w:rsidRPr="003B1713" w:rsidRDefault="00C83490" w:rsidP="00C83490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Установяване п</w:t>
            </w:r>
            <w:r w:rsidRPr="003B171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рисъствието на учениците в учебните часове и отразяване на отсъствията в задължителната документация.</w:t>
            </w:r>
          </w:p>
        </w:tc>
        <w:tc>
          <w:tcPr>
            <w:tcW w:w="1276" w:type="dxa"/>
          </w:tcPr>
          <w:p w14:paraId="1AAF40F3" w14:textId="07CDF0D2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505B6DC9" w14:textId="717FA514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 проверени училища</w:t>
            </w:r>
          </w:p>
        </w:tc>
        <w:tc>
          <w:tcPr>
            <w:tcW w:w="1276" w:type="dxa"/>
          </w:tcPr>
          <w:p w14:paraId="5E8FAB1C" w14:textId="432023E2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8A42B03" w14:textId="773A8724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5D12E3C3" w14:textId="7111943A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38B8893B" w14:textId="77777777" w:rsidR="00C83490" w:rsidRPr="003B1713" w:rsidRDefault="00C83490" w:rsidP="00C83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490" w:rsidRPr="00EF53F0" w14:paraId="31B9795B" w14:textId="77777777" w:rsidTr="00EE43E5">
        <w:tc>
          <w:tcPr>
            <w:tcW w:w="1022" w:type="dxa"/>
            <w:vAlign w:val="center"/>
          </w:tcPr>
          <w:p w14:paraId="2BFAB2D9" w14:textId="7C4B2241" w:rsidR="00C83490" w:rsidRPr="00120AA6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BABF650" w14:textId="0276EFBA" w:rsidR="00C83490" w:rsidRPr="003B1713" w:rsidRDefault="00C83490" w:rsidP="00C83490">
            <w:pPr>
              <w:ind w:left="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41D">
              <w:rPr>
                <w:rFonts w:ascii="Times New Roman" w:hAnsi="Times New Roman"/>
                <w:color w:val="000000"/>
                <w:sz w:val="24"/>
                <w:szCs w:val="24"/>
              </w:rPr>
              <w:t>Контрол на организацията на работата на преподавателите в часовете за допълнително обучение  с изоставащи ученици  по проект „Успех за теб“</w:t>
            </w:r>
          </w:p>
        </w:tc>
        <w:tc>
          <w:tcPr>
            <w:tcW w:w="1276" w:type="dxa"/>
          </w:tcPr>
          <w:p w14:paraId="1F153FD8" w14:textId="7FD0754E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0D3F00B6" w14:textId="0CC353ED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>Брой проверени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276" w:type="dxa"/>
          </w:tcPr>
          <w:p w14:paraId="450B0548" w14:textId="4EE0874D" w:rsidR="00C83490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52D679B7" w14:textId="554722CC" w:rsidR="00C83490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0908442A" w14:textId="546454E3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1D2BBB34" w14:textId="77777777" w:rsidR="00C83490" w:rsidRPr="003B1713" w:rsidRDefault="00C83490" w:rsidP="00C83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490" w:rsidRPr="00EF53F0" w14:paraId="55A4AC94" w14:textId="77777777" w:rsidTr="00EE43E5">
        <w:tc>
          <w:tcPr>
            <w:tcW w:w="1022" w:type="dxa"/>
            <w:vAlign w:val="center"/>
          </w:tcPr>
          <w:p w14:paraId="3EFBB8C1" w14:textId="71F32DFF" w:rsidR="00C83490" w:rsidRPr="00120AA6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14:paraId="59EBA884" w14:textId="3DF285E8" w:rsidR="00C83490" w:rsidRPr="0035241D" w:rsidRDefault="00C83490" w:rsidP="00C83490">
            <w:pPr>
              <w:ind w:left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92F67">
              <w:rPr>
                <w:rFonts w:ascii="Times New Roman" w:hAnsi="Times New Roman" w:cs="Times New Roman"/>
                <w:sz w:val="24"/>
                <w:szCs w:val="24"/>
              </w:rPr>
              <w:t>Прилагане на иновативни методи и форми на работа чрез използване на технологиите в образователния процес с цел подобряване резултатите на НВО“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40ACB914" w14:textId="71492246" w:rsidR="00C83490" w:rsidRPr="00DB3CE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3D450809" w14:textId="06531EE8" w:rsidR="00C83490" w:rsidRPr="00DB3CE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>Брой проверени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276" w:type="dxa"/>
          </w:tcPr>
          <w:p w14:paraId="1C521DF5" w14:textId="701AE0C2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5540DEF" w14:textId="2E2A0F5E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54A739B4" w14:textId="51850776" w:rsidR="00C83490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2E5D8ADB" w14:textId="77777777" w:rsidR="00C83490" w:rsidRPr="003B1713" w:rsidRDefault="00C83490" w:rsidP="00C83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490" w:rsidRPr="00EF53F0" w14:paraId="689DD885" w14:textId="77777777" w:rsidTr="00EE43E5">
        <w:tc>
          <w:tcPr>
            <w:tcW w:w="1022" w:type="dxa"/>
            <w:vAlign w:val="center"/>
          </w:tcPr>
          <w:p w14:paraId="68A9F5C2" w14:textId="77777777" w:rsidR="00C83490" w:rsidRPr="00120AA6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B46110E" w14:textId="54106846" w:rsidR="00C83490" w:rsidRPr="00C83490" w:rsidRDefault="00C83490" w:rsidP="00C83490">
            <w:pPr>
              <w:ind w:lef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Административен контрол</w:t>
            </w:r>
          </w:p>
        </w:tc>
        <w:tc>
          <w:tcPr>
            <w:tcW w:w="1276" w:type="dxa"/>
          </w:tcPr>
          <w:p w14:paraId="2A093069" w14:textId="77777777" w:rsidR="00C83490" w:rsidRPr="00DB3CE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92FC51" w14:textId="77777777" w:rsidR="00C83490" w:rsidRPr="00DB3CE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E696E7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37EFD7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F8CF5D" w14:textId="77777777" w:rsidR="00C83490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80ED6" w14:textId="77777777" w:rsidR="00C83490" w:rsidRPr="003B1713" w:rsidRDefault="00C83490" w:rsidP="00C83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4"/>
      <w:tr w:rsidR="00C83490" w:rsidRPr="00EF53F0" w14:paraId="7DB1E173" w14:textId="77777777" w:rsidTr="00EE43E5">
        <w:tc>
          <w:tcPr>
            <w:tcW w:w="1022" w:type="dxa"/>
            <w:vAlign w:val="center"/>
          </w:tcPr>
          <w:p w14:paraId="3D0B0B4A" w14:textId="290D0733" w:rsidR="00C83490" w:rsidRPr="008C5AF5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14:paraId="6BBCFAF5" w14:textId="3356C905" w:rsidR="00C83490" w:rsidRPr="003B1713" w:rsidRDefault="00C83490" w:rsidP="00C83490">
            <w:pPr>
              <w:ind w:left="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училищна документация, свързана с учебния процес</w:t>
            </w:r>
          </w:p>
        </w:tc>
        <w:tc>
          <w:tcPr>
            <w:tcW w:w="1276" w:type="dxa"/>
          </w:tcPr>
          <w:p w14:paraId="4BF48A7B" w14:textId="0100BABD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559" w:type="dxa"/>
          </w:tcPr>
          <w:p w14:paraId="7F7165B9" w14:textId="260D29DF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>Брой проверени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тели/служители</w:t>
            </w:r>
          </w:p>
        </w:tc>
        <w:tc>
          <w:tcPr>
            <w:tcW w:w="1276" w:type="dxa"/>
          </w:tcPr>
          <w:p w14:paraId="3C5870A1" w14:textId="043909B4" w:rsidR="00C83490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27E5A53C" w14:textId="7FF9DE67" w:rsidR="00C83490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3000B2FC" w14:textId="35998379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25DF2C44" w14:textId="77777777" w:rsidR="00C83490" w:rsidRPr="003B1713" w:rsidRDefault="00C83490" w:rsidP="00C83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490" w:rsidRPr="00EF53F0" w14:paraId="7E89FC7C" w14:textId="77777777" w:rsidTr="00EE43E5">
        <w:tc>
          <w:tcPr>
            <w:tcW w:w="1022" w:type="dxa"/>
            <w:vAlign w:val="center"/>
          </w:tcPr>
          <w:p w14:paraId="12A693B2" w14:textId="77777777" w:rsidR="00C83490" w:rsidRPr="008C5AF5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B7CD2E8" w14:textId="04F8907D" w:rsidR="00C83490" w:rsidRPr="00C83490" w:rsidRDefault="00C83490" w:rsidP="00C83490">
            <w:pPr>
              <w:ind w:lef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на друга документация</w:t>
            </w:r>
          </w:p>
        </w:tc>
        <w:tc>
          <w:tcPr>
            <w:tcW w:w="1276" w:type="dxa"/>
          </w:tcPr>
          <w:p w14:paraId="1EB3CD73" w14:textId="77777777" w:rsidR="00C83490" w:rsidRPr="00DB3CE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DD6CF9" w14:textId="77777777" w:rsidR="00C83490" w:rsidRPr="00DB3CE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AA6F24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767419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50A983" w14:textId="77777777" w:rsidR="00C83490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83FCE7" w14:textId="77777777" w:rsidR="00C83490" w:rsidRPr="003B1713" w:rsidRDefault="00C83490" w:rsidP="00C83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490" w:rsidRPr="00EF53F0" w14:paraId="54B58C30" w14:textId="77777777" w:rsidTr="00EE43E5">
        <w:tc>
          <w:tcPr>
            <w:tcW w:w="1022" w:type="dxa"/>
            <w:vAlign w:val="center"/>
          </w:tcPr>
          <w:p w14:paraId="77289B9F" w14:textId="0D4A5C79" w:rsidR="00C83490" w:rsidRPr="008C5AF5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14:paraId="6BE721B0" w14:textId="7E92D686" w:rsidR="00C83490" w:rsidRPr="003B1713" w:rsidRDefault="00C83490" w:rsidP="00C83490">
            <w:pPr>
              <w:ind w:left="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 социално -битова дейност</w:t>
            </w:r>
          </w:p>
        </w:tc>
        <w:tc>
          <w:tcPr>
            <w:tcW w:w="1276" w:type="dxa"/>
          </w:tcPr>
          <w:p w14:paraId="1D0451C1" w14:textId="33C5D168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>Учебна 2023/2024 година</w:t>
            </w:r>
          </w:p>
        </w:tc>
        <w:tc>
          <w:tcPr>
            <w:tcW w:w="1559" w:type="dxa"/>
          </w:tcPr>
          <w:p w14:paraId="49C1137B" w14:textId="6CB349B6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CE0">
              <w:rPr>
                <w:rFonts w:ascii="Times New Roman" w:hAnsi="Times New Roman" w:cs="Times New Roman"/>
                <w:sz w:val="24"/>
                <w:szCs w:val="24"/>
              </w:rPr>
              <w:t xml:space="preserve">Брой проверени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служители</w:t>
            </w:r>
          </w:p>
        </w:tc>
        <w:tc>
          <w:tcPr>
            <w:tcW w:w="1276" w:type="dxa"/>
          </w:tcPr>
          <w:p w14:paraId="0F1542A2" w14:textId="6E2A1120" w:rsidR="00C83490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A9F860" w14:textId="5EDFF3CE" w:rsidR="00C83490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3CAA4534" w14:textId="603CFD4C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6B2DBCEC" w14:textId="77777777" w:rsidR="00C83490" w:rsidRPr="003B1713" w:rsidRDefault="00C83490" w:rsidP="00C83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490" w:rsidRPr="00EF53F0" w14:paraId="7A0429FA" w14:textId="77777777" w:rsidTr="00EE43E5">
        <w:tc>
          <w:tcPr>
            <w:tcW w:w="1022" w:type="dxa"/>
            <w:vAlign w:val="center"/>
          </w:tcPr>
          <w:p w14:paraId="1CF0E11D" w14:textId="43626E1C" w:rsidR="00C83490" w:rsidRPr="008C5AF5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5528" w:type="dxa"/>
            <w:vAlign w:val="center"/>
          </w:tcPr>
          <w:p w14:paraId="5FF8CCAE" w14:textId="6DB1B126" w:rsidR="00C83490" w:rsidRDefault="00C83490" w:rsidP="00C83490">
            <w:pPr>
              <w:ind w:left="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по спазване на правила и правилници</w:t>
            </w:r>
          </w:p>
        </w:tc>
        <w:tc>
          <w:tcPr>
            <w:tcW w:w="1276" w:type="dxa"/>
          </w:tcPr>
          <w:p w14:paraId="66D1236C" w14:textId="14E84D2A" w:rsidR="00C83490" w:rsidRPr="00DB3CE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Учебната 2024/2025година</w:t>
            </w:r>
          </w:p>
        </w:tc>
        <w:tc>
          <w:tcPr>
            <w:tcW w:w="1559" w:type="dxa"/>
          </w:tcPr>
          <w:p w14:paraId="0048DBE0" w14:textId="530BF9CA" w:rsidR="00C83490" w:rsidRPr="00DB3CE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проверени пед.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непед.специалиси</w:t>
            </w:r>
            <w:proofErr w:type="spellEnd"/>
          </w:p>
        </w:tc>
        <w:tc>
          <w:tcPr>
            <w:tcW w:w="1276" w:type="dxa"/>
          </w:tcPr>
          <w:p w14:paraId="0627DA99" w14:textId="344CEC98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41F9D83B" w14:textId="2CF597BD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14:paraId="160EA32E" w14:textId="77777777" w:rsidR="00C83490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28E91D92" w14:textId="27FCC422" w:rsidR="009214C6" w:rsidRDefault="009214C6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03E56" w14:textId="77777777" w:rsidR="00C83490" w:rsidRPr="003B1713" w:rsidRDefault="00C83490" w:rsidP="00C83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490" w:rsidRPr="00EF53F0" w14:paraId="0E4424E7" w14:textId="77777777" w:rsidTr="00962859">
        <w:tc>
          <w:tcPr>
            <w:tcW w:w="1022" w:type="dxa"/>
            <w:vMerge w:val="restart"/>
            <w:vAlign w:val="center"/>
          </w:tcPr>
          <w:p w14:paraId="5FEFD3B1" w14:textId="7F9343DD" w:rsidR="00C83490" w:rsidRPr="008C5AF5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2" w:type="dxa"/>
            <w:gridSpan w:val="7"/>
          </w:tcPr>
          <w:p w14:paraId="76B4B9AD" w14:textId="129E78BF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375C17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условия за провеждането на задължителното оценяване на знанията и уменията на учениците в края на всеки образователен етап</w:t>
            </w:r>
          </w:p>
        </w:tc>
      </w:tr>
      <w:tr w:rsidR="00C83490" w:rsidRPr="00EF53F0" w14:paraId="382C3EF2" w14:textId="77777777" w:rsidTr="00A164F8">
        <w:tc>
          <w:tcPr>
            <w:tcW w:w="1022" w:type="dxa"/>
            <w:vMerge/>
            <w:vAlign w:val="center"/>
          </w:tcPr>
          <w:p w14:paraId="65390A17" w14:textId="77777777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14:paraId="61A2A8A2" w14:textId="4E502917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Дейности: </w:t>
            </w:r>
          </w:p>
        </w:tc>
      </w:tr>
      <w:tr w:rsidR="00C83490" w:rsidRPr="00EF53F0" w14:paraId="7E341736" w14:textId="77777777" w:rsidTr="004D369D">
        <w:tc>
          <w:tcPr>
            <w:tcW w:w="1022" w:type="dxa"/>
          </w:tcPr>
          <w:p w14:paraId="1E7ED481" w14:textId="357BF65D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972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14742" w:type="dxa"/>
            <w:gridSpan w:val="7"/>
          </w:tcPr>
          <w:p w14:paraId="73903452" w14:textId="5A35CD04" w:rsidR="00C83490" w:rsidRPr="003B1713" w:rsidRDefault="00C83490" w:rsidP="00C8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C17">
              <w:rPr>
                <w:rFonts w:ascii="Times New Roman" w:hAnsi="Times New Roman"/>
                <w:b/>
                <w:sz w:val="24"/>
                <w:szCs w:val="24"/>
              </w:rPr>
              <w:t>Национална програма „Система за национално стандартизирано външно оценяване”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. </w:t>
            </w:r>
            <w:r w:rsidRPr="00B53972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Организиране и провеж</w:t>
            </w:r>
            <w:r w:rsidRPr="00B53972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softHyphen/>
            </w:r>
            <w:r w:rsidRPr="00B53972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softHyphen/>
              <w:t>дане на стандартизирано вън</w:t>
            </w:r>
            <w:r w:rsidRPr="00B53972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softHyphen/>
              <w:t>шно оценяване за НВО и за ДЗИ.</w:t>
            </w:r>
          </w:p>
        </w:tc>
      </w:tr>
      <w:tr w:rsidR="00C83490" w:rsidRPr="00B273CB" w14:paraId="5BD862EE" w14:textId="77777777" w:rsidTr="00EE43E5">
        <w:tc>
          <w:tcPr>
            <w:tcW w:w="1022" w:type="dxa"/>
            <w:vAlign w:val="center"/>
          </w:tcPr>
          <w:p w14:paraId="5995698F" w14:textId="71546FAE" w:rsidR="00C83490" w:rsidRPr="00BA4824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5528" w:type="dxa"/>
          </w:tcPr>
          <w:p w14:paraId="53FF8896" w14:textId="656A16CA" w:rsidR="00C83490" w:rsidRPr="00BA4824" w:rsidRDefault="00C83490" w:rsidP="00C83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>Организиране и провеж</w:t>
            </w: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softHyphen/>
            </w: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softHyphen/>
              <w:t>дане на стандартизирано вън</w:t>
            </w: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softHyphen/>
              <w:t>шно оценяване за НВО и за ДЗИ.</w:t>
            </w:r>
          </w:p>
        </w:tc>
        <w:tc>
          <w:tcPr>
            <w:tcW w:w="1276" w:type="dxa"/>
          </w:tcPr>
          <w:p w14:paraId="0D27C314" w14:textId="2565CD6D" w:rsidR="00C83490" w:rsidRPr="00BA4824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738EE9" w14:textId="568AC99F" w:rsidR="00C83490" w:rsidRPr="00BA4824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3E66C5" w14:textId="63D0A65A" w:rsidR="00C83490" w:rsidRPr="00BA4824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F98383" w14:textId="5A074436" w:rsidR="00C83490" w:rsidRPr="00BA4824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BAF53B" w14:textId="5CCDB0DF" w:rsidR="00C83490" w:rsidRPr="00BA4824" w:rsidRDefault="00C83490" w:rsidP="00C83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5EBF29" w14:textId="77777777" w:rsidR="00C83490" w:rsidRPr="00B273CB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490" w:rsidRPr="00B273CB" w14:paraId="001813F9" w14:textId="77777777" w:rsidTr="000466DB">
        <w:tc>
          <w:tcPr>
            <w:tcW w:w="1022" w:type="dxa"/>
            <w:vAlign w:val="center"/>
          </w:tcPr>
          <w:p w14:paraId="175838E7" w14:textId="26E9B742" w:rsidR="00C83490" w:rsidRPr="00BA4824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3.1.1.1</w:t>
            </w:r>
          </w:p>
        </w:tc>
        <w:tc>
          <w:tcPr>
            <w:tcW w:w="5528" w:type="dxa"/>
          </w:tcPr>
          <w:p w14:paraId="2E8BB3BC" w14:textId="3FB744CA" w:rsidR="00C83490" w:rsidRPr="00BA4824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Осигуряване на помощните материали и на консумативите за НВО </w:t>
            </w:r>
          </w:p>
        </w:tc>
        <w:tc>
          <w:tcPr>
            <w:tcW w:w="1276" w:type="dxa"/>
          </w:tcPr>
          <w:p w14:paraId="407B0784" w14:textId="33D37376" w:rsidR="00C83490" w:rsidRPr="00BA4824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4ADC3316" w14:textId="6FF948CF" w:rsidR="00C83490" w:rsidRPr="00BA4824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276" w:type="dxa"/>
          </w:tcPr>
          <w:p w14:paraId="7CA0AE8D" w14:textId="496B1A38" w:rsidR="00C83490" w:rsidRPr="00BA4824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3B555614" w14:textId="2CD9BB46" w:rsidR="00C83490" w:rsidRPr="00BA4824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37F2399B" w14:textId="77777777" w:rsidR="00C83490" w:rsidRDefault="00C83490" w:rsidP="00C83490">
            <w:pPr>
              <w:rPr>
                <w:rFonts w:ascii="Times New Roman" w:hAnsi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 xml:space="preserve">Началник на </w:t>
            </w:r>
          </w:p>
          <w:p w14:paraId="6298CC98" w14:textId="77777777" w:rsidR="00C83490" w:rsidRPr="001A56D8" w:rsidRDefault="00C83490" w:rsidP="00C83490">
            <w:pPr>
              <w:rPr>
                <w:rFonts w:ascii="Times New Roman" w:hAnsi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отдел ОМДК</w:t>
            </w:r>
          </w:p>
          <w:p w14:paraId="1AEDC288" w14:textId="77777777" w:rsidR="00C83490" w:rsidRDefault="00C83490" w:rsidP="00C83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Регионални комисии</w:t>
            </w:r>
          </w:p>
          <w:p w14:paraId="08E4DEF9" w14:textId="2E4C90AF" w:rsidR="00C83490" w:rsidRPr="00BA4824" w:rsidRDefault="00C83490" w:rsidP="00C83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4F4AB53F" w14:textId="77777777" w:rsidR="00C83490" w:rsidRPr="006A7244" w:rsidRDefault="00C83490" w:rsidP="00C8349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C83490" w:rsidRPr="00F81074" w14:paraId="0D331660" w14:textId="77777777" w:rsidTr="00EE43E5">
        <w:tc>
          <w:tcPr>
            <w:tcW w:w="1022" w:type="dxa"/>
            <w:vAlign w:val="center"/>
          </w:tcPr>
          <w:p w14:paraId="36C2E204" w14:textId="70F98B0F" w:rsidR="00C83490" w:rsidRPr="00BA4824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3.1.1.2.</w:t>
            </w:r>
          </w:p>
        </w:tc>
        <w:tc>
          <w:tcPr>
            <w:tcW w:w="5528" w:type="dxa"/>
          </w:tcPr>
          <w:p w14:paraId="6D6593E3" w14:textId="10A583B3" w:rsidR="00C83490" w:rsidRPr="00BA4824" w:rsidRDefault="00C83490" w:rsidP="00C83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>Осигуряване на квестори и на учители консултанти за НВО и за ДЗИ.</w:t>
            </w:r>
          </w:p>
        </w:tc>
        <w:tc>
          <w:tcPr>
            <w:tcW w:w="1276" w:type="dxa"/>
          </w:tcPr>
          <w:p w14:paraId="6CE74A2C" w14:textId="3B7EA6F2" w:rsidR="00C83490" w:rsidRPr="00BA4824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00156A9B" w14:textId="56A6140F" w:rsidR="00C83490" w:rsidRPr="00BA4824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276" w:type="dxa"/>
          </w:tcPr>
          <w:p w14:paraId="50A77015" w14:textId="3C5C79FC" w:rsidR="00C83490" w:rsidRPr="00BA4824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4283C32D" w14:textId="42C0A006" w:rsidR="00C83490" w:rsidRPr="00BA4824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53E36BE4" w14:textId="72C7DA19" w:rsidR="00C83490" w:rsidRPr="00BA4824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56AEDBCC" w14:textId="77777777" w:rsidR="00C83490" w:rsidRPr="00F81074" w:rsidRDefault="00C83490" w:rsidP="00C83490"/>
        </w:tc>
      </w:tr>
      <w:tr w:rsidR="00C83490" w:rsidRPr="00F81074" w14:paraId="444DF746" w14:textId="77777777" w:rsidTr="00EE43E5">
        <w:tc>
          <w:tcPr>
            <w:tcW w:w="1022" w:type="dxa"/>
            <w:vAlign w:val="center"/>
          </w:tcPr>
          <w:p w14:paraId="32781DA0" w14:textId="42AC1CD1" w:rsidR="00C83490" w:rsidRDefault="00C83490" w:rsidP="00C83490">
            <w:pPr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3.1.1.3.</w:t>
            </w:r>
          </w:p>
        </w:tc>
        <w:tc>
          <w:tcPr>
            <w:tcW w:w="5528" w:type="dxa"/>
          </w:tcPr>
          <w:p w14:paraId="4515401E" w14:textId="1B53E220" w:rsidR="00C83490" w:rsidRPr="001A56D8" w:rsidRDefault="00C83490" w:rsidP="00C83490">
            <w:pPr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Сформиране на комисия по организиране и провеждане </w:t>
            </w:r>
          </w:p>
        </w:tc>
        <w:tc>
          <w:tcPr>
            <w:tcW w:w="1276" w:type="dxa"/>
          </w:tcPr>
          <w:p w14:paraId="5B499331" w14:textId="4291493A" w:rsidR="00C83490" w:rsidRPr="001A56D8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30A0A5E7" w14:textId="45784E4A" w:rsidR="00C83490" w:rsidRPr="001A56D8" w:rsidRDefault="00C83490" w:rsidP="00C83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комисии</w:t>
            </w:r>
          </w:p>
        </w:tc>
        <w:tc>
          <w:tcPr>
            <w:tcW w:w="1276" w:type="dxa"/>
          </w:tcPr>
          <w:p w14:paraId="1E09665D" w14:textId="758FF6AC" w:rsidR="00C83490" w:rsidRPr="001A56D8" w:rsidRDefault="00C83490" w:rsidP="00C83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9A8B049" w14:textId="57F44061" w:rsidR="00C83490" w:rsidRPr="001A56D8" w:rsidRDefault="00C83490" w:rsidP="00C83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077FCAB2" w14:textId="3D759727" w:rsidR="00C83490" w:rsidRDefault="00C83490" w:rsidP="00C83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4C8FD0E6" w14:textId="77777777" w:rsidR="00C83490" w:rsidRPr="00F81074" w:rsidRDefault="00C83490" w:rsidP="00C83490"/>
        </w:tc>
      </w:tr>
      <w:tr w:rsidR="00C83490" w:rsidRPr="00DB0C2C" w14:paraId="58139029" w14:textId="77777777" w:rsidTr="00A13983">
        <w:tc>
          <w:tcPr>
            <w:tcW w:w="1022" w:type="dxa"/>
            <w:vMerge w:val="restart"/>
            <w:vAlign w:val="center"/>
          </w:tcPr>
          <w:p w14:paraId="3C2C3AFE" w14:textId="54388536" w:rsidR="00C83490" w:rsidRPr="007C5AE5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42" w:type="dxa"/>
            <w:gridSpan w:val="7"/>
            <w:vAlign w:val="center"/>
          </w:tcPr>
          <w:p w14:paraId="3246901E" w14:textId="13D8665C" w:rsidR="00C83490" w:rsidRPr="00DB0C2C" w:rsidRDefault="00C83490" w:rsidP="00C8349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751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F751CA">
              <w:rPr>
                <w:rFonts w:ascii="Times New Roman" w:hAnsi="Times New Roman" w:cs="Times New Roman"/>
                <w:b/>
                <w:sz w:val="24"/>
                <w:szCs w:val="24"/>
              </w:rPr>
              <w:t>Повишаване на възможностите за социализация и общуване на учениците и педагогическите специалисти извън училищната и семейната среда, както и изграждане на трайни навици за формиране на умения за учене през целия живот</w:t>
            </w:r>
          </w:p>
        </w:tc>
      </w:tr>
      <w:tr w:rsidR="00C83490" w:rsidRPr="00F81074" w14:paraId="58FB84D5" w14:textId="77777777" w:rsidTr="00095B94">
        <w:tc>
          <w:tcPr>
            <w:tcW w:w="1022" w:type="dxa"/>
            <w:vMerge/>
            <w:vAlign w:val="center"/>
          </w:tcPr>
          <w:p w14:paraId="2197DD20" w14:textId="4AA7071C" w:rsidR="00C83490" w:rsidRPr="008C5F88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14:paraId="195124BF" w14:textId="08510C47" w:rsidR="00C83490" w:rsidRPr="00B273CB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E1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490" w:rsidRPr="00F81074" w14:paraId="33A144C0" w14:textId="77777777" w:rsidTr="00B2432E">
        <w:tc>
          <w:tcPr>
            <w:tcW w:w="1022" w:type="dxa"/>
            <w:vAlign w:val="center"/>
          </w:tcPr>
          <w:p w14:paraId="4423CA3A" w14:textId="2558D9ED" w:rsidR="00C83490" w:rsidRPr="008C5F88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742" w:type="dxa"/>
            <w:gridSpan w:val="7"/>
          </w:tcPr>
          <w:p w14:paraId="19ECFC8C" w14:textId="7D9FFAD1" w:rsidR="00C83490" w:rsidRPr="00B273CB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„България – образователни маршрути”</w:t>
            </w:r>
          </w:p>
        </w:tc>
      </w:tr>
      <w:tr w:rsidR="00C83490" w:rsidRPr="00F81074" w14:paraId="58D6319B" w14:textId="77777777" w:rsidTr="00EE43E5">
        <w:tc>
          <w:tcPr>
            <w:tcW w:w="1022" w:type="dxa"/>
            <w:vAlign w:val="center"/>
          </w:tcPr>
          <w:p w14:paraId="4CD754F0" w14:textId="76D3890B" w:rsidR="00C83490" w:rsidRPr="008C5F88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528" w:type="dxa"/>
          </w:tcPr>
          <w:p w14:paraId="5326FBFB" w14:textId="77777777" w:rsidR="00C83490" w:rsidRPr="00801ED0" w:rsidRDefault="00C83490" w:rsidP="00C83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801ED0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Модул 1 „Образователни маршрути“</w:t>
            </w:r>
          </w:p>
          <w:p w14:paraId="35381B77" w14:textId="6C2DEEBE" w:rsidR="00C83490" w:rsidRPr="008C5F88" w:rsidRDefault="00C83490" w:rsidP="00C83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Подготовка  на документите и попълване на формуляр  кандидатстване  в платформата </w:t>
            </w:r>
          </w:p>
        </w:tc>
        <w:tc>
          <w:tcPr>
            <w:tcW w:w="1276" w:type="dxa"/>
          </w:tcPr>
          <w:p w14:paraId="5C73527D" w14:textId="4F44CDDE" w:rsidR="00C83490" w:rsidRPr="008C5F88" w:rsidRDefault="00C83490" w:rsidP="00C83490">
            <w:pPr>
              <w:rPr>
                <w:rFonts w:ascii="Times New Roman" w:hAnsi="Times New Roman"/>
                <w:sz w:val="24"/>
                <w:szCs w:val="24"/>
              </w:rPr>
            </w:pPr>
            <w:r w:rsidRPr="00801ED0">
              <w:rPr>
                <w:rFonts w:ascii="Times New Roman" w:hAnsi="Times New Roman" w:cs="Times New Roman"/>
                <w:sz w:val="24"/>
                <w:szCs w:val="24"/>
              </w:rPr>
              <w:t>Съобразно определените срокове по НП</w:t>
            </w:r>
          </w:p>
        </w:tc>
        <w:tc>
          <w:tcPr>
            <w:tcW w:w="1559" w:type="dxa"/>
          </w:tcPr>
          <w:p w14:paraId="0CF9B4FA" w14:textId="3CDF6E5A" w:rsidR="00C83490" w:rsidRPr="008C5F88" w:rsidRDefault="00C83490" w:rsidP="00C83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формуляри </w:t>
            </w:r>
          </w:p>
        </w:tc>
        <w:tc>
          <w:tcPr>
            <w:tcW w:w="1276" w:type="dxa"/>
          </w:tcPr>
          <w:p w14:paraId="62A0A1C7" w14:textId="2F088AB5" w:rsidR="00C83490" w:rsidRPr="008C5F88" w:rsidRDefault="00C83490" w:rsidP="00C83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76B29A8" w14:textId="30A11AB8" w:rsidR="00C83490" w:rsidRPr="008C5F88" w:rsidRDefault="00C83490" w:rsidP="00C83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7D9C5A8" w14:textId="2F8ADC5C" w:rsidR="00C83490" w:rsidRPr="008C5F88" w:rsidRDefault="00C83490" w:rsidP="00C8349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58809B64" w14:textId="77777777" w:rsidR="00C83490" w:rsidRPr="00B273CB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490" w:rsidRPr="00F81074" w14:paraId="2B022A8E" w14:textId="77777777" w:rsidTr="004B62D2">
        <w:tc>
          <w:tcPr>
            <w:tcW w:w="1022" w:type="dxa"/>
            <w:vAlign w:val="center"/>
          </w:tcPr>
          <w:p w14:paraId="69775DCC" w14:textId="4B43757A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5528" w:type="dxa"/>
          </w:tcPr>
          <w:p w14:paraId="2356570B" w14:textId="2338AA65" w:rsidR="00C83490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Подготовка на документи за отчитане и качване в платформата</w:t>
            </w:r>
          </w:p>
        </w:tc>
        <w:tc>
          <w:tcPr>
            <w:tcW w:w="1276" w:type="dxa"/>
          </w:tcPr>
          <w:p w14:paraId="4256051B" w14:textId="654EC4AA" w:rsidR="00C83490" w:rsidRPr="00EA6289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0">
              <w:rPr>
                <w:rFonts w:ascii="Times New Roman" w:hAnsi="Times New Roman" w:cs="Times New Roman"/>
                <w:sz w:val="24"/>
                <w:szCs w:val="24"/>
              </w:rPr>
              <w:t>Съобразно определените срокове по НП</w:t>
            </w:r>
          </w:p>
        </w:tc>
        <w:tc>
          <w:tcPr>
            <w:tcW w:w="1559" w:type="dxa"/>
          </w:tcPr>
          <w:p w14:paraId="19DB96E3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отчетни документи:</w:t>
            </w:r>
          </w:p>
          <w:p w14:paraId="790EBAEA" w14:textId="18382FE0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фактура и оферта</w:t>
            </w:r>
          </w:p>
        </w:tc>
        <w:tc>
          <w:tcPr>
            <w:tcW w:w="1276" w:type="dxa"/>
          </w:tcPr>
          <w:p w14:paraId="4525A89B" w14:textId="6B1B70D9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0C2170D" w14:textId="695152F3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40FB3845" w14:textId="6FE830E1" w:rsidR="00C83490" w:rsidRDefault="00C83490" w:rsidP="00C83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00AA9426" w14:textId="77777777" w:rsidR="00C83490" w:rsidRPr="00B273CB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490" w:rsidRPr="00F81074" w14:paraId="7E31F57B" w14:textId="77777777" w:rsidTr="004B62D2">
        <w:tc>
          <w:tcPr>
            <w:tcW w:w="1022" w:type="dxa"/>
            <w:vAlign w:val="center"/>
          </w:tcPr>
          <w:p w14:paraId="1BC09FF4" w14:textId="4769AF2D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5528" w:type="dxa"/>
          </w:tcPr>
          <w:p w14:paraId="39A82A90" w14:textId="77777777" w:rsidR="00C83490" w:rsidRDefault="00C83490" w:rsidP="00C83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801ED0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Модул 2 „Културните и научните институции като образователна среда“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.</w:t>
            </w:r>
          </w:p>
          <w:p w14:paraId="47C50970" w14:textId="0375B5DA" w:rsidR="00C83490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Организиране и реализиране на дейностите</w:t>
            </w:r>
          </w:p>
        </w:tc>
        <w:tc>
          <w:tcPr>
            <w:tcW w:w="1276" w:type="dxa"/>
          </w:tcPr>
          <w:p w14:paraId="6D07F78F" w14:textId="55CE1003" w:rsidR="00C83490" w:rsidRPr="00EA6289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0">
              <w:rPr>
                <w:rFonts w:ascii="Times New Roman" w:hAnsi="Times New Roman" w:cs="Times New Roman"/>
                <w:sz w:val="24"/>
                <w:szCs w:val="24"/>
              </w:rPr>
              <w:t>Съобразно определените срокове по НП</w:t>
            </w:r>
          </w:p>
        </w:tc>
        <w:tc>
          <w:tcPr>
            <w:tcW w:w="1559" w:type="dxa"/>
          </w:tcPr>
          <w:p w14:paraId="65B11C09" w14:textId="5D49162F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C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276" w:type="dxa"/>
          </w:tcPr>
          <w:p w14:paraId="568D8579" w14:textId="57E4F3C5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0E4644A2" w14:textId="0568BF96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4C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2409" w:type="dxa"/>
          </w:tcPr>
          <w:p w14:paraId="38C3ADE1" w14:textId="1E8A8A01" w:rsidR="00C83490" w:rsidRDefault="00C83490" w:rsidP="00C83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45F25EF7" w14:textId="77777777" w:rsidR="00C83490" w:rsidRPr="00B273CB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490" w:rsidRPr="00F81074" w14:paraId="509A1D92" w14:textId="77777777" w:rsidTr="004B62D2">
        <w:tc>
          <w:tcPr>
            <w:tcW w:w="1022" w:type="dxa"/>
            <w:vAlign w:val="center"/>
          </w:tcPr>
          <w:p w14:paraId="1629B32E" w14:textId="0179F2ED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5528" w:type="dxa"/>
          </w:tcPr>
          <w:p w14:paraId="58CB9A17" w14:textId="43DCF7CB" w:rsidR="00C83490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Изготвяне на отчет за реализиране на проекта </w:t>
            </w:r>
          </w:p>
        </w:tc>
        <w:tc>
          <w:tcPr>
            <w:tcW w:w="1276" w:type="dxa"/>
          </w:tcPr>
          <w:p w14:paraId="15E34EE8" w14:textId="0F1AFFC4" w:rsidR="00C83490" w:rsidRPr="00EA6289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0">
              <w:rPr>
                <w:rFonts w:ascii="Times New Roman" w:hAnsi="Times New Roman" w:cs="Times New Roman"/>
                <w:sz w:val="24"/>
                <w:szCs w:val="24"/>
              </w:rPr>
              <w:t>Съобразно определените срокове по НП</w:t>
            </w:r>
          </w:p>
        </w:tc>
        <w:tc>
          <w:tcPr>
            <w:tcW w:w="1559" w:type="dxa"/>
          </w:tcPr>
          <w:p w14:paraId="4C56D8FF" w14:textId="19D2AD9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отчети</w:t>
            </w:r>
          </w:p>
        </w:tc>
        <w:tc>
          <w:tcPr>
            <w:tcW w:w="1276" w:type="dxa"/>
          </w:tcPr>
          <w:p w14:paraId="3ACF89C0" w14:textId="425A33DA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E45FCB" w14:textId="1983FC4D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23BCECE" w14:textId="7772E219" w:rsidR="00C83490" w:rsidRDefault="00C83490" w:rsidP="00C83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1B7E72D6" w14:textId="77777777" w:rsidR="00C83490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9896F" w14:textId="77777777" w:rsidR="00C83490" w:rsidRPr="003A3233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490" w:rsidRPr="00F81074" w14:paraId="59068974" w14:textId="77777777" w:rsidTr="00F065CF">
        <w:tc>
          <w:tcPr>
            <w:tcW w:w="1022" w:type="dxa"/>
            <w:vMerge w:val="restart"/>
            <w:vAlign w:val="center"/>
          </w:tcPr>
          <w:p w14:paraId="21D648DD" w14:textId="61F4D92D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14742" w:type="dxa"/>
            <w:gridSpan w:val="7"/>
          </w:tcPr>
          <w:p w14:paraId="77C1988E" w14:textId="7D4DC10E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Изграждане и поддържане на училищни традиции, свързани с патриотичното възпитание</w:t>
            </w:r>
          </w:p>
        </w:tc>
      </w:tr>
      <w:tr w:rsidR="00C83490" w:rsidRPr="00F81074" w14:paraId="18DB6FA0" w14:textId="77777777" w:rsidTr="00DC3FC6">
        <w:tc>
          <w:tcPr>
            <w:tcW w:w="1022" w:type="dxa"/>
            <w:vMerge/>
            <w:vAlign w:val="center"/>
          </w:tcPr>
          <w:p w14:paraId="594433F2" w14:textId="77777777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14:paraId="7419B255" w14:textId="47A5517F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</w:p>
        </w:tc>
      </w:tr>
      <w:tr w:rsidR="00C83490" w:rsidRPr="00F81074" w14:paraId="6E1D5569" w14:textId="77777777" w:rsidTr="004B62D2">
        <w:tc>
          <w:tcPr>
            <w:tcW w:w="1022" w:type="dxa"/>
            <w:vAlign w:val="center"/>
          </w:tcPr>
          <w:p w14:paraId="5ADF6FC0" w14:textId="1F22F7A8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28" w:type="dxa"/>
          </w:tcPr>
          <w:p w14:paraId="48CF0386" w14:textId="47CED033" w:rsidR="00C83490" w:rsidRPr="00DF0C64" w:rsidRDefault="00C83490" w:rsidP="00C83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C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Организиране и провеждане на Националния празник на България, официални празници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F0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8C6FF4D" w14:textId="330A8A2A" w:rsidR="00C83490" w:rsidRPr="00801ED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Учебната 2024/2025 година</w:t>
            </w:r>
          </w:p>
        </w:tc>
        <w:tc>
          <w:tcPr>
            <w:tcW w:w="1559" w:type="dxa"/>
          </w:tcPr>
          <w:p w14:paraId="153CFBBA" w14:textId="406DF745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празници</w:t>
            </w:r>
          </w:p>
        </w:tc>
        <w:tc>
          <w:tcPr>
            <w:tcW w:w="1276" w:type="dxa"/>
          </w:tcPr>
          <w:p w14:paraId="5F91BE5F" w14:textId="55B3DD25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5413E5E" w14:textId="7037AE6D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0260E067" w14:textId="77777777" w:rsidR="00C83490" w:rsidRDefault="00C83490" w:rsidP="00C83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5CF7D07" w14:textId="77777777" w:rsidR="00C83490" w:rsidRDefault="00C83490" w:rsidP="00C83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57DC056F" w14:textId="77777777" w:rsidR="00C83490" w:rsidRDefault="00C83490" w:rsidP="00C83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  <w:p w14:paraId="63027FA7" w14:textId="144CBA06" w:rsidR="00C83490" w:rsidRDefault="00C83490" w:rsidP="00C83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Служители</w:t>
            </w:r>
          </w:p>
        </w:tc>
        <w:tc>
          <w:tcPr>
            <w:tcW w:w="1276" w:type="dxa"/>
          </w:tcPr>
          <w:p w14:paraId="71E80BE5" w14:textId="77777777" w:rsidR="00C83490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490" w:rsidRPr="00F81074" w14:paraId="307DF3EA" w14:textId="77777777" w:rsidTr="004B62D2">
        <w:tc>
          <w:tcPr>
            <w:tcW w:w="1022" w:type="dxa"/>
            <w:vAlign w:val="center"/>
          </w:tcPr>
          <w:p w14:paraId="70A64A84" w14:textId="171987BE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528" w:type="dxa"/>
          </w:tcPr>
          <w:p w14:paraId="36859A59" w14:textId="6C102F72" w:rsidR="00C83490" w:rsidRPr="00547FD9" w:rsidRDefault="00C83490" w:rsidP="00C834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Организиране и провеждане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Училищните традиции.</w:t>
            </w:r>
          </w:p>
        </w:tc>
        <w:tc>
          <w:tcPr>
            <w:tcW w:w="1276" w:type="dxa"/>
          </w:tcPr>
          <w:p w14:paraId="3E7F0D7E" w14:textId="4C4995A2" w:rsidR="00C83490" w:rsidRPr="00801ED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Учебната 2024/2025 година</w:t>
            </w:r>
          </w:p>
        </w:tc>
        <w:tc>
          <w:tcPr>
            <w:tcW w:w="1559" w:type="dxa"/>
          </w:tcPr>
          <w:p w14:paraId="2B35675A" w14:textId="0FDD1F28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мероприятия</w:t>
            </w:r>
          </w:p>
        </w:tc>
        <w:tc>
          <w:tcPr>
            <w:tcW w:w="1276" w:type="dxa"/>
          </w:tcPr>
          <w:p w14:paraId="3ACAB399" w14:textId="7E12FD3E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0D58CE80" w14:textId="0357361F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7E1406DD" w14:textId="77777777" w:rsidR="00C83490" w:rsidRDefault="00C83490" w:rsidP="00C83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158479E" w14:textId="77777777" w:rsidR="00C83490" w:rsidRDefault="00C83490" w:rsidP="00C83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12C051A4" w14:textId="77777777" w:rsidR="00C83490" w:rsidRDefault="00C83490" w:rsidP="00C83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  <w:p w14:paraId="22F6B6C7" w14:textId="7708C0DD" w:rsidR="00C83490" w:rsidRDefault="00C83490" w:rsidP="00C83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Служители</w:t>
            </w:r>
          </w:p>
        </w:tc>
        <w:tc>
          <w:tcPr>
            <w:tcW w:w="1276" w:type="dxa"/>
          </w:tcPr>
          <w:p w14:paraId="6DCEC58F" w14:textId="77777777" w:rsidR="00C83490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490" w:rsidRPr="00F81074" w14:paraId="1E9F5832" w14:textId="77777777" w:rsidTr="00773C26">
        <w:trPr>
          <w:trHeight w:val="838"/>
        </w:trPr>
        <w:tc>
          <w:tcPr>
            <w:tcW w:w="1022" w:type="dxa"/>
            <w:vMerge w:val="restart"/>
            <w:vAlign w:val="center"/>
          </w:tcPr>
          <w:p w14:paraId="3FC84C75" w14:textId="4EBB2F65" w:rsidR="00C83490" w:rsidRPr="00375C17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742" w:type="dxa"/>
            <w:gridSpan w:val="7"/>
          </w:tcPr>
          <w:p w14:paraId="0229F4C2" w14:textId="7032380B" w:rsidR="00C83490" w:rsidRPr="00375C17" w:rsidRDefault="00C83490" w:rsidP="00C83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Развиване на творческите способности и мотивиране на учениците за поддържане на трайни знания и развиване на интерес в областта на науките.</w:t>
            </w: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490" w:rsidRPr="00F81074" w14:paraId="2BEB02C0" w14:textId="77777777" w:rsidTr="00851894">
        <w:tc>
          <w:tcPr>
            <w:tcW w:w="1022" w:type="dxa"/>
            <w:vMerge/>
            <w:vAlign w:val="center"/>
          </w:tcPr>
          <w:p w14:paraId="782494E1" w14:textId="77777777" w:rsidR="00C83490" w:rsidRPr="00375C17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2E707952" w14:textId="77777777" w:rsidR="00C83490" w:rsidRPr="006D3463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Дейност: </w:t>
            </w:r>
          </w:p>
        </w:tc>
      </w:tr>
      <w:tr w:rsidR="00C83490" w:rsidRPr="00375C17" w14:paraId="2EDFC8D5" w14:textId="77777777" w:rsidTr="00851894">
        <w:tc>
          <w:tcPr>
            <w:tcW w:w="1022" w:type="dxa"/>
            <w:vAlign w:val="center"/>
          </w:tcPr>
          <w:p w14:paraId="71D54FEC" w14:textId="2E7010D0" w:rsidR="00C83490" w:rsidRPr="00375C17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28" w:type="dxa"/>
          </w:tcPr>
          <w:p w14:paraId="1F67F836" w14:textId="171B33E4" w:rsidR="00C83490" w:rsidRPr="00375C17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 xml:space="preserve">Оказване на методическа подкрепа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учителите за провеждане на </w:t>
            </w: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общински кръг на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 </w:t>
            </w: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2AA039C" w14:textId="166AB197" w:rsidR="00C83490" w:rsidRPr="00375C17" w:rsidRDefault="00C83490" w:rsidP="00C834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7F596942" w14:textId="162BADB2" w:rsidR="00C83490" w:rsidRPr="00375C17" w:rsidRDefault="00C83490" w:rsidP="00C834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% подпомогнати училища</w:t>
            </w:r>
          </w:p>
        </w:tc>
        <w:tc>
          <w:tcPr>
            <w:tcW w:w="1276" w:type="dxa"/>
          </w:tcPr>
          <w:p w14:paraId="24281744" w14:textId="24B35637" w:rsidR="00C83490" w:rsidRPr="00375C17" w:rsidRDefault="00C83490" w:rsidP="00C8349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</w:tcPr>
          <w:p w14:paraId="31116325" w14:textId="7305DC68" w:rsidR="00C83490" w:rsidRPr="008C5AF5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03155B4F" w14:textId="119F2982" w:rsidR="00C83490" w:rsidRPr="008C5AF5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655CA982" w14:textId="77777777" w:rsidR="00C83490" w:rsidRPr="00375C17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490" w:rsidRPr="00F81074" w14:paraId="4220B8E9" w14:textId="77777777" w:rsidTr="00851894">
        <w:tc>
          <w:tcPr>
            <w:tcW w:w="1022" w:type="dxa"/>
            <w:vAlign w:val="center"/>
          </w:tcPr>
          <w:p w14:paraId="77962A5F" w14:textId="68655A71" w:rsidR="00C83490" w:rsidRPr="003B1713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28" w:type="dxa"/>
          </w:tcPr>
          <w:p w14:paraId="1490B18C" w14:textId="77777777" w:rsidR="00C83490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провеждане на общински </w:t>
            </w:r>
          </w:p>
          <w:p w14:paraId="56E46922" w14:textId="5AF8C454" w:rsidR="00C83490" w:rsidRPr="00453C08" w:rsidRDefault="00C83490" w:rsidP="00C834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олимпиади.</w:t>
            </w:r>
            <w:r w:rsidRPr="004F0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3A2297A" w14:textId="31663044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4F00AE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00A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00AE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4F1DE4EB" w14:textId="0F70FA3E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4F00AE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276" w:type="dxa"/>
          </w:tcPr>
          <w:p w14:paraId="48E3DCAB" w14:textId="7C3CD5EA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4F00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68956908" w14:textId="44E77775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4F00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7EDE8A4F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1BB41B8" w14:textId="3A6CEB7D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77D504A9" w14:textId="77777777" w:rsidR="00C83490" w:rsidRPr="00453C08" w:rsidRDefault="00C83490" w:rsidP="00C83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490" w:rsidRPr="00F81074" w14:paraId="1359770E" w14:textId="77777777" w:rsidTr="00851894">
        <w:tc>
          <w:tcPr>
            <w:tcW w:w="1022" w:type="dxa"/>
            <w:vAlign w:val="center"/>
          </w:tcPr>
          <w:p w14:paraId="344D74B0" w14:textId="540673DC" w:rsidR="00C83490" w:rsidRPr="003B1713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528" w:type="dxa"/>
          </w:tcPr>
          <w:p w14:paraId="1A824DD2" w14:textId="7F92FEBC" w:rsidR="00C83490" w:rsidRPr="00453C08" w:rsidRDefault="00C83490" w:rsidP="00C834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ученици в олимпиади</w:t>
            </w:r>
          </w:p>
        </w:tc>
        <w:tc>
          <w:tcPr>
            <w:tcW w:w="1276" w:type="dxa"/>
          </w:tcPr>
          <w:p w14:paraId="13F02884" w14:textId="2E68CBEF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4F00AE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00A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00AE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7F4EFE68" w14:textId="48CB7BF7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ученици</w:t>
            </w:r>
          </w:p>
        </w:tc>
        <w:tc>
          <w:tcPr>
            <w:tcW w:w="1276" w:type="dxa"/>
          </w:tcPr>
          <w:p w14:paraId="1482CD4D" w14:textId="415F9CFB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790ABDA3" w14:textId="0C161264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45CC4B90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C1A1F09" w14:textId="497BA6DB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012569D3" w14:textId="77777777" w:rsidR="00C83490" w:rsidRPr="00453C08" w:rsidRDefault="00C83490" w:rsidP="00C83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490" w:rsidRPr="00F81074" w14:paraId="20AEB11D" w14:textId="77777777" w:rsidTr="005F2F77">
        <w:tc>
          <w:tcPr>
            <w:tcW w:w="1022" w:type="dxa"/>
          </w:tcPr>
          <w:p w14:paraId="12DEC352" w14:textId="3F55D09E" w:rsidR="00C83490" w:rsidRPr="00A1400E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14742" w:type="dxa"/>
            <w:gridSpan w:val="7"/>
            <w:shd w:val="clear" w:color="auto" w:fill="D6E3BC" w:themeFill="accent3" w:themeFillTint="66"/>
            <w:vAlign w:val="center"/>
          </w:tcPr>
          <w:p w14:paraId="4D8C7699" w14:textId="1A206718" w:rsidR="00C83490" w:rsidRPr="00453C08" w:rsidRDefault="00C83490" w:rsidP="00C83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7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Целенасочена персонализирана подкрепа за всяко дете при идентифициране на когнитивни и социално-емоционални дефицити </w:t>
            </w:r>
          </w:p>
        </w:tc>
      </w:tr>
      <w:tr w:rsidR="00C83490" w:rsidRPr="00F81074" w14:paraId="1B0423CC" w14:textId="77777777" w:rsidTr="004C4D78">
        <w:tc>
          <w:tcPr>
            <w:tcW w:w="1022" w:type="dxa"/>
            <w:vMerge w:val="restart"/>
          </w:tcPr>
          <w:p w14:paraId="6831D492" w14:textId="5A31173C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7"/>
            <w:shd w:val="clear" w:color="auto" w:fill="auto"/>
            <w:vAlign w:val="center"/>
          </w:tcPr>
          <w:p w14:paraId="69591EEC" w14:textId="2AB03131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7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29EB">
              <w:rPr>
                <w:rFonts w:ascii="Times New Roman" w:hAnsi="Times New Roman" w:cs="Times New Roman"/>
                <w:b/>
                <w:sz w:val="24"/>
                <w:szCs w:val="24"/>
              </w:rPr>
              <w:t>Осъществяване на подкрепа за личностно развитие и насърчаване на заложбите на децата и учениците</w:t>
            </w:r>
          </w:p>
        </w:tc>
      </w:tr>
      <w:tr w:rsidR="00C83490" w:rsidRPr="00F81074" w14:paraId="3CCFF521" w14:textId="77777777" w:rsidTr="0091692F">
        <w:tc>
          <w:tcPr>
            <w:tcW w:w="1022" w:type="dxa"/>
            <w:vMerge/>
          </w:tcPr>
          <w:p w14:paraId="1F8458EA" w14:textId="77777777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58C5F189" w14:textId="6D7622F7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7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57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C83490" w:rsidRPr="00F81074" w14:paraId="07D86705" w14:textId="77777777" w:rsidTr="00851894">
        <w:tc>
          <w:tcPr>
            <w:tcW w:w="1022" w:type="dxa"/>
            <w:vAlign w:val="center"/>
          </w:tcPr>
          <w:p w14:paraId="7A054468" w14:textId="16A64499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14:paraId="371E53BA" w14:textId="252D6B12" w:rsidR="00C83490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Пети регионален фотоконкурс за снимка с послание „Природни вдъхновения“.</w:t>
            </w:r>
          </w:p>
        </w:tc>
        <w:tc>
          <w:tcPr>
            <w:tcW w:w="1276" w:type="dxa"/>
          </w:tcPr>
          <w:p w14:paraId="217EC97C" w14:textId="296E7DEB" w:rsidR="00C83490" w:rsidRPr="004F00AE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18045565" w14:textId="0EE15E5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276" w:type="dxa"/>
          </w:tcPr>
          <w:p w14:paraId="794CB1C5" w14:textId="324648DE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E4CC79C" w14:textId="7A0F7FF1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Съобразно заявилите участие ученици</w:t>
            </w:r>
          </w:p>
        </w:tc>
        <w:tc>
          <w:tcPr>
            <w:tcW w:w="2409" w:type="dxa"/>
          </w:tcPr>
          <w:p w14:paraId="329254A9" w14:textId="760C7344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32C69895" w14:textId="77777777" w:rsidR="00C83490" w:rsidRPr="00453C08" w:rsidRDefault="00C83490" w:rsidP="00C83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490" w:rsidRPr="00F81074" w14:paraId="1DE679B6" w14:textId="77777777" w:rsidTr="00851894">
        <w:tc>
          <w:tcPr>
            <w:tcW w:w="1022" w:type="dxa"/>
            <w:vAlign w:val="center"/>
          </w:tcPr>
          <w:p w14:paraId="09008D6E" w14:textId="03A25A75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14:paraId="753E63A3" w14:textId="62DD16AB" w:rsidR="00C83490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Открита практика – дейности по интереси в ЦОУД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E9EB976" w14:textId="77777777" w:rsidR="00C83490" w:rsidRPr="00547FD9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75816AA2" w14:textId="3A3DD190" w:rsidR="00C83490" w:rsidRPr="004F00AE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559" w:type="dxa"/>
          </w:tcPr>
          <w:p w14:paraId="00E4C3F7" w14:textId="709D582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1276" w:type="dxa"/>
          </w:tcPr>
          <w:p w14:paraId="633E78A0" w14:textId="5F4BBE03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EA67E2C" w14:textId="77C55E04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C53A212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04434072" w14:textId="26531E3E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Учители/старши учители ЦДО</w:t>
            </w:r>
          </w:p>
        </w:tc>
        <w:tc>
          <w:tcPr>
            <w:tcW w:w="1276" w:type="dxa"/>
          </w:tcPr>
          <w:p w14:paraId="230BFC9B" w14:textId="77777777" w:rsidR="00C83490" w:rsidRPr="00453C08" w:rsidRDefault="00C83490" w:rsidP="00C83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490" w:rsidRPr="00F81074" w14:paraId="6B169B5B" w14:textId="77777777" w:rsidTr="004808AC">
        <w:tc>
          <w:tcPr>
            <w:tcW w:w="1022" w:type="dxa"/>
            <w:vMerge w:val="restart"/>
          </w:tcPr>
          <w:p w14:paraId="4F7E5758" w14:textId="4E1430C7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2" w:type="dxa"/>
            <w:gridSpan w:val="7"/>
            <w:vAlign w:val="center"/>
          </w:tcPr>
          <w:p w14:paraId="1E16C880" w14:textId="7076B5DF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Прилагане на политиките на приобщаващото образование при идентифициране на образователните дефицити</w:t>
            </w:r>
          </w:p>
        </w:tc>
      </w:tr>
      <w:tr w:rsidR="00C83490" w:rsidRPr="00F81074" w14:paraId="7584D8F0" w14:textId="77777777" w:rsidTr="00240E6D">
        <w:tc>
          <w:tcPr>
            <w:tcW w:w="1022" w:type="dxa"/>
            <w:vMerge/>
          </w:tcPr>
          <w:p w14:paraId="57943509" w14:textId="77777777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72E5D0B6" w14:textId="19A3AD1E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7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C83490" w:rsidRPr="00F81074" w14:paraId="32B91539" w14:textId="77777777" w:rsidTr="00851894">
        <w:tc>
          <w:tcPr>
            <w:tcW w:w="1022" w:type="dxa"/>
            <w:vAlign w:val="center"/>
          </w:tcPr>
          <w:p w14:paraId="071817E0" w14:textId="2E6D71B4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14:paraId="4258B26F" w14:textId="3D91FB44" w:rsidR="00C83490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училищна 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мрежа за сътрудничество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учители/учители ЦДО  в начален и прогимназиален етап  за разработване на методи и техники  работа с ученици от уязвимите групи</w:t>
            </w:r>
          </w:p>
        </w:tc>
        <w:tc>
          <w:tcPr>
            <w:tcW w:w="1276" w:type="dxa"/>
          </w:tcPr>
          <w:p w14:paraId="5FC21FCB" w14:textId="1AA6A69F" w:rsidR="00C83490" w:rsidRPr="004F00AE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354A95EC" w14:textId="0652EF3E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09665D26" w14:textId="1BB6DB04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418" w:type="dxa"/>
          </w:tcPr>
          <w:p w14:paraId="37102930" w14:textId="572ED3A2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2409" w:type="dxa"/>
          </w:tcPr>
          <w:p w14:paraId="5FF32A1D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22CBC19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ЗДУД</w:t>
            </w:r>
          </w:p>
          <w:p w14:paraId="0208DAA0" w14:textId="123D7053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276" w:type="dxa"/>
          </w:tcPr>
          <w:p w14:paraId="28B7EAD7" w14:textId="77777777" w:rsidR="00C83490" w:rsidRPr="00453C08" w:rsidRDefault="00C83490" w:rsidP="00C83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490" w:rsidRPr="00F81074" w14:paraId="53270C25" w14:textId="77777777" w:rsidTr="00851894">
        <w:tc>
          <w:tcPr>
            <w:tcW w:w="1022" w:type="dxa"/>
            <w:vAlign w:val="center"/>
          </w:tcPr>
          <w:p w14:paraId="691222A6" w14:textId="004D56D2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p w14:paraId="77C8340F" w14:textId="673C9AA6" w:rsidR="00C83490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Осигуряване на обща и допълнителна подкрепа</w:t>
            </w:r>
          </w:p>
        </w:tc>
        <w:tc>
          <w:tcPr>
            <w:tcW w:w="1276" w:type="dxa"/>
          </w:tcPr>
          <w:p w14:paraId="56822A05" w14:textId="50C3780F" w:rsidR="00C83490" w:rsidRPr="004F00AE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5A92E459" w14:textId="09725FB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</w:p>
        </w:tc>
        <w:tc>
          <w:tcPr>
            <w:tcW w:w="1276" w:type="dxa"/>
          </w:tcPr>
          <w:p w14:paraId="504EFEB3" w14:textId="7CCB971B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100% </w:t>
            </w:r>
          </w:p>
        </w:tc>
        <w:tc>
          <w:tcPr>
            <w:tcW w:w="1418" w:type="dxa"/>
          </w:tcPr>
          <w:p w14:paraId="018E071A" w14:textId="34BAF94C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100% нуждаещи се</w:t>
            </w:r>
          </w:p>
        </w:tc>
        <w:tc>
          <w:tcPr>
            <w:tcW w:w="2409" w:type="dxa"/>
          </w:tcPr>
          <w:p w14:paraId="44E9459F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420CA71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ЗДУД</w:t>
            </w:r>
          </w:p>
          <w:p w14:paraId="40B31D67" w14:textId="3903172F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276" w:type="dxa"/>
          </w:tcPr>
          <w:p w14:paraId="327BD1A9" w14:textId="77777777" w:rsidR="00C83490" w:rsidRPr="00453C08" w:rsidRDefault="00C83490" w:rsidP="00C83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490" w:rsidRPr="00F81074" w14:paraId="787C93F4" w14:textId="77777777" w:rsidTr="00851894">
        <w:tc>
          <w:tcPr>
            <w:tcW w:w="1022" w:type="dxa"/>
            <w:vAlign w:val="center"/>
          </w:tcPr>
          <w:p w14:paraId="423A047D" w14:textId="3F69B795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528" w:type="dxa"/>
          </w:tcPr>
          <w:p w14:paraId="46CAF47E" w14:textId="006B0D71" w:rsidR="00C83490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 мрежа с ресурсни учители от РЦППП -Търговище  за прилагане на специфични методи и техники за работа с ученици със СОП и за адаптиране на учебната среда към индивидуалните им потребности.</w:t>
            </w:r>
          </w:p>
        </w:tc>
        <w:tc>
          <w:tcPr>
            <w:tcW w:w="1276" w:type="dxa"/>
          </w:tcPr>
          <w:p w14:paraId="731271BE" w14:textId="13231219" w:rsidR="00C83490" w:rsidRPr="004F00AE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25A27C69" w14:textId="422DBCB8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276" w:type="dxa"/>
          </w:tcPr>
          <w:p w14:paraId="658BA1AF" w14:textId="4CD17B9E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100% </w:t>
            </w:r>
          </w:p>
        </w:tc>
        <w:tc>
          <w:tcPr>
            <w:tcW w:w="1418" w:type="dxa"/>
          </w:tcPr>
          <w:p w14:paraId="38C692BD" w14:textId="1B804DC4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100% е</w:t>
            </w:r>
          </w:p>
        </w:tc>
        <w:tc>
          <w:tcPr>
            <w:tcW w:w="2409" w:type="dxa"/>
          </w:tcPr>
          <w:p w14:paraId="05EA0480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4F8202C" w14:textId="24342B3A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704B6" w14:textId="77777777" w:rsidR="00C83490" w:rsidRPr="00453C08" w:rsidRDefault="00C83490" w:rsidP="00C83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490" w:rsidRPr="00F81074" w14:paraId="08B8E6D8" w14:textId="77777777" w:rsidTr="005F1329">
        <w:tc>
          <w:tcPr>
            <w:tcW w:w="1022" w:type="dxa"/>
            <w:vMerge w:val="restart"/>
          </w:tcPr>
          <w:p w14:paraId="3FCD91C2" w14:textId="25EF5276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2" w:type="dxa"/>
            <w:gridSpan w:val="7"/>
            <w:vAlign w:val="center"/>
          </w:tcPr>
          <w:p w14:paraId="2A548D2E" w14:textId="3EB2699E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63A">
              <w:rPr>
                <w:rFonts w:ascii="Times New Roman" w:hAnsi="Times New Roman" w:cs="Times New Roman"/>
                <w:b/>
                <w:sz w:val="24"/>
                <w:szCs w:val="24"/>
              </w:rPr>
              <w:t>Междуинституционално и вътрешно институционално взаимодействие, благоприятстващо обучението на деца-</w:t>
            </w:r>
            <w:proofErr w:type="spellStart"/>
            <w:r w:rsidRPr="0001263A">
              <w:rPr>
                <w:rFonts w:ascii="Times New Roman" w:hAnsi="Times New Roman" w:cs="Times New Roman"/>
                <w:b/>
                <w:sz w:val="24"/>
                <w:szCs w:val="24"/>
              </w:rPr>
              <w:t>билингви</w:t>
            </w:r>
            <w:proofErr w:type="spellEnd"/>
            <w:r w:rsidRPr="00012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детска градина и начален етап, обогатяването на речниковия запас и развиване на езиковите им компетентности, приобщаване на децата със специални потребности</w:t>
            </w:r>
          </w:p>
        </w:tc>
      </w:tr>
      <w:tr w:rsidR="00C83490" w:rsidRPr="00F81074" w14:paraId="2896B4F8" w14:textId="77777777" w:rsidTr="0030368B">
        <w:tc>
          <w:tcPr>
            <w:tcW w:w="1022" w:type="dxa"/>
            <w:vMerge/>
          </w:tcPr>
          <w:p w14:paraId="7F8CD2EB" w14:textId="77777777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63BB6ECE" w14:textId="21FE3503" w:rsidR="00C83490" w:rsidRPr="00453C08" w:rsidRDefault="00C83490" w:rsidP="00C834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C83490" w:rsidRPr="00F81074" w14:paraId="46DF6B9D" w14:textId="77777777" w:rsidTr="009B3C6D">
        <w:tc>
          <w:tcPr>
            <w:tcW w:w="1022" w:type="dxa"/>
          </w:tcPr>
          <w:p w14:paraId="3D4029B9" w14:textId="22C7139A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3. 1.</w:t>
            </w:r>
          </w:p>
        </w:tc>
        <w:tc>
          <w:tcPr>
            <w:tcW w:w="5528" w:type="dxa"/>
          </w:tcPr>
          <w:p w14:paraId="618D6743" w14:textId="348B755A" w:rsidR="00C83490" w:rsidRPr="008C5AF5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Участие на педагогически специалисти във форум за представяне на педагогически опит -Училищният спектакъл като средство за стимулиране на възприемането и ученето чрез музика, танц и приказки .</w:t>
            </w:r>
          </w:p>
        </w:tc>
        <w:tc>
          <w:tcPr>
            <w:tcW w:w="1276" w:type="dxa"/>
          </w:tcPr>
          <w:p w14:paraId="41049D83" w14:textId="77777777" w:rsidR="00C83490" w:rsidRPr="0001263A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08BF5301" w14:textId="691B8B9F" w:rsidR="00C83490" w:rsidRPr="004F00AE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559" w:type="dxa"/>
          </w:tcPr>
          <w:p w14:paraId="2EE002CA" w14:textId="68026E32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 специалисти</w:t>
            </w:r>
          </w:p>
        </w:tc>
        <w:tc>
          <w:tcPr>
            <w:tcW w:w="1276" w:type="dxa"/>
          </w:tcPr>
          <w:p w14:paraId="62D7C66A" w14:textId="70C724AF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E3B1D8" w14:textId="6E74D536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C2A5D12" w14:textId="6A88CE12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</w:t>
            </w:r>
          </w:p>
        </w:tc>
        <w:tc>
          <w:tcPr>
            <w:tcW w:w="1276" w:type="dxa"/>
          </w:tcPr>
          <w:p w14:paraId="60415ED1" w14:textId="77777777" w:rsidR="00C83490" w:rsidRPr="00453C08" w:rsidRDefault="00C83490" w:rsidP="00C83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490" w:rsidRPr="00F81074" w14:paraId="111865DB" w14:textId="77777777" w:rsidTr="00851894">
        <w:tc>
          <w:tcPr>
            <w:tcW w:w="1022" w:type="dxa"/>
            <w:vAlign w:val="center"/>
          </w:tcPr>
          <w:p w14:paraId="45529C0B" w14:textId="06AFD0C8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8" w:type="dxa"/>
          </w:tcPr>
          <w:p w14:paraId="0D3921F3" w14:textId="49DD3ACD" w:rsidR="00C83490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 на педагогически опит „</w:t>
            </w: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Училищният спектакъл като средство за стимулиране на възприемането и ученето чрез музика, танц и приказки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</w:tcPr>
          <w:p w14:paraId="339B7E0D" w14:textId="77777777" w:rsidR="00C83490" w:rsidRPr="0001263A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63D8137C" w14:textId="6F3F7BB5" w:rsidR="00C83490" w:rsidRPr="004F00AE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559" w:type="dxa"/>
          </w:tcPr>
          <w:p w14:paraId="73705C54" w14:textId="7179B76D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 специалисти</w:t>
            </w:r>
          </w:p>
        </w:tc>
        <w:tc>
          <w:tcPr>
            <w:tcW w:w="1276" w:type="dxa"/>
          </w:tcPr>
          <w:p w14:paraId="3892EC04" w14:textId="127703C9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77525B3" w14:textId="34B94C1E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7A4EC4C8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Ръководители на ВГ „Пепеляшка“</w:t>
            </w:r>
          </w:p>
          <w:p w14:paraId="41A415F8" w14:textId="77777777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Мажоретен състав</w:t>
            </w:r>
          </w:p>
          <w:p w14:paraId="64343278" w14:textId="26030AFA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Ресурсен учител</w:t>
            </w:r>
          </w:p>
        </w:tc>
        <w:tc>
          <w:tcPr>
            <w:tcW w:w="1276" w:type="dxa"/>
          </w:tcPr>
          <w:p w14:paraId="41811BE8" w14:textId="77777777" w:rsidR="00C83490" w:rsidRPr="00453C08" w:rsidRDefault="00C83490" w:rsidP="00C83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490" w:rsidRPr="00F81074" w14:paraId="193CE4E2" w14:textId="77777777" w:rsidTr="00851894">
        <w:tc>
          <w:tcPr>
            <w:tcW w:w="1022" w:type="dxa"/>
            <w:vAlign w:val="center"/>
          </w:tcPr>
          <w:p w14:paraId="7C878909" w14:textId="72A837FA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28" w:type="dxa"/>
          </w:tcPr>
          <w:p w14:paraId="76A12849" w14:textId="747AB3A7" w:rsidR="00C83490" w:rsidRPr="005E51A4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5E51A4">
              <w:rPr>
                <w:rFonts w:ascii="Times New Roman" w:hAnsi="Times New Roman" w:cs="Times New Roman"/>
              </w:rPr>
              <w:t xml:space="preserve"> кампания „Походът на книгите“ и други инициативи, подкрепящи ученици и учители за преодоляване на дефицитите в обучението по БЕЛ.</w:t>
            </w:r>
          </w:p>
        </w:tc>
        <w:tc>
          <w:tcPr>
            <w:tcW w:w="1276" w:type="dxa"/>
          </w:tcPr>
          <w:p w14:paraId="0A6DDA25" w14:textId="77777777" w:rsidR="00C83490" w:rsidRPr="0001263A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1F9368D7" w14:textId="3356811A" w:rsidR="00C83490" w:rsidRPr="004F00AE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559" w:type="dxa"/>
          </w:tcPr>
          <w:p w14:paraId="7529BE5E" w14:textId="18A39D1C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Брой подкрепени инициативи</w:t>
            </w:r>
          </w:p>
        </w:tc>
        <w:tc>
          <w:tcPr>
            <w:tcW w:w="1276" w:type="dxa"/>
          </w:tcPr>
          <w:p w14:paraId="5D791A2D" w14:textId="57CF0CC5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418" w:type="dxa"/>
          </w:tcPr>
          <w:p w14:paraId="09EE1E45" w14:textId="3D29B3FD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Съгласно подадени заявки</w:t>
            </w:r>
          </w:p>
        </w:tc>
        <w:tc>
          <w:tcPr>
            <w:tcW w:w="2409" w:type="dxa"/>
          </w:tcPr>
          <w:p w14:paraId="0F0C0274" w14:textId="03EAC343" w:rsidR="00C83490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Старши експерт за ОНЕ</w:t>
            </w:r>
          </w:p>
        </w:tc>
        <w:tc>
          <w:tcPr>
            <w:tcW w:w="1276" w:type="dxa"/>
          </w:tcPr>
          <w:p w14:paraId="5AC6D742" w14:textId="77777777" w:rsidR="00C83490" w:rsidRPr="00453C08" w:rsidRDefault="00C83490" w:rsidP="00C83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490" w:rsidRPr="00F81074" w14:paraId="3B87C798" w14:textId="77777777" w:rsidTr="0038405F">
        <w:tc>
          <w:tcPr>
            <w:tcW w:w="1022" w:type="dxa"/>
            <w:vAlign w:val="center"/>
          </w:tcPr>
          <w:p w14:paraId="27F2D368" w14:textId="7C4426B1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42" w:type="dxa"/>
            <w:gridSpan w:val="7"/>
            <w:shd w:val="clear" w:color="auto" w:fill="D6E3BC" w:themeFill="accent3" w:themeFillTint="66"/>
            <w:vAlign w:val="center"/>
          </w:tcPr>
          <w:p w14:paraId="1C887F49" w14:textId="50945A5E" w:rsidR="00C83490" w:rsidRPr="00453C08" w:rsidRDefault="00C83490" w:rsidP="00C83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7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Повишаване на образователните резултати на учениците чрез дигитализация на образователния процес</w:t>
            </w:r>
          </w:p>
        </w:tc>
      </w:tr>
      <w:tr w:rsidR="00C83490" w:rsidRPr="00F81074" w14:paraId="494453C3" w14:textId="77777777" w:rsidTr="00604677">
        <w:tc>
          <w:tcPr>
            <w:tcW w:w="1022" w:type="dxa"/>
            <w:vMerge w:val="restart"/>
          </w:tcPr>
          <w:p w14:paraId="3E23E9AE" w14:textId="77777777" w:rsidR="00C83490" w:rsidRPr="00375C17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14:paraId="384A06CE" w14:textId="477A693B" w:rsidR="00C83490" w:rsidRPr="00375C17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0AF3E27C" w14:textId="18D1E63D" w:rsidR="00C83490" w:rsidRPr="00375C17" w:rsidRDefault="00C83490" w:rsidP="00C83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B87469">
              <w:t xml:space="preserve">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целенасочена подкрепа за творчески работещите училища и учители за търсене и постигане на промяна в начина на преподаване</w:t>
            </w:r>
          </w:p>
        </w:tc>
      </w:tr>
      <w:tr w:rsidR="00C83490" w:rsidRPr="00F81074" w14:paraId="24342046" w14:textId="77777777" w:rsidTr="00FC40EC">
        <w:trPr>
          <w:trHeight w:val="562"/>
        </w:trPr>
        <w:tc>
          <w:tcPr>
            <w:tcW w:w="1022" w:type="dxa"/>
            <w:vMerge/>
          </w:tcPr>
          <w:p w14:paraId="5D4E39D4" w14:textId="77777777" w:rsidR="00C83490" w:rsidRPr="00375C17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1D0D59A0" w14:textId="62A09984" w:rsidR="00C83490" w:rsidRPr="00375C17" w:rsidRDefault="00C83490" w:rsidP="00C83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C83490" w:rsidRPr="000930BD" w14:paraId="291B9BE4" w14:textId="77777777" w:rsidTr="003E1089">
        <w:tc>
          <w:tcPr>
            <w:tcW w:w="1022" w:type="dxa"/>
          </w:tcPr>
          <w:p w14:paraId="6CE66A6A" w14:textId="0A91C6CE" w:rsidR="00C83490" w:rsidRPr="00EE5EFE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088567"/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5528" w:type="dxa"/>
          </w:tcPr>
          <w:p w14:paraId="5E8D5E6A" w14:textId="4048C9AD" w:rsidR="00C83490" w:rsidRPr="00EE5EFE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Работна среща за представяне на ресурсите от „Виртуално хранилище“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52786AA" w14:textId="77777777" w:rsidR="00C83490" w:rsidRPr="00547FD9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</w:p>
          <w:p w14:paraId="706BF6BA" w14:textId="2865D5EA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559" w:type="dxa"/>
          </w:tcPr>
          <w:p w14:paraId="78E51ED3" w14:textId="6A9661F9" w:rsidR="00C83490" w:rsidRPr="00EE5EFE" w:rsidRDefault="00C83490" w:rsidP="00C83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 специалисти </w:t>
            </w:r>
          </w:p>
        </w:tc>
        <w:tc>
          <w:tcPr>
            <w:tcW w:w="1276" w:type="dxa"/>
          </w:tcPr>
          <w:p w14:paraId="08DC7C2B" w14:textId="68E59CBE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D942650" w14:textId="4BBB2560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78E7061" w14:textId="236D2CF8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ИЦ</w:t>
            </w:r>
          </w:p>
        </w:tc>
        <w:tc>
          <w:tcPr>
            <w:tcW w:w="1276" w:type="dxa"/>
          </w:tcPr>
          <w:p w14:paraId="7E79FE3E" w14:textId="77777777" w:rsidR="00C83490" w:rsidRPr="000930BD" w:rsidRDefault="00C83490" w:rsidP="00C8349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83490" w:rsidRPr="000930BD" w14:paraId="6C182036" w14:textId="77777777" w:rsidTr="003E1089">
        <w:tc>
          <w:tcPr>
            <w:tcW w:w="1022" w:type="dxa"/>
          </w:tcPr>
          <w:p w14:paraId="54B0494B" w14:textId="6595B37B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5528" w:type="dxa"/>
          </w:tcPr>
          <w:p w14:paraId="09F8B62A" w14:textId="0526F248" w:rsidR="00C83490" w:rsidRPr="00EE5EFE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в семинар за представяне на добри практики </w:t>
            </w:r>
            <w:r w:rsidRPr="00AB0351">
              <w:rPr>
                <w:rFonts w:ascii="Times New Roman" w:hAnsi="Times New Roman" w:cs="Times New Roman"/>
                <w:sz w:val="24"/>
                <w:szCs w:val="24"/>
              </w:rPr>
              <w:t xml:space="preserve">„Облачните технологии в образователния процес по математика“ </w:t>
            </w:r>
          </w:p>
        </w:tc>
        <w:tc>
          <w:tcPr>
            <w:tcW w:w="1276" w:type="dxa"/>
          </w:tcPr>
          <w:p w14:paraId="25711CA9" w14:textId="7350E623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7F654A18" w14:textId="6305DCC8" w:rsidR="00C83490" w:rsidRPr="00EE5EFE" w:rsidRDefault="00C83490" w:rsidP="00C83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276" w:type="dxa"/>
          </w:tcPr>
          <w:p w14:paraId="6BD87E97" w14:textId="24A72B18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B7D5B11" w14:textId="46D601EA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31B90E3" w14:textId="361CB955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по математика</w:t>
            </w:r>
          </w:p>
        </w:tc>
        <w:tc>
          <w:tcPr>
            <w:tcW w:w="1276" w:type="dxa"/>
          </w:tcPr>
          <w:p w14:paraId="13923C18" w14:textId="77777777" w:rsidR="00C83490" w:rsidRPr="000930BD" w:rsidRDefault="00C83490" w:rsidP="00C8349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83490" w:rsidRPr="000930BD" w14:paraId="56DD5453" w14:textId="77777777" w:rsidTr="00851894">
        <w:tc>
          <w:tcPr>
            <w:tcW w:w="1022" w:type="dxa"/>
            <w:vAlign w:val="center"/>
          </w:tcPr>
          <w:p w14:paraId="1CE6742F" w14:textId="230F5ED9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5528" w:type="dxa"/>
          </w:tcPr>
          <w:p w14:paraId="5003DD87" w14:textId="52A812CB" w:rsidR="00C83490" w:rsidRPr="00EE5EFE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в 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Работна среща за представяне на ресурсите от „Виртуално хранилище“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3CB1D2C" w14:textId="77777777" w:rsidR="00C83490" w:rsidRPr="00547FD9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</w:p>
          <w:p w14:paraId="3F56758F" w14:textId="122AEF5D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559" w:type="dxa"/>
          </w:tcPr>
          <w:p w14:paraId="72E8CFE7" w14:textId="0F5AF7B9" w:rsidR="00C83490" w:rsidRPr="00EE5EFE" w:rsidRDefault="00C83490" w:rsidP="00C83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276" w:type="dxa"/>
          </w:tcPr>
          <w:p w14:paraId="687CD2C4" w14:textId="2F18FA46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7AEA12B" w14:textId="6C460AB2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63A9FF2" w14:textId="77777777" w:rsidR="00422427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</w:t>
            </w:r>
          </w:p>
          <w:p w14:paraId="21699AAE" w14:textId="2C9BF60A" w:rsidR="00C83490" w:rsidRPr="00EE5EFE" w:rsidRDefault="00422427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начален етап</w:t>
            </w:r>
          </w:p>
        </w:tc>
        <w:tc>
          <w:tcPr>
            <w:tcW w:w="1276" w:type="dxa"/>
          </w:tcPr>
          <w:p w14:paraId="6B5FD78E" w14:textId="77777777" w:rsidR="00C83490" w:rsidRPr="000930BD" w:rsidRDefault="00C83490" w:rsidP="00C8349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83490" w:rsidRPr="000930BD" w14:paraId="62853700" w14:textId="77777777" w:rsidTr="003E1089">
        <w:tc>
          <w:tcPr>
            <w:tcW w:w="1022" w:type="dxa"/>
          </w:tcPr>
          <w:p w14:paraId="4E2F1704" w14:textId="76D94AEF" w:rsidR="00C83490" w:rsidRDefault="00C83490" w:rsidP="00C83490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F92CBD1" w14:textId="6C1A7FCB" w:rsidR="00C83490" w:rsidRPr="00EE5EFE" w:rsidRDefault="00C83490" w:rsidP="00C8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</w:t>
            </w: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 xml:space="preserve">Обогатяване на ресурсите в мрежата „Учители в начален етап“ от област Търговище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 на добри практики.</w:t>
            </w:r>
          </w:p>
        </w:tc>
        <w:tc>
          <w:tcPr>
            <w:tcW w:w="1276" w:type="dxa"/>
          </w:tcPr>
          <w:p w14:paraId="6972BF3A" w14:textId="77777777" w:rsidR="00C83490" w:rsidRPr="0001263A" w:rsidRDefault="00C83490" w:rsidP="00C8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3DA20930" w14:textId="721F111F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559" w:type="dxa"/>
          </w:tcPr>
          <w:p w14:paraId="0C473E72" w14:textId="2CE0D889" w:rsidR="00C83490" w:rsidRPr="00EE5EFE" w:rsidRDefault="00C83490" w:rsidP="00C83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ресурси</w:t>
            </w:r>
          </w:p>
        </w:tc>
        <w:tc>
          <w:tcPr>
            <w:tcW w:w="1276" w:type="dxa"/>
          </w:tcPr>
          <w:p w14:paraId="2433643F" w14:textId="18A9E8A8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2998DA4" w14:textId="4BCC2873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37DBB4BB" w14:textId="054A821B" w:rsidR="00C83490" w:rsidRPr="00EE5EFE" w:rsidRDefault="00C83490" w:rsidP="00C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Учители в начален етап </w:t>
            </w:r>
          </w:p>
        </w:tc>
        <w:tc>
          <w:tcPr>
            <w:tcW w:w="1276" w:type="dxa"/>
          </w:tcPr>
          <w:p w14:paraId="02B12FD9" w14:textId="77777777" w:rsidR="00C83490" w:rsidRPr="000930BD" w:rsidRDefault="00C83490" w:rsidP="00C8349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bookmarkEnd w:id="5"/>
      <w:tr w:rsidR="00422427" w:rsidRPr="000930BD" w14:paraId="3517E620" w14:textId="77777777" w:rsidTr="003E1089">
        <w:tc>
          <w:tcPr>
            <w:tcW w:w="1022" w:type="dxa"/>
          </w:tcPr>
          <w:p w14:paraId="3A8B3656" w14:textId="03CCBD03" w:rsidR="00422427" w:rsidRPr="0001263A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5528" w:type="dxa"/>
          </w:tcPr>
          <w:p w14:paraId="09B0564A" w14:textId="1B3C97E2" w:rsidR="00422427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Работна среща за представяне на ресурсите от „Виртуално хранилище“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E9B8586" w14:textId="77777777" w:rsidR="00422427" w:rsidRPr="00547FD9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</w:p>
          <w:p w14:paraId="4CEB0E94" w14:textId="2F5E7060" w:rsidR="00422427" w:rsidRPr="0001263A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559" w:type="dxa"/>
          </w:tcPr>
          <w:p w14:paraId="709B185B" w14:textId="5509CEBE" w:rsidR="00422427" w:rsidRPr="0001263A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 специалисти </w:t>
            </w:r>
          </w:p>
        </w:tc>
        <w:tc>
          <w:tcPr>
            <w:tcW w:w="1276" w:type="dxa"/>
          </w:tcPr>
          <w:p w14:paraId="09025E09" w14:textId="744D2DE1" w:rsidR="00422427" w:rsidRDefault="00422427" w:rsidP="004224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ADE463A" w14:textId="4FE60F4B" w:rsidR="00422427" w:rsidRPr="0001263A" w:rsidRDefault="00422427" w:rsidP="004224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F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C38F96E" w14:textId="36142A94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 учител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30C5F36A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01B8E64D" w14:textId="77777777" w:rsidTr="00F91952">
        <w:tc>
          <w:tcPr>
            <w:tcW w:w="1022" w:type="dxa"/>
          </w:tcPr>
          <w:p w14:paraId="4AAEECCE" w14:textId="305D3BD2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3BF8682" w14:textId="25AA11DE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Обогатяване на ресурсите в мрежата “Учители в начален етап“</w:t>
            </w:r>
          </w:p>
        </w:tc>
        <w:tc>
          <w:tcPr>
            <w:tcW w:w="1276" w:type="dxa"/>
          </w:tcPr>
          <w:p w14:paraId="1E7851CE" w14:textId="77777777" w:rsidR="00422427" w:rsidRPr="00547FD9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</w:p>
          <w:p w14:paraId="559803BD" w14:textId="08E6FCC5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559" w:type="dxa"/>
          </w:tcPr>
          <w:p w14:paraId="43D453AF" w14:textId="207BB622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 специалисти </w:t>
            </w:r>
          </w:p>
        </w:tc>
        <w:tc>
          <w:tcPr>
            <w:tcW w:w="1276" w:type="dxa"/>
          </w:tcPr>
          <w:p w14:paraId="439B3B3D" w14:textId="45070267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53C64C2" w14:textId="066A1B06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68F238E5" w14:textId="0DBF96D9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учители/учители в начален етап</w:t>
            </w:r>
          </w:p>
        </w:tc>
        <w:tc>
          <w:tcPr>
            <w:tcW w:w="1276" w:type="dxa"/>
          </w:tcPr>
          <w:p w14:paraId="2F7DA1E7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6EEC1937" w14:textId="77777777" w:rsidTr="00F44C4F">
        <w:tc>
          <w:tcPr>
            <w:tcW w:w="1022" w:type="dxa"/>
            <w:vMerge w:val="restart"/>
          </w:tcPr>
          <w:p w14:paraId="29D9E07F" w14:textId="2BF3C638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742" w:type="dxa"/>
            <w:gridSpan w:val="7"/>
          </w:tcPr>
          <w:p w14:paraId="1658FCEF" w14:textId="77F150B1" w:rsidR="00422427" w:rsidRPr="000930BD" w:rsidRDefault="00422427" w:rsidP="004224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Създаване на условия за подобряване на резултатите на учениците,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развиване на критичното им мислене, уменията на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422427" w:rsidRPr="000930BD" w14:paraId="46492857" w14:textId="77777777" w:rsidTr="007104B9">
        <w:tc>
          <w:tcPr>
            <w:tcW w:w="1022" w:type="dxa"/>
            <w:vMerge/>
          </w:tcPr>
          <w:p w14:paraId="3EB30323" w14:textId="77777777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14:paraId="6F12FB8C" w14:textId="49C90E29" w:rsidR="00422427" w:rsidRPr="000930BD" w:rsidRDefault="00422427" w:rsidP="004224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422427" w:rsidRPr="000930BD" w14:paraId="158FB6F9" w14:textId="77777777" w:rsidTr="00FF7316">
        <w:tc>
          <w:tcPr>
            <w:tcW w:w="1022" w:type="dxa"/>
          </w:tcPr>
          <w:p w14:paraId="262D2E9A" w14:textId="51CC48E2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5528" w:type="dxa"/>
          </w:tcPr>
          <w:p w14:paraId="2E619BEB" w14:textId="2DC89887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47F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Регионална ученическа конференция „История и памет“</w:t>
            </w: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032CBF2" w14:textId="77777777" w:rsidR="00422427" w:rsidRPr="00547FD9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</w:p>
          <w:p w14:paraId="71A75545" w14:textId="27C6BDBC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учебната 2024/2025 г. </w:t>
            </w:r>
          </w:p>
        </w:tc>
        <w:tc>
          <w:tcPr>
            <w:tcW w:w="1559" w:type="dxa"/>
          </w:tcPr>
          <w:p w14:paraId="0E699F54" w14:textId="77777777" w:rsidR="00422427" w:rsidRPr="00547FD9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  <w:p w14:paraId="3B7F1C2C" w14:textId="7E84A384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участвали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</w:p>
        </w:tc>
        <w:tc>
          <w:tcPr>
            <w:tcW w:w="1276" w:type="dxa"/>
          </w:tcPr>
          <w:p w14:paraId="1668913D" w14:textId="327A11F7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4988F0D" w14:textId="0A3124EF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BB4C0E9" w14:textId="01225B1E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ИЦ</w:t>
            </w:r>
          </w:p>
        </w:tc>
        <w:tc>
          <w:tcPr>
            <w:tcW w:w="1276" w:type="dxa"/>
          </w:tcPr>
          <w:p w14:paraId="505986A8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50CBE4E9" w14:textId="77777777" w:rsidTr="00FF7316">
        <w:tc>
          <w:tcPr>
            <w:tcW w:w="1022" w:type="dxa"/>
          </w:tcPr>
          <w:p w14:paraId="28F9B6E6" w14:textId="35EDB2C4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5528" w:type="dxa"/>
          </w:tcPr>
          <w:p w14:paraId="0EEA4E0E" w14:textId="63F665E7" w:rsidR="00422427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 ОССДОС, </w:t>
            </w:r>
            <w:r w:rsidRPr="00EE5EFE">
              <w:rPr>
                <w:rFonts w:ascii="Times New Roman" w:hAnsi="Times New Roman" w:cs="Times New Roman"/>
                <w:sz w:val="24"/>
                <w:szCs w:val="24"/>
              </w:rPr>
              <w:t xml:space="preserve"> Модул 1 „Съвременна среда за качествено обучение по хуманит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5EFE">
              <w:rPr>
                <w:rFonts w:ascii="Times New Roman" w:hAnsi="Times New Roman" w:cs="Times New Roman"/>
                <w:sz w:val="24"/>
                <w:szCs w:val="24"/>
              </w:rPr>
              <w:t>рни науки, изкуства и спорт“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DC120EA" w14:textId="77777777" w:rsidR="00422427" w:rsidRPr="00547FD9" w:rsidRDefault="00422427" w:rsidP="00422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51882D5" w14:textId="77777777" w:rsidR="00422427" w:rsidRPr="00547FD9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5FE658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1483F4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16F424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A0F461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1CAE23DC" w14:textId="77777777" w:rsidTr="00081599">
        <w:tc>
          <w:tcPr>
            <w:tcW w:w="1022" w:type="dxa"/>
            <w:vAlign w:val="center"/>
          </w:tcPr>
          <w:p w14:paraId="4AA38578" w14:textId="23BFFE9E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4.2.2.1.</w:t>
            </w:r>
          </w:p>
        </w:tc>
        <w:tc>
          <w:tcPr>
            <w:tcW w:w="5528" w:type="dxa"/>
          </w:tcPr>
          <w:p w14:paraId="7E44393C" w14:textId="24699FB7" w:rsidR="00422427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реализиране </w:t>
            </w:r>
            <w:r w:rsidRPr="00EE5EFE">
              <w:rPr>
                <w:rFonts w:ascii="Times New Roman" w:hAnsi="Times New Roman" w:cs="Times New Roman"/>
                <w:sz w:val="24"/>
                <w:szCs w:val="24"/>
              </w:rPr>
              <w:t xml:space="preserve">на дейностите по модула </w:t>
            </w:r>
          </w:p>
        </w:tc>
        <w:tc>
          <w:tcPr>
            <w:tcW w:w="1276" w:type="dxa"/>
          </w:tcPr>
          <w:p w14:paraId="1A54C18A" w14:textId="23FA1C2D" w:rsidR="00422427" w:rsidRPr="00547FD9" w:rsidRDefault="00422427" w:rsidP="00422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EFE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5EF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5EFE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559" w:type="dxa"/>
          </w:tcPr>
          <w:p w14:paraId="40917FA8" w14:textId="21A6AC0C" w:rsidR="00422427" w:rsidRPr="00547FD9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FE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276" w:type="dxa"/>
          </w:tcPr>
          <w:p w14:paraId="28DB3689" w14:textId="1223031C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E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7CC7EBD3" w14:textId="643AFCDF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E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1CAEF77D" w14:textId="4603DD9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7F59375F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488C9F6A" w14:textId="77777777" w:rsidTr="0020534B">
        <w:trPr>
          <w:trHeight w:val="1053"/>
        </w:trPr>
        <w:tc>
          <w:tcPr>
            <w:tcW w:w="1022" w:type="dxa"/>
            <w:vAlign w:val="center"/>
          </w:tcPr>
          <w:p w14:paraId="7F2D08DE" w14:textId="50E2F8E1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4.2.2.2.</w:t>
            </w:r>
          </w:p>
        </w:tc>
        <w:tc>
          <w:tcPr>
            <w:tcW w:w="5528" w:type="dxa"/>
          </w:tcPr>
          <w:p w14:paraId="7DBA3AC9" w14:textId="1417A4BE" w:rsidR="00422427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Изготвяне на отчет на реализираните дейности</w:t>
            </w:r>
          </w:p>
        </w:tc>
        <w:tc>
          <w:tcPr>
            <w:tcW w:w="1276" w:type="dxa"/>
          </w:tcPr>
          <w:p w14:paraId="6C6E20E3" w14:textId="12353D05" w:rsidR="00422427" w:rsidRPr="00547FD9" w:rsidRDefault="00422427" w:rsidP="00422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EFE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5EF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5EFE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559" w:type="dxa"/>
          </w:tcPr>
          <w:p w14:paraId="57F085A5" w14:textId="7FDFABE4" w:rsidR="00422427" w:rsidRPr="00547FD9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отчети</w:t>
            </w:r>
          </w:p>
        </w:tc>
        <w:tc>
          <w:tcPr>
            <w:tcW w:w="1276" w:type="dxa"/>
          </w:tcPr>
          <w:p w14:paraId="4143FB69" w14:textId="6A17DB52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B6555E4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10B745" w14:textId="42D24396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53C0E2" w14:textId="09285D8E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7C1B90BD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5499E707" w14:textId="77777777" w:rsidTr="0058324F">
        <w:tc>
          <w:tcPr>
            <w:tcW w:w="1022" w:type="dxa"/>
            <w:vMerge w:val="restart"/>
            <w:vAlign w:val="center"/>
          </w:tcPr>
          <w:p w14:paraId="08C4D1E7" w14:textId="4124BFED" w:rsidR="00422427" w:rsidRPr="001C4B28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5AF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742" w:type="dxa"/>
            <w:gridSpan w:val="7"/>
          </w:tcPr>
          <w:p w14:paraId="598168AF" w14:textId="4DC3B98F" w:rsidR="00422427" w:rsidRPr="005B00F1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B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Осигуряване на целенасочена подкрепа за творчески работещите училища и учители за търсене и постигане на промяна в начина на преподаване.</w:t>
            </w:r>
          </w:p>
        </w:tc>
      </w:tr>
      <w:tr w:rsidR="00422427" w:rsidRPr="000930BD" w14:paraId="1142647A" w14:textId="77777777" w:rsidTr="003A7CE3">
        <w:tc>
          <w:tcPr>
            <w:tcW w:w="1022" w:type="dxa"/>
            <w:vMerge/>
            <w:vAlign w:val="center"/>
          </w:tcPr>
          <w:p w14:paraId="1DE73BED" w14:textId="77777777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14:paraId="546A68C6" w14:textId="5604E2F4" w:rsidR="00422427" w:rsidRPr="005B00F1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422427" w:rsidRPr="000930BD" w14:paraId="7FFE0024" w14:textId="77777777" w:rsidTr="00CA2123">
        <w:tc>
          <w:tcPr>
            <w:tcW w:w="1022" w:type="dxa"/>
          </w:tcPr>
          <w:p w14:paraId="730949EA" w14:textId="72726679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5528" w:type="dxa"/>
          </w:tcPr>
          <w:p w14:paraId="4665941D" w14:textId="29D224EC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„Иновации в действие“</w:t>
            </w:r>
          </w:p>
        </w:tc>
        <w:tc>
          <w:tcPr>
            <w:tcW w:w="1276" w:type="dxa"/>
          </w:tcPr>
          <w:p w14:paraId="41EFEAFC" w14:textId="77777777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16A635" w14:textId="77777777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F2FEDD" w14:textId="77777777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286CA8" w14:textId="77777777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DD32FD" w14:textId="77777777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F9D219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35B411C2" w14:textId="77777777" w:rsidTr="00462698">
        <w:tc>
          <w:tcPr>
            <w:tcW w:w="1022" w:type="dxa"/>
            <w:vAlign w:val="center"/>
          </w:tcPr>
          <w:p w14:paraId="0F417408" w14:textId="4D96AA04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14:paraId="5D0D19AA" w14:textId="6D0516F5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72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Модул 1</w:t>
            </w:r>
            <w:r w:rsidRPr="00D3197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„Мобилност за популяризиране и мултиплици</w:t>
            </w:r>
            <w:r w:rsidRPr="00D31972">
              <w:rPr>
                <w:rFonts w:ascii="Times New Roman" w:hAnsi="Times New Roman"/>
                <w:sz w:val="24"/>
                <w:szCs w:val="24"/>
                <w:lang w:eastAsia="bg-BG"/>
              </w:rPr>
              <w:softHyphen/>
              <w:t>ране на добри иновации между училищата“.</w:t>
            </w:r>
          </w:p>
        </w:tc>
        <w:tc>
          <w:tcPr>
            <w:tcW w:w="1276" w:type="dxa"/>
          </w:tcPr>
          <w:p w14:paraId="5A9E88E4" w14:textId="77777777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66F85" w14:textId="77777777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20E8E2" w14:textId="77777777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92D5FB" w14:textId="77777777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27DAA5" w14:textId="77777777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FBCB53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09BECA5D" w14:textId="77777777" w:rsidTr="00462698">
        <w:tc>
          <w:tcPr>
            <w:tcW w:w="1022" w:type="dxa"/>
            <w:vAlign w:val="center"/>
          </w:tcPr>
          <w:p w14:paraId="15EB88FE" w14:textId="1D43555A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D319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07F33CFD" w14:textId="72F38408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Участие в Модул 1 </w:t>
            </w:r>
          </w:p>
        </w:tc>
        <w:tc>
          <w:tcPr>
            <w:tcW w:w="1276" w:type="dxa"/>
          </w:tcPr>
          <w:p w14:paraId="197758AE" w14:textId="010C65E8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31972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31972">
              <w:rPr>
                <w:rFonts w:ascii="Times New Roman" w:hAnsi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1291C97B" w14:textId="7B524E28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276" w:type="dxa"/>
          </w:tcPr>
          <w:p w14:paraId="7DEB24FC" w14:textId="0BE742D3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40F6C551" w14:textId="5F934BF2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55FC924F" w14:textId="30D5642C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5585D164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32F5D3F5" w14:textId="77777777" w:rsidTr="00462698">
        <w:tc>
          <w:tcPr>
            <w:tcW w:w="1022" w:type="dxa"/>
            <w:vAlign w:val="center"/>
          </w:tcPr>
          <w:p w14:paraId="6D3C560A" w14:textId="510ED095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Pr="00D319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3EBDAC74" w14:textId="77A9F8CB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 xml:space="preserve">Изготвяне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 и доклад </w:t>
            </w:r>
          </w:p>
        </w:tc>
        <w:tc>
          <w:tcPr>
            <w:tcW w:w="1276" w:type="dxa"/>
          </w:tcPr>
          <w:p w14:paraId="0D8DAA7F" w14:textId="4BC7646E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31972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31972">
              <w:rPr>
                <w:rFonts w:ascii="Times New Roman" w:hAnsi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0ED28123" w14:textId="22C939AE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276" w:type="dxa"/>
          </w:tcPr>
          <w:p w14:paraId="3CB0DBA1" w14:textId="2445CBFA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67E68701" w14:textId="66C2A890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11D61133" w14:textId="54C98091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5C5E9137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3EF6779B" w14:textId="77777777" w:rsidTr="00571DCB">
        <w:tc>
          <w:tcPr>
            <w:tcW w:w="1022" w:type="dxa"/>
            <w:vMerge w:val="restart"/>
          </w:tcPr>
          <w:p w14:paraId="17B1B3C4" w14:textId="7BF613AE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4C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14742" w:type="dxa"/>
            <w:gridSpan w:val="7"/>
          </w:tcPr>
          <w:p w14:paraId="21F13E79" w14:textId="55FBA79E" w:rsidR="00422427" w:rsidRPr="000B6CD4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Ефикасно управление и работа в мрежи</w:t>
            </w:r>
          </w:p>
        </w:tc>
      </w:tr>
      <w:tr w:rsidR="00422427" w:rsidRPr="000930BD" w14:paraId="24379BB7" w14:textId="77777777" w:rsidTr="00503616">
        <w:tc>
          <w:tcPr>
            <w:tcW w:w="1022" w:type="dxa"/>
            <w:vMerge/>
          </w:tcPr>
          <w:p w14:paraId="18995057" w14:textId="77777777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14:paraId="43A175F9" w14:textId="1B6BE713" w:rsidR="00422427" w:rsidRPr="000930BD" w:rsidRDefault="00422427" w:rsidP="004224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Дейности:</w:t>
            </w: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Създаване на пространства за споделяне на добри практики, учебни ресурси и обмен на информация</w:t>
            </w:r>
          </w:p>
        </w:tc>
      </w:tr>
      <w:tr w:rsidR="00422427" w:rsidRPr="000930BD" w14:paraId="7676B648" w14:textId="77777777" w:rsidTr="0065479D">
        <w:tc>
          <w:tcPr>
            <w:tcW w:w="1022" w:type="dxa"/>
          </w:tcPr>
          <w:p w14:paraId="324C1668" w14:textId="16C7C920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5528" w:type="dxa"/>
          </w:tcPr>
          <w:p w14:paraId="2C04527F" w14:textId="06A24B81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в мрежа 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„Виртуално хранилище“ – пространство за работа на учителите по обществени науки и РУО за споделяне на добри практики, учебни ресурси и обмен 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5228D1D" w14:textId="77777777" w:rsidR="00422427" w:rsidRPr="00633C2C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 срок на</w:t>
            </w:r>
          </w:p>
          <w:p w14:paraId="3CDDAD40" w14:textId="798C6DEB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559" w:type="dxa"/>
          </w:tcPr>
          <w:p w14:paraId="1F4C454C" w14:textId="447A8823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276" w:type="dxa"/>
          </w:tcPr>
          <w:p w14:paraId="4C0B2E4E" w14:textId="1254CB89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3FC3AEE" w14:textId="516635CB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679D6FA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9F6AEC8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</w:t>
            </w:r>
          </w:p>
          <w:p w14:paraId="5E6D9912" w14:textId="1C587E6C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обществени науки</w:t>
            </w:r>
          </w:p>
        </w:tc>
        <w:tc>
          <w:tcPr>
            <w:tcW w:w="1276" w:type="dxa"/>
          </w:tcPr>
          <w:p w14:paraId="2D9634DC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7AB75700" w14:textId="77777777" w:rsidTr="0065479D">
        <w:tc>
          <w:tcPr>
            <w:tcW w:w="1022" w:type="dxa"/>
          </w:tcPr>
          <w:p w14:paraId="09AFF5E7" w14:textId="5888329E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5528" w:type="dxa"/>
          </w:tcPr>
          <w:p w14:paraId="3E795FBB" w14:textId="5D8E9712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в мрежа 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„Виртуално хранилище“ – пространство за работа в мрежа на учителите по природни науки и РУО за споделяне на добри практики, учебни ресурси и обмен 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36909DF" w14:textId="77777777" w:rsidR="00422427" w:rsidRPr="00633C2C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 срок на</w:t>
            </w:r>
          </w:p>
          <w:p w14:paraId="515A6758" w14:textId="2FAC93BE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559" w:type="dxa"/>
          </w:tcPr>
          <w:p w14:paraId="143B6FB7" w14:textId="49EF6D68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276" w:type="dxa"/>
          </w:tcPr>
          <w:p w14:paraId="473983AA" w14:textId="1E07549C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47CF5D7" w14:textId="50011217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6CFFD507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AA50992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 учител </w:t>
            </w:r>
          </w:p>
          <w:p w14:paraId="48EFEDDB" w14:textId="224C0D40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природни науки</w:t>
            </w:r>
          </w:p>
        </w:tc>
        <w:tc>
          <w:tcPr>
            <w:tcW w:w="1276" w:type="dxa"/>
          </w:tcPr>
          <w:p w14:paraId="3784BF9A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47CC95DB" w14:textId="77777777" w:rsidTr="0065479D">
        <w:tc>
          <w:tcPr>
            <w:tcW w:w="1022" w:type="dxa"/>
          </w:tcPr>
          <w:p w14:paraId="5B54F882" w14:textId="7AD69C61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5528" w:type="dxa"/>
          </w:tcPr>
          <w:p w14:paraId="65CE8890" w14:textId="4ECDCE55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в мрежа 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„Виртуално хранилище“ – пространство за работа в мрежа на учителите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 и РУО за споделяне на добри практики, учебни ресурси и обмен 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0A2B312" w14:textId="77777777" w:rsidR="00422427" w:rsidRPr="00633C2C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 срок на</w:t>
            </w:r>
          </w:p>
          <w:p w14:paraId="3F59E763" w14:textId="0CBCABE2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559" w:type="dxa"/>
          </w:tcPr>
          <w:p w14:paraId="770E8A18" w14:textId="0B2A6BC3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276" w:type="dxa"/>
          </w:tcPr>
          <w:p w14:paraId="03D49F5A" w14:textId="45032348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EF1F114" w14:textId="1A5B6E9D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27E977E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2BA3446" w14:textId="613530BD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 математика</w:t>
            </w:r>
          </w:p>
        </w:tc>
        <w:tc>
          <w:tcPr>
            <w:tcW w:w="1276" w:type="dxa"/>
          </w:tcPr>
          <w:p w14:paraId="6C74617B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57D2730E" w14:textId="77777777" w:rsidTr="0065479D">
        <w:tc>
          <w:tcPr>
            <w:tcW w:w="1022" w:type="dxa"/>
          </w:tcPr>
          <w:p w14:paraId="33E6B79C" w14:textId="11A7C18E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B">
              <w:rPr>
                <w:rFonts w:ascii="Times New Roman" w:hAnsi="Times New Roman" w:cs="Times New Roman"/>
                <w:sz w:val="24"/>
                <w:szCs w:val="24"/>
              </w:rPr>
              <w:t>4.4.4.</w:t>
            </w:r>
          </w:p>
        </w:tc>
        <w:tc>
          <w:tcPr>
            <w:tcW w:w="5528" w:type="dxa"/>
          </w:tcPr>
          <w:p w14:paraId="351EA853" w14:textId="0416CAD7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</w:t>
            </w:r>
            <w:r w:rsidRPr="004F521B">
              <w:rPr>
                <w:rFonts w:ascii="Times New Roman" w:hAnsi="Times New Roman" w:cs="Times New Roman"/>
                <w:sz w:val="24"/>
                <w:szCs w:val="24"/>
              </w:rPr>
              <w:t>зграждане на регионална мрежа за споделяне и мултиплициране на добри практики „Изкуственият интелект в подкрепа на социално-емоционалното учене и развитието на ключови компетентности“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42C4B05" w14:textId="36E2AF3A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1B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6246FAF9" w14:textId="31691538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1B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276" w:type="dxa"/>
          </w:tcPr>
          <w:p w14:paraId="5816FB8C" w14:textId="275FD452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4BD0294" w14:textId="61A57E19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6A5E0A96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2189DA3" w14:textId="3FDF6EB5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КМИТ</w:t>
            </w:r>
          </w:p>
        </w:tc>
        <w:tc>
          <w:tcPr>
            <w:tcW w:w="1276" w:type="dxa"/>
          </w:tcPr>
          <w:p w14:paraId="6564670E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0E397D42" w14:textId="77777777" w:rsidTr="007E1B7E">
        <w:tc>
          <w:tcPr>
            <w:tcW w:w="1022" w:type="dxa"/>
            <w:vAlign w:val="center"/>
          </w:tcPr>
          <w:p w14:paraId="25EF915B" w14:textId="5D2E135B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4.4.5.</w:t>
            </w:r>
          </w:p>
        </w:tc>
        <w:tc>
          <w:tcPr>
            <w:tcW w:w="5528" w:type="dxa"/>
          </w:tcPr>
          <w:p w14:paraId="72A823FA" w14:textId="012A422B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насърчаване на педагогическите специалисти за </w:t>
            </w:r>
            <w:r w:rsidRPr="00902AF3">
              <w:rPr>
                <w:rFonts w:ascii="Times New Roman" w:hAnsi="Times New Roman" w:cs="Times New Roman"/>
                <w:sz w:val="24"/>
                <w:szCs w:val="24"/>
              </w:rPr>
              <w:t xml:space="preserve">изграждане на екипи за сътрудничество, наблюдение, обратна връзка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</w:t>
            </w:r>
            <w:r w:rsidRPr="00902AF3">
              <w:rPr>
                <w:rFonts w:ascii="Times New Roman" w:hAnsi="Times New Roman" w:cs="Times New Roman"/>
                <w:sz w:val="24"/>
                <w:szCs w:val="24"/>
              </w:rPr>
              <w:t xml:space="preserve"> повишаване на образователните резултати.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Екипи във връзка с политики.</w:t>
            </w:r>
          </w:p>
        </w:tc>
        <w:tc>
          <w:tcPr>
            <w:tcW w:w="1276" w:type="dxa"/>
          </w:tcPr>
          <w:p w14:paraId="37791872" w14:textId="4104CB34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BF8">
              <w:rPr>
                <w:rFonts w:ascii="Times New Roman" w:hAnsi="Times New Roman" w:cs="Times New Roman"/>
                <w:sz w:val="24"/>
                <w:szCs w:val="24"/>
              </w:rPr>
              <w:t>Учебна 2024/2025</w:t>
            </w:r>
            <w:r w:rsidRPr="002C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година</w:t>
            </w:r>
          </w:p>
        </w:tc>
        <w:tc>
          <w:tcPr>
            <w:tcW w:w="1559" w:type="dxa"/>
            <w:shd w:val="clear" w:color="auto" w:fill="auto"/>
          </w:tcPr>
          <w:p w14:paraId="3BAB932C" w14:textId="0AE1F347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5C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276" w:type="dxa"/>
            <w:shd w:val="clear" w:color="auto" w:fill="auto"/>
          </w:tcPr>
          <w:p w14:paraId="4039DCF2" w14:textId="553705DF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06DE0137" w14:textId="5358C338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3BD34990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DE15188" w14:textId="42536276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18018AE0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2CE164D2" w14:textId="77777777" w:rsidTr="00A619E2">
        <w:tc>
          <w:tcPr>
            <w:tcW w:w="1022" w:type="dxa"/>
            <w:vMerge w:val="restart"/>
          </w:tcPr>
          <w:p w14:paraId="18286905" w14:textId="7DF20A41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42" w:type="dxa"/>
            <w:gridSpan w:val="7"/>
            <w:vAlign w:val="center"/>
          </w:tcPr>
          <w:p w14:paraId="1F1CBF3E" w14:textId="2DB48B32" w:rsidR="00422427" w:rsidRPr="000930BD" w:rsidRDefault="00422427" w:rsidP="004224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62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375C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Мотивиране и подкрепа на педагогическите специалисти и ръководствата на образователните институции за постигане на високи образователни резултати</w:t>
            </w:r>
          </w:p>
        </w:tc>
      </w:tr>
      <w:tr w:rsidR="00422427" w:rsidRPr="000930BD" w14:paraId="06D7573F" w14:textId="77777777" w:rsidTr="005C4A2E">
        <w:tc>
          <w:tcPr>
            <w:tcW w:w="1022" w:type="dxa"/>
            <w:vMerge/>
          </w:tcPr>
          <w:p w14:paraId="5C3A78A2" w14:textId="77777777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75EC5720" w14:textId="7E2A53CF" w:rsidR="00422427" w:rsidRPr="000930BD" w:rsidRDefault="00422427" w:rsidP="004224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422427" w:rsidRPr="000930BD" w14:paraId="3DA0DF3F" w14:textId="77777777" w:rsidTr="00FD1035">
        <w:tc>
          <w:tcPr>
            <w:tcW w:w="1022" w:type="dxa"/>
          </w:tcPr>
          <w:p w14:paraId="66A82FC0" w14:textId="067190AC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  <w:r w:rsidRPr="00657D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14:paraId="5D3CC312" w14:textId="400838A3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Организиране на родителите на ученици от 4 клас  за участие в анкетно проучване „</w:t>
            </w:r>
            <w:r w:rsidRPr="0065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Нагласи на родителите за Националното външно оценяване (НВО) след 4-ти клас – предизвикателства и възможности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5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0608C39E" w14:textId="77777777" w:rsidR="00422427" w:rsidRPr="00657DB9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7F148012" w14:textId="19454524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559" w:type="dxa"/>
          </w:tcPr>
          <w:p w14:paraId="50824061" w14:textId="117A2729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Брой проучвания</w:t>
            </w:r>
          </w:p>
        </w:tc>
        <w:tc>
          <w:tcPr>
            <w:tcW w:w="1276" w:type="dxa"/>
          </w:tcPr>
          <w:p w14:paraId="2FEC9D3C" w14:textId="163D0266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358D207" w14:textId="3D91C6DE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6500F2C8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17E181B" w14:textId="06308B7C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7D6F9B2C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3DFEBD97" w14:textId="77777777" w:rsidTr="00FD1035">
        <w:tc>
          <w:tcPr>
            <w:tcW w:w="1022" w:type="dxa"/>
          </w:tcPr>
          <w:p w14:paraId="02F0AC9D" w14:textId="1C86F4E3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4.5.2.</w:t>
            </w:r>
          </w:p>
        </w:tc>
        <w:tc>
          <w:tcPr>
            <w:tcW w:w="5528" w:type="dxa"/>
          </w:tcPr>
          <w:p w14:paraId="661AC6EB" w14:textId="59E3E74F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в работна среща за представяне на 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 xml:space="preserve"> открита педагогическа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 xml:space="preserve"> учители в начален етап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училищата с трайно ниски резултати на НВО IV клас по български език и литература и по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76" w:type="dxa"/>
          </w:tcPr>
          <w:p w14:paraId="01B45877" w14:textId="77777777" w:rsidR="00422427" w:rsidRPr="00A50AA4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2C4E14F1" w14:textId="7EB2722B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559" w:type="dxa"/>
          </w:tcPr>
          <w:p w14:paraId="4A863DCA" w14:textId="2626B52A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276" w:type="dxa"/>
          </w:tcPr>
          <w:p w14:paraId="1AFD38DD" w14:textId="4E5B3048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15BB586" w14:textId="4C4221E3" w:rsidR="00422427" w:rsidRPr="00A50AA4" w:rsidRDefault="00422427" w:rsidP="0042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14:paraId="7F7B3EE3" w14:textId="77777777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6DD62F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</w:t>
            </w:r>
          </w:p>
          <w:p w14:paraId="36288B0B" w14:textId="2A6EA2F2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начален етап</w:t>
            </w:r>
          </w:p>
        </w:tc>
        <w:tc>
          <w:tcPr>
            <w:tcW w:w="1276" w:type="dxa"/>
          </w:tcPr>
          <w:p w14:paraId="4C6AF325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525091AC" w14:textId="77777777" w:rsidTr="00FD1035">
        <w:tc>
          <w:tcPr>
            <w:tcW w:w="1022" w:type="dxa"/>
          </w:tcPr>
          <w:p w14:paraId="0712076F" w14:textId="37DB418B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9B3E0A6" w14:textId="666A9A3D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 подпомагане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РУО 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на директори и заместник-директори чрез провеждане на работни съвещания за</w:t>
            </w:r>
            <w:r w:rsidRPr="00A50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на НВО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467552B" w14:textId="77777777" w:rsidR="00422427" w:rsidRPr="00A50AA4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64BE2A67" w14:textId="1B3B38C0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559" w:type="dxa"/>
          </w:tcPr>
          <w:p w14:paraId="6E6D930C" w14:textId="598A55E8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76" w:type="dxa"/>
          </w:tcPr>
          <w:p w14:paraId="7CAF2732" w14:textId="06436998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667FA279" w14:textId="6336AB28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5175507F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988D8CB" w14:textId="047A0E7C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21F1BF9C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66798D3F" w14:textId="77777777" w:rsidTr="00AF22CF">
        <w:tc>
          <w:tcPr>
            <w:tcW w:w="1022" w:type="dxa"/>
          </w:tcPr>
          <w:p w14:paraId="59B0BD04" w14:textId="3A7CCFF9" w:rsidR="00422427" w:rsidRPr="00A50AA4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742" w:type="dxa"/>
            <w:gridSpan w:val="7"/>
            <w:shd w:val="clear" w:color="auto" w:fill="D6E3BC" w:themeFill="accent3" w:themeFillTint="66"/>
          </w:tcPr>
          <w:p w14:paraId="74A12E49" w14:textId="1C0C3B02" w:rsidR="00422427" w:rsidRPr="000930BD" w:rsidRDefault="00422427" w:rsidP="004224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3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на квалификационната дейност съобразно идентифицираните нужди на ниво ученик, паралелка, клас, училище за всеки конкретен педагогически специалист</w:t>
            </w:r>
          </w:p>
        </w:tc>
      </w:tr>
      <w:tr w:rsidR="00422427" w:rsidRPr="000930BD" w14:paraId="176B9FBD" w14:textId="77777777" w:rsidTr="0027547E">
        <w:tc>
          <w:tcPr>
            <w:tcW w:w="1022" w:type="dxa"/>
            <w:vMerge w:val="restart"/>
          </w:tcPr>
          <w:p w14:paraId="1F4953CD" w14:textId="6D3D025C" w:rsidR="00422427" w:rsidRPr="00A50AA4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4742" w:type="dxa"/>
            <w:gridSpan w:val="7"/>
            <w:vAlign w:val="center"/>
          </w:tcPr>
          <w:p w14:paraId="60041377" w14:textId="1EEBAA10" w:rsidR="00422427" w:rsidRPr="000930BD" w:rsidRDefault="00422427" w:rsidP="004224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9014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Повишаване на квалификацията и компетентностите на педагогическите специалисти</w:t>
            </w:r>
          </w:p>
        </w:tc>
      </w:tr>
      <w:tr w:rsidR="00422427" w:rsidRPr="000930BD" w14:paraId="43DD3B9D" w14:textId="77777777" w:rsidTr="00A479F0">
        <w:tc>
          <w:tcPr>
            <w:tcW w:w="1022" w:type="dxa"/>
            <w:vMerge/>
          </w:tcPr>
          <w:p w14:paraId="53F3395E" w14:textId="77777777" w:rsidR="00422427" w:rsidRPr="00A50AA4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398F2723" w14:textId="3D7A9001" w:rsidR="00422427" w:rsidRPr="000930BD" w:rsidRDefault="00422427" w:rsidP="004224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Продължаваща квалификация на педагогическите специалисти с фокус върху формиране и усъвършенстване на професионални компетентности при провеждане на обучение от разстояние в електронна среда, </w:t>
            </w:r>
            <w:proofErr w:type="spellStart"/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компетентностен</w:t>
            </w:r>
            <w:proofErr w:type="spellEnd"/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и иновативни методи на работа</w:t>
            </w:r>
          </w:p>
        </w:tc>
      </w:tr>
      <w:tr w:rsidR="00422427" w:rsidRPr="000930BD" w14:paraId="4F58CF4C" w14:textId="77777777" w:rsidTr="00893DA9">
        <w:tc>
          <w:tcPr>
            <w:tcW w:w="1022" w:type="dxa"/>
          </w:tcPr>
          <w:p w14:paraId="35758CF8" w14:textId="59181589" w:rsidR="00422427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D3DE" w14:textId="23A96FF7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>Обучение на директори за приложението на изкуствения интелект в образователния процес.</w:t>
            </w:r>
          </w:p>
        </w:tc>
        <w:tc>
          <w:tcPr>
            <w:tcW w:w="1276" w:type="dxa"/>
          </w:tcPr>
          <w:p w14:paraId="1CA5DA52" w14:textId="52AC19FB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559" w:type="dxa"/>
          </w:tcPr>
          <w:p w14:paraId="21B53A35" w14:textId="2F6D81D5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276" w:type="dxa"/>
          </w:tcPr>
          <w:p w14:paraId="4086C27E" w14:textId="171AA571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</w:tcPr>
          <w:p w14:paraId="0CE0414E" w14:textId="4A540ADC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7B64C2BE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2360589" w14:textId="61033DBC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3D7F1516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0930BD" w14:paraId="2AEE7255" w14:textId="77777777" w:rsidTr="00893DA9">
        <w:tc>
          <w:tcPr>
            <w:tcW w:w="1022" w:type="dxa"/>
          </w:tcPr>
          <w:p w14:paraId="23384DFA" w14:textId="7A679F69" w:rsidR="00422427" w:rsidRPr="00EE5EFE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47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229F" w14:textId="394C689E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566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Работно съвещание с директори на образователни институции за отчитане на резултатите на учениците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9810D73" w14:textId="73627FF9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DD">
              <w:rPr>
                <w:rFonts w:ascii="Times New Roman" w:eastAsia="Times New Roman" w:hAnsi="Times New Roman" w:cs="Times New Roman"/>
                <w:sz w:val="24"/>
                <w:szCs w:val="24"/>
              </w:rPr>
              <w:t>М. юни – м. август 2025 г.</w:t>
            </w:r>
          </w:p>
        </w:tc>
        <w:tc>
          <w:tcPr>
            <w:tcW w:w="1559" w:type="dxa"/>
          </w:tcPr>
          <w:p w14:paraId="06EDA689" w14:textId="24D4662D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DD">
              <w:rPr>
                <w:rFonts w:ascii="Times New Roman" w:eastAsia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276" w:type="dxa"/>
          </w:tcPr>
          <w:p w14:paraId="661A7A42" w14:textId="2916C528" w:rsidR="00422427" w:rsidRPr="00EE5EFE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1566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D1216D" w14:textId="04A8801F" w:rsidR="00422427" w:rsidRPr="00EE5EFE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409" w:type="dxa"/>
          </w:tcPr>
          <w:p w14:paraId="11FC1836" w14:textId="6C9AF0B6" w:rsidR="00422427" w:rsidRPr="00EE5EFE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</w:t>
            </w:r>
          </w:p>
        </w:tc>
        <w:tc>
          <w:tcPr>
            <w:tcW w:w="1276" w:type="dxa"/>
          </w:tcPr>
          <w:p w14:paraId="0F397948" w14:textId="77777777" w:rsidR="00422427" w:rsidRPr="000930BD" w:rsidRDefault="00422427" w:rsidP="0042242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2427" w:rsidRPr="00F81074" w14:paraId="5908F42A" w14:textId="77777777" w:rsidTr="00893DA9">
        <w:tc>
          <w:tcPr>
            <w:tcW w:w="1022" w:type="dxa"/>
          </w:tcPr>
          <w:p w14:paraId="18A5030B" w14:textId="28249C75" w:rsidR="00422427" w:rsidRPr="00EE5EFE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59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5"/>
            </w:tblGrid>
            <w:tr w:rsidR="00422427" w:rsidRPr="00E26F25" w14:paraId="6327CADA" w14:textId="77777777" w:rsidTr="001D63E9">
              <w:trPr>
                <w:trHeight w:val="245"/>
              </w:trPr>
              <w:tc>
                <w:tcPr>
                  <w:tcW w:w="5965" w:type="dxa"/>
                </w:tcPr>
                <w:p w14:paraId="16C8C64C" w14:textId="77777777" w:rsidR="00422427" w:rsidRDefault="00422427" w:rsidP="00422427">
                  <w:pPr>
                    <w:tabs>
                      <w:tab w:val="left" w:pos="23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r w:rsidRPr="00E26F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продължаваща квалификация на педагогически специалисти на тема „</w:t>
                  </w:r>
                  <w:r w:rsidRPr="00E26F2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Моделът 4К – </w:t>
                  </w:r>
                </w:p>
                <w:p w14:paraId="6B89E574" w14:textId="77777777" w:rsidR="00422427" w:rsidRDefault="00422427" w:rsidP="00422427">
                  <w:pPr>
                    <w:tabs>
                      <w:tab w:val="left" w:pos="23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26F2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иновативен подход за </w:t>
                  </w:r>
                  <w:proofErr w:type="spellStart"/>
                  <w:r w:rsidRPr="00E26F2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Колаборативно</w:t>
                  </w:r>
                  <w:proofErr w:type="spellEnd"/>
                  <w:r w:rsidRPr="00E26F2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учене, </w:t>
                  </w:r>
                </w:p>
                <w:p w14:paraId="1F92F0AC" w14:textId="6F174A4A" w:rsidR="00422427" w:rsidRPr="00C42787" w:rsidRDefault="00422427" w:rsidP="00422427">
                  <w:pPr>
                    <w:tabs>
                      <w:tab w:val="left" w:pos="23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6F2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комуникация, креативност и критично мислене“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CB8C7F3" w14:textId="4DF52EEF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DBB57B" w14:textId="089DFB45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м. октомври – м. декември 2024 г.</w:t>
            </w:r>
          </w:p>
        </w:tc>
        <w:tc>
          <w:tcPr>
            <w:tcW w:w="1559" w:type="dxa"/>
          </w:tcPr>
          <w:p w14:paraId="22CE016F" w14:textId="2FBD3306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5419B951" w14:textId="085B466C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9E748E4" w14:textId="0B6ADDBE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30D1DC79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 xml:space="preserve">Старши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 </w:t>
            </w:r>
          </w:p>
          <w:p w14:paraId="38E44552" w14:textId="276D8D48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обществени науки</w:t>
            </w:r>
          </w:p>
        </w:tc>
        <w:tc>
          <w:tcPr>
            <w:tcW w:w="1276" w:type="dxa"/>
          </w:tcPr>
          <w:p w14:paraId="2844233F" w14:textId="77777777" w:rsidR="00422427" w:rsidRPr="00F81074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27" w:rsidRPr="00F81074" w14:paraId="1757CDD7" w14:textId="77777777" w:rsidTr="00893DA9">
        <w:tc>
          <w:tcPr>
            <w:tcW w:w="1022" w:type="dxa"/>
          </w:tcPr>
          <w:p w14:paraId="6378BFDF" w14:textId="7A2E0513" w:rsidR="00422427" w:rsidRPr="00EE5EFE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C0A7" w14:textId="16B48742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2580C">
              <w:rPr>
                <w:rFonts w:ascii="Times New Roman" w:hAnsi="Times New Roman" w:cs="Times New Roman"/>
                <w:sz w:val="24"/>
                <w:szCs w:val="24"/>
              </w:rPr>
              <w:t>Квалификационен курс по БДП за придобиване на правоспособност и повишаване на квалификацията.</w:t>
            </w:r>
          </w:p>
        </w:tc>
        <w:tc>
          <w:tcPr>
            <w:tcW w:w="1276" w:type="dxa"/>
          </w:tcPr>
          <w:p w14:paraId="1C9C9D10" w14:textId="69384974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3F4232D9" w14:textId="2F66E65F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3CB">
              <w:rPr>
                <w:rFonts w:ascii="Times New Roman" w:hAnsi="Times New Roman" w:cs="Times New Roman"/>
                <w:sz w:val="24"/>
                <w:szCs w:val="24"/>
              </w:rPr>
              <w:t>Брой обучени учители без правоспособност и такива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73CB">
              <w:rPr>
                <w:rFonts w:ascii="Times New Roman" w:hAnsi="Times New Roman" w:cs="Times New Roman"/>
                <w:sz w:val="24"/>
                <w:szCs w:val="24"/>
              </w:rPr>
              <w:t xml:space="preserve"> които подлежат на обучение през 4 г.</w:t>
            </w:r>
          </w:p>
        </w:tc>
        <w:tc>
          <w:tcPr>
            <w:tcW w:w="1276" w:type="dxa"/>
          </w:tcPr>
          <w:p w14:paraId="69A585F9" w14:textId="2256C01B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E1184D1" w14:textId="0DF45857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409" w:type="dxa"/>
          </w:tcPr>
          <w:p w14:paraId="53713D62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CB">
              <w:rPr>
                <w:rFonts w:ascii="Times New Roman" w:hAnsi="Times New Roman" w:cs="Times New Roman"/>
                <w:sz w:val="24"/>
                <w:szCs w:val="24"/>
              </w:rPr>
              <w:t xml:space="preserve">Старши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  <w:p w14:paraId="5120F3DB" w14:textId="3A4CB224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7FFA8" w14:textId="77777777" w:rsidR="00422427" w:rsidRPr="00F81074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27" w:rsidRPr="00F81074" w14:paraId="171F070C" w14:textId="77777777" w:rsidTr="00893DA9">
        <w:tc>
          <w:tcPr>
            <w:tcW w:w="1022" w:type="dxa"/>
          </w:tcPr>
          <w:p w14:paraId="536648C2" w14:textId="3B40A5BF" w:rsidR="00422427" w:rsidRPr="00EE5EFE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2B19" w14:textId="0FFD509A" w:rsidR="00422427" w:rsidRPr="00EE5EFE" w:rsidRDefault="00422427" w:rsidP="0042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обучение  за </w:t>
            </w:r>
            <w:r w:rsidRPr="00E26F2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Архивиране на документацията в училищата, детските градини и обслужващите звена.</w:t>
            </w:r>
          </w:p>
        </w:tc>
        <w:tc>
          <w:tcPr>
            <w:tcW w:w="1276" w:type="dxa"/>
          </w:tcPr>
          <w:p w14:paraId="79815DD4" w14:textId="77777777" w:rsidR="00422427" w:rsidRPr="00E26F25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н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оември –  декември</w:t>
            </w:r>
          </w:p>
          <w:p w14:paraId="6C3C11C8" w14:textId="72F9879F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година</w:t>
            </w:r>
          </w:p>
        </w:tc>
        <w:tc>
          <w:tcPr>
            <w:tcW w:w="1559" w:type="dxa"/>
          </w:tcPr>
          <w:p w14:paraId="57830C3B" w14:textId="69D4D778" w:rsidR="00422427" w:rsidRPr="00EE5EFE" w:rsidRDefault="00422427" w:rsidP="004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Брой участници – директори, 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зам.-директори, непедагогически персонал</w:t>
            </w:r>
          </w:p>
        </w:tc>
        <w:tc>
          <w:tcPr>
            <w:tcW w:w="1276" w:type="dxa"/>
          </w:tcPr>
          <w:p w14:paraId="597926E6" w14:textId="255B0869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</w:tcPr>
          <w:p w14:paraId="17D61BE0" w14:textId="0B2C5E4B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806EDC0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BF81D72" w14:textId="30CF7BEF" w:rsidR="00422427" w:rsidRPr="00EE5EFE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488E5350" w14:textId="77777777" w:rsidR="00422427" w:rsidRPr="00F81074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27" w:rsidRPr="00F81074" w14:paraId="2583511E" w14:textId="77777777" w:rsidTr="000C222B">
        <w:tc>
          <w:tcPr>
            <w:tcW w:w="1022" w:type="dxa"/>
            <w:vAlign w:val="center"/>
          </w:tcPr>
          <w:p w14:paraId="475300A1" w14:textId="199D14FB" w:rsidR="00422427" w:rsidRPr="00E26F25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4C051E" w14:textId="236C9552" w:rsidR="00422427" w:rsidRDefault="00422427" w:rsidP="00422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E0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Вътрешноинституционална квалификация</w:t>
            </w:r>
          </w:p>
        </w:tc>
        <w:tc>
          <w:tcPr>
            <w:tcW w:w="1276" w:type="dxa"/>
          </w:tcPr>
          <w:p w14:paraId="3D6D2791" w14:textId="77777777" w:rsidR="00422427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93AD16" w14:textId="77777777" w:rsidR="00422427" w:rsidRPr="00E26F25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63DC70" w14:textId="77777777" w:rsidR="00422427" w:rsidRPr="00E26F25" w:rsidRDefault="00422427" w:rsidP="00422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0C9E6A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26075F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5B091" w14:textId="77777777" w:rsidR="00422427" w:rsidRPr="00F81074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27" w:rsidRPr="00F81074" w14:paraId="77846EF4" w14:textId="77777777" w:rsidTr="000C222B">
        <w:tc>
          <w:tcPr>
            <w:tcW w:w="1022" w:type="dxa"/>
            <w:vAlign w:val="center"/>
          </w:tcPr>
          <w:p w14:paraId="77B27AFF" w14:textId="1FDFABBE" w:rsidR="00422427" w:rsidRPr="00E26F25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5528" w:type="dxa"/>
          </w:tcPr>
          <w:p w14:paraId="15256EC4" w14:textId="500BD094" w:rsidR="00422427" w:rsidRPr="0057641C" w:rsidRDefault="00422427" w:rsidP="00422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 xml:space="preserve">Анкетно проучване за установяване на лична потребност от квалификация на педагогическите специалисти </w:t>
            </w:r>
          </w:p>
        </w:tc>
        <w:tc>
          <w:tcPr>
            <w:tcW w:w="1276" w:type="dxa"/>
          </w:tcPr>
          <w:p w14:paraId="4786878F" w14:textId="77777777" w:rsidR="007E309C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 xml:space="preserve">До 14 септември </w:t>
            </w:r>
          </w:p>
          <w:p w14:paraId="58171EDB" w14:textId="7A4516BF" w:rsidR="00422427" w:rsidRPr="0057641C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59" w:type="dxa"/>
          </w:tcPr>
          <w:p w14:paraId="0A07A69B" w14:textId="6D05983C" w:rsidR="00422427" w:rsidRPr="00E26F25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628F4320" w14:textId="3CDDECED" w:rsidR="00422427" w:rsidRPr="00E26F25" w:rsidRDefault="00422427" w:rsidP="00422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D0F1305" w14:textId="56DF00D1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442F392D" w14:textId="5E79F611" w:rsidR="00422427" w:rsidRDefault="00422427" w:rsidP="0042242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Директор,</w:t>
            </w:r>
          </w:p>
          <w:p w14:paraId="36596BFA" w14:textId="62B158B9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276" w:type="dxa"/>
          </w:tcPr>
          <w:p w14:paraId="1F902266" w14:textId="77777777" w:rsidR="00422427" w:rsidRPr="00F81074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27" w:rsidRPr="00F81074" w14:paraId="38415A02" w14:textId="77777777" w:rsidTr="005C6A2B">
        <w:tc>
          <w:tcPr>
            <w:tcW w:w="1022" w:type="dxa"/>
            <w:vAlign w:val="center"/>
          </w:tcPr>
          <w:p w14:paraId="337F6F4E" w14:textId="454AD386" w:rsidR="00422427" w:rsidRPr="00E26F25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E56B" w14:textId="3FA86F98" w:rsidR="00422427" w:rsidRPr="0057641C" w:rsidRDefault="00422427" w:rsidP="00422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</w:rPr>
              <w:t xml:space="preserve">Създаване на електронни формуляри </w:t>
            </w:r>
          </w:p>
        </w:tc>
        <w:tc>
          <w:tcPr>
            <w:tcW w:w="1276" w:type="dxa"/>
          </w:tcPr>
          <w:p w14:paraId="6DB70ACB" w14:textId="5113219A" w:rsidR="00422427" w:rsidRPr="0057641C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>октомври 2024 г.</w:t>
            </w:r>
          </w:p>
        </w:tc>
        <w:tc>
          <w:tcPr>
            <w:tcW w:w="1559" w:type="dxa"/>
          </w:tcPr>
          <w:p w14:paraId="2225EE2E" w14:textId="43E431B6" w:rsidR="00422427" w:rsidRPr="00E26F25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242F2BDC" w14:textId="2453EA09" w:rsidR="00422427" w:rsidRPr="00E26F25" w:rsidRDefault="00422427" w:rsidP="00422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B265E6" w14:textId="2C190F28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7AC01E6B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3F761D39" w14:textId="586748D2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Симеонов</w:t>
            </w:r>
          </w:p>
          <w:p w14:paraId="16FBED44" w14:textId="6A595B65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CA12D5" w14:textId="77777777" w:rsidR="00422427" w:rsidRPr="00F81074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27" w:rsidRPr="00F81074" w14:paraId="4047C7CA" w14:textId="77777777" w:rsidTr="005C6A2B">
        <w:tc>
          <w:tcPr>
            <w:tcW w:w="1022" w:type="dxa"/>
            <w:vAlign w:val="center"/>
          </w:tcPr>
          <w:p w14:paraId="6216478D" w14:textId="129D772E" w:rsidR="00422427" w:rsidRPr="00E26F25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E1A4" w14:textId="3BCE0119" w:rsidR="00422427" w:rsidRPr="0057641C" w:rsidRDefault="00422427" w:rsidP="00422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</w:rPr>
              <w:t xml:space="preserve">Подходи за успешно взаимодействие с родители и ученици със СОП </w:t>
            </w:r>
          </w:p>
        </w:tc>
        <w:tc>
          <w:tcPr>
            <w:tcW w:w="1276" w:type="dxa"/>
          </w:tcPr>
          <w:p w14:paraId="4C399C2C" w14:textId="1BD6DD64" w:rsidR="00422427" w:rsidRPr="0057641C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  <w:p w14:paraId="74B3F5E4" w14:textId="45366329" w:rsidR="00422427" w:rsidRPr="0057641C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559" w:type="dxa"/>
          </w:tcPr>
          <w:p w14:paraId="36ED1734" w14:textId="7FABF625" w:rsidR="00422427" w:rsidRPr="00E26F25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409FE49B" w14:textId="03C052F7" w:rsidR="00422427" w:rsidRPr="00E26F25" w:rsidRDefault="00422427" w:rsidP="00422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111E96C" w14:textId="6CC780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3C9839A3" w14:textId="2C5C0D13" w:rsidR="00422427" w:rsidRDefault="00422427" w:rsidP="0042242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CD2E" w14:textId="77777777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3734A947" w14:textId="59082588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Б.Соколова</w:t>
            </w:r>
            <w:proofErr w:type="spellEnd"/>
          </w:p>
        </w:tc>
        <w:tc>
          <w:tcPr>
            <w:tcW w:w="1276" w:type="dxa"/>
          </w:tcPr>
          <w:p w14:paraId="7A4EE8D9" w14:textId="77777777" w:rsidR="00422427" w:rsidRPr="00F81074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27" w:rsidRPr="00F81074" w14:paraId="50443829" w14:textId="77777777" w:rsidTr="005C6A2B">
        <w:tc>
          <w:tcPr>
            <w:tcW w:w="1022" w:type="dxa"/>
            <w:vAlign w:val="center"/>
          </w:tcPr>
          <w:p w14:paraId="1450C698" w14:textId="44954340" w:rsidR="00422427" w:rsidRPr="00E26F25" w:rsidRDefault="00422427" w:rsidP="00422427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DE9E" w14:textId="77777777" w:rsidR="00422427" w:rsidRPr="0057641C" w:rsidRDefault="00422427" w:rsidP="00422427">
            <w:pPr>
              <w:spacing w:line="259" w:lineRule="auto"/>
              <w:ind w:right="48"/>
              <w:rPr>
                <w:rFonts w:ascii="Times New Roman" w:hAnsi="Times New Roman" w:cs="Times New Roman"/>
              </w:rPr>
            </w:pPr>
            <w:hyperlink r:id="rId10">
              <w:r w:rsidRPr="0057641C">
                <w:rPr>
                  <w:rFonts w:ascii="Times New Roman" w:hAnsi="Times New Roman" w:cs="Times New Roman"/>
                </w:rPr>
                <w:t>Техники</w:t>
              </w:r>
            </w:hyperlink>
            <w:hyperlink r:id="rId11">
              <w:r w:rsidRPr="0057641C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57641C">
              <w:rPr>
                <w:rFonts w:ascii="Times New Roman" w:hAnsi="Times New Roman" w:cs="Times New Roman"/>
              </w:rPr>
              <w:t>за ефективно общуване, целящи преодоляване на стреса и емоционалното прегряване в образователните институции</w:t>
            </w:r>
          </w:p>
          <w:p w14:paraId="79DF64A5" w14:textId="7D752871" w:rsidR="00422427" w:rsidRPr="0057641C" w:rsidRDefault="00422427" w:rsidP="00422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C58B1C" w14:textId="62CC484E" w:rsidR="00422427" w:rsidRPr="0057641C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 xml:space="preserve"> Ноември</w:t>
            </w:r>
          </w:p>
          <w:p w14:paraId="0A250D53" w14:textId="1875FF08" w:rsidR="00422427" w:rsidRPr="0057641C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</w:tcPr>
          <w:p w14:paraId="4A7CD489" w14:textId="22E59800" w:rsidR="00422427" w:rsidRPr="00E26F25" w:rsidRDefault="00422427" w:rsidP="004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31F26C21" w14:textId="7AF3AAFE" w:rsidR="00422427" w:rsidRPr="00E26F25" w:rsidRDefault="00422427" w:rsidP="00422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2AF818" w14:textId="23D855D1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577C7CD8" w14:textId="7AC3E8CD" w:rsidR="00422427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Учители/Старши учители ЦДО</w:t>
            </w:r>
          </w:p>
        </w:tc>
        <w:tc>
          <w:tcPr>
            <w:tcW w:w="1276" w:type="dxa"/>
          </w:tcPr>
          <w:p w14:paraId="5DCE5949" w14:textId="77777777" w:rsidR="00422427" w:rsidRPr="00F81074" w:rsidRDefault="00422427" w:rsidP="0042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76724DA8" w14:textId="77777777" w:rsidTr="005C6A2B">
        <w:tc>
          <w:tcPr>
            <w:tcW w:w="1022" w:type="dxa"/>
            <w:vAlign w:val="center"/>
          </w:tcPr>
          <w:p w14:paraId="27DFE19A" w14:textId="11C784E6" w:rsidR="007E309C" w:rsidRPr="001E6DFC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FC">
              <w:rPr>
                <w:rFonts w:ascii="Times New Roman" w:hAnsi="Times New Roman" w:cs="Times New Roman"/>
                <w:sz w:val="24"/>
                <w:szCs w:val="24"/>
              </w:rPr>
              <w:t>5.1.10.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9D5F" w14:textId="16AE5298" w:rsidR="007E309C" w:rsidRPr="001E6DFC" w:rsidRDefault="007E309C" w:rsidP="007E309C">
            <w:pPr>
              <w:spacing w:line="259" w:lineRule="auto"/>
              <w:ind w:right="48"/>
              <w:rPr>
                <w:rFonts w:ascii="Times New Roman" w:hAnsi="Times New Roman" w:cs="Times New Roman"/>
              </w:rPr>
            </w:pPr>
            <w:r w:rsidRPr="001E6DFC">
              <w:rPr>
                <w:rFonts w:ascii="Times New Roman" w:hAnsi="Times New Roman" w:cs="Times New Roman"/>
              </w:rPr>
              <w:t>Представяне на добра педагогическа практика във връзка с превенция на агресията сред учениците</w:t>
            </w:r>
          </w:p>
        </w:tc>
        <w:tc>
          <w:tcPr>
            <w:tcW w:w="1276" w:type="dxa"/>
          </w:tcPr>
          <w:p w14:paraId="1A48360D" w14:textId="77777777" w:rsidR="007E309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Ноември </w:t>
            </w:r>
          </w:p>
          <w:p w14:paraId="414829D7" w14:textId="76437699" w:rsidR="007E309C" w:rsidRPr="0057641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559" w:type="dxa"/>
          </w:tcPr>
          <w:p w14:paraId="0879FF44" w14:textId="5904A5E8" w:rsidR="007E309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4B42853B" w14:textId="225D9CC2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1FE04BF" w14:textId="7C539265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5D19E2A2" w14:textId="77777777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Айтен Хасанова</w:t>
            </w:r>
          </w:p>
          <w:p w14:paraId="1908E4D6" w14:textId="2FB438AF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 Симеонов</w:t>
            </w:r>
          </w:p>
        </w:tc>
        <w:tc>
          <w:tcPr>
            <w:tcW w:w="1276" w:type="dxa"/>
          </w:tcPr>
          <w:p w14:paraId="053FAA3B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71340977" w14:textId="77777777" w:rsidTr="005C6A2B">
        <w:tc>
          <w:tcPr>
            <w:tcW w:w="1022" w:type="dxa"/>
            <w:vAlign w:val="center"/>
          </w:tcPr>
          <w:p w14:paraId="3FD252C2" w14:textId="0E5A7A4C" w:rsidR="007E309C" w:rsidRPr="00E26F25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38A1" w14:textId="77777777" w:rsidR="007E309C" w:rsidRPr="0057641C" w:rsidRDefault="007E309C" w:rsidP="007E309C">
            <w:pPr>
              <w:spacing w:line="259" w:lineRule="auto"/>
              <w:ind w:right="24"/>
              <w:rPr>
                <w:rFonts w:ascii="Times New Roman" w:hAnsi="Times New Roman" w:cs="Times New Roman"/>
                <w:color w:val="FF0000"/>
              </w:rPr>
            </w:pPr>
            <w:r w:rsidRPr="0057641C">
              <w:rPr>
                <w:rFonts w:ascii="Times New Roman" w:hAnsi="Times New Roman" w:cs="Times New Roman"/>
              </w:rPr>
              <w:t>Формиране на здравно екологични компетенции чрез обучението по природни науки</w:t>
            </w:r>
            <w:r w:rsidRPr="0057641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2BDA10A" w14:textId="412B54F1" w:rsidR="007E309C" w:rsidRPr="0057641C" w:rsidRDefault="007E309C" w:rsidP="007E3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35172" w14:textId="0F4729CA" w:rsidR="007E309C" w:rsidRPr="0057641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  <w:p w14:paraId="3FD7B7D4" w14:textId="7ADAA5CA" w:rsidR="007E309C" w:rsidRPr="0057641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</w:tcPr>
          <w:p w14:paraId="51B40686" w14:textId="150F512D" w:rsidR="007E309C" w:rsidRPr="00E26F25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026B309B" w14:textId="6A99BBEC" w:rsidR="007E309C" w:rsidRPr="00E26F25" w:rsidRDefault="007E309C" w:rsidP="007E3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5344954" w14:textId="1AEFF52A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2753153E" w14:textId="77777777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П.Чолакова</w:t>
            </w:r>
            <w:proofErr w:type="spellEnd"/>
          </w:p>
          <w:p w14:paraId="21EDFD00" w14:textId="0CB45C8F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В.Драганова</w:t>
            </w:r>
            <w:proofErr w:type="spellEnd"/>
          </w:p>
        </w:tc>
        <w:tc>
          <w:tcPr>
            <w:tcW w:w="1276" w:type="dxa"/>
          </w:tcPr>
          <w:p w14:paraId="420FBF8B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5CF056F6" w14:textId="77777777" w:rsidTr="005C6A2B">
        <w:tc>
          <w:tcPr>
            <w:tcW w:w="1022" w:type="dxa"/>
            <w:vAlign w:val="center"/>
          </w:tcPr>
          <w:p w14:paraId="2A52A8BC" w14:textId="1CBDE985" w:rsidR="007E309C" w:rsidRPr="00E26F25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FEDA" w14:textId="5997211A" w:rsidR="007E309C" w:rsidRPr="0057641C" w:rsidRDefault="007E309C" w:rsidP="007E3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Организиране и провеждане на инициативи за споделяне на добри практики по  музика и изграждане на междуучилищни общности с участието на СУ град Антоново</w:t>
            </w:r>
            <w:r w:rsidRPr="005764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3B4B419" w14:textId="55F6EB1C" w:rsidR="007E309C" w:rsidRPr="0057641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  <w:p w14:paraId="2680C0C5" w14:textId="2191068B" w:rsidR="007E309C" w:rsidRPr="0057641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1559" w:type="dxa"/>
          </w:tcPr>
          <w:p w14:paraId="34701BA9" w14:textId="2F41748B" w:rsidR="007E309C" w:rsidRPr="00E26F25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4BE1F0EB" w14:textId="5ED6E0AB" w:rsidR="007E309C" w:rsidRPr="00E26F25" w:rsidRDefault="007E309C" w:rsidP="007E3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5E44EFF" w14:textId="6B77A9D9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2E02BDC2" w14:textId="77777777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Б.Балев</w:t>
            </w:r>
            <w:proofErr w:type="spellEnd"/>
          </w:p>
          <w:p w14:paraId="12B76E7F" w14:textId="251A5036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Б.Хабилов</w:t>
            </w:r>
            <w:proofErr w:type="spellEnd"/>
          </w:p>
        </w:tc>
        <w:tc>
          <w:tcPr>
            <w:tcW w:w="1276" w:type="dxa"/>
          </w:tcPr>
          <w:p w14:paraId="2216BA28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2CBE4A81" w14:textId="77777777" w:rsidTr="005C6A2B">
        <w:tc>
          <w:tcPr>
            <w:tcW w:w="1022" w:type="dxa"/>
            <w:vAlign w:val="center"/>
          </w:tcPr>
          <w:p w14:paraId="3F36FC9A" w14:textId="487B823E" w:rsidR="007E309C" w:rsidRPr="00E26F25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BF97" w14:textId="77777777" w:rsidR="007E309C" w:rsidRPr="0057641C" w:rsidRDefault="007E309C" w:rsidP="007E309C">
            <w:pPr>
              <w:spacing w:line="249" w:lineRule="auto"/>
              <w:ind w:right="107"/>
              <w:rPr>
                <w:rFonts w:ascii="Times New Roman" w:hAnsi="Times New Roman" w:cs="Times New Roman"/>
              </w:rPr>
            </w:pPr>
            <w:r w:rsidRPr="0057641C">
              <w:rPr>
                <w:rFonts w:ascii="Times New Roman" w:hAnsi="Times New Roman" w:cs="Times New Roman"/>
              </w:rPr>
              <w:t xml:space="preserve">Създаване на благоприятна учебна среда за постигане на резултати с всеки един ученик и повишаване на ефективността. </w:t>
            </w:r>
          </w:p>
          <w:p w14:paraId="3B85699A" w14:textId="60F5649D" w:rsidR="007E309C" w:rsidRPr="0057641C" w:rsidRDefault="007E309C" w:rsidP="007E3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3101A1" w14:textId="156B64FD" w:rsidR="007E309C" w:rsidRPr="0057641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>февруари 2025 г.</w:t>
            </w:r>
          </w:p>
        </w:tc>
        <w:tc>
          <w:tcPr>
            <w:tcW w:w="1559" w:type="dxa"/>
          </w:tcPr>
          <w:p w14:paraId="5B18384E" w14:textId="4F403E4E" w:rsidR="007E309C" w:rsidRPr="00E26F25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4B34F8BA" w14:textId="739FA0EC" w:rsidR="007E309C" w:rsidRPr="00E26F25" w:rsidRDefault="007E309C" w:rsidP="007E3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A36E318" w14:textId="01235ADA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3FF9040F" w14:textId="77777777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Й.Георгиев</w:t>
            </w:r>
            <w:proofErr w:type="spellEnd"/>
          </w:p>
          <w:p w14:paraId="10516551" w14:textId="6A4A6FE6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Е.Колев</w:t>
            </w:r>
            <w:proofErr w:type="spellEnd"/>
          </w:p>
          <w:p w14:paraId="36B2DC4C" w14:textId="7B551903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BA1B84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0994D57F" w14:textId="77777777" w:rsidTr="005C6A2B">
        <w:tc>
          <w:tcPr>
            <w:tcW w:w="1022" w:type="dxa"/>
            <w:vAlign w:val="center"/>
          </w:tcPr>
          <w:p w14:paraId="514852D2" w14:textId="5012373C" w:rsidR="007E309C" w:rsidRPr="00E26F25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D48E" w14:textId="77777777" w:rsidR="007E309C" w:rsidRPr="0057641C" w:rsidRDefault="007E309C" w:rsidP="007E309C">
            <w:pPr>
              <w:spacing w:line="279" w:lineRule="auto"/>
              <w:rPr>
                <w:rFonts w:ascii="Times New Roman" w:hAnsi="Times New Roman" w:cs="Times New Roman"/>
              </w:rPr>
            </w:pPr>
            <w:hyperlink r:id="rId12">
              <w:r w:rsidRPr="0057641C">
                <w:rPr>
                  <w:rFonts w:ascii="Times New Roman" w:hAnsi="Times New Roman" w:cs="Times New Roman"/>
                </w:rPr>
                <w:t>Стратегии</w:t>
              </w:r>
            </w:hyperlink>
            <w:hyperlink r:id="rId13">
              <w:r w:rsidRPr="0057641C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57641C">
              <w:rPr>
                <w:rFonts w:ascii="Times New Roman" w:hAnsi="Times New Roman" w:cs="Times New Roman"/>
              </w:rPr>
              <w:t xml:space="preserve">и техники за развитие на четивната </w:t>
            </w:r>
          </w:p>
          <w:p w14:paraId="484A171D" w14:textId="77777777" w:rsidR="007E309C" w:rsidRPr="0057641C" w:rsidRDefault="007E309C" w:rsidP="007E30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7641C">
              <w:rPr>
                <w:rFonts w:ascii="Times New Roman" w:hAnsi="Times New Roman" w:cs="Times New Roman"/>
              </w:rPr>
              <w:t xml:space="preserve">грамотност на учениците </w:t>
            </w:r>
          </w:p>
          <w:p w14:paraId="5E9E214C" w14:textId="428CC65C" w:rsidR="007E309C" w:rsidRPr="0057641C" w:rsidRDefault="007E309C" w:rsidP="007E3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5D0A4" w14:textId="511C317E" w:rsidR="007E309C" w:rsidRPr="0057641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37046BC" w14:textId="20C13379" w:rsidR="007E309C" w:rsidRPr="0057641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559" w:type="dxa"/>
          </w:tcPr>
          <w:p w14:paraId="35568A3E" w14:textId="6ADA2AD3" w:rsidR="007E309C" w:rsidRPr="00E26F25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54022E62" w14:textId="09170B6B" w:rsidR="007E309C" w:rsidRPr="00E26F25" w:rsidRDefault="007E309C" w:rsidP="007E3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2BA58D7" w14:textId="65B1087A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2A2A86EA" w14:textId="372AC1DD" w:rsidR="007E309C" w:rsidRDefault="007E309C" w:rsidP="007E30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Ж.Мирчева</w:t>
            </w:r>
            <w:proofErr w:type="spellEnd"/>
          </w:p>
          <w:p w14:paraId="71EF17E1" w14:textId="26C35604" w:rsidR="007E309C" w:rsidRDefault="007E309C" w:rsidP="007E30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П.Чолакова</w:t>
            </w:r>
            <w:proofErr w:type="spellEnd"/>
          </w:p>
        </w:tc>
        <w:tc>
          <w:tcPr>
            <w:tcW w:w="1276" w:type="dxa"/>
          </w:tcPr>
          <w:p w14:paraId="7C74029A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25A503D5" w14:textId="77777777" w:rsidTr="005C6A2B">
        <w:tc>
          <w:tcPr>
            <w:tcW w:w="1022" w:type="dxa"/>
          </w:tcPr>
          <w:p w14:paraId="5649E1E8" w14:textId="0A7082AF" w:rsidR="007E309C" w:rsidRPr="00E26F25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64A2" w14:textId="5D6590F8" w:rsidR="007E309C" w:rsidRPr="0057641C" w:rsidRDefault="007E309C" w:rsidP="007E3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</w:rPr>
              <w:t>Училищният спектакъл като средство за стимулиране на възприемането и ученето чрез музика, танц и приказки – форум за представяне на педагогически опит.</w:t>
            </w:r>
          </w:p>
        </w:tc>
        <w:tc>
          <w:tcPr>
            <w:tcW w:w="1276" w:type="dxa"/>
          </w:tcPr>
          <w:p w14:paraId="3987A1E6" w14:textId="6CF1F2C4" w:rsidR="007E309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  <w:p w14:paraId="385D9583" w14:textId="5D9D35CF" w:rsidR="007E309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559" w:type="dxa"/>
          </w:tcPr>
          <w:p w14:paraId="793D8366" w14:textId="10E328CE" w:rsidR="007E309C" w:rsidRPr="00E26F25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47E6E4D4" w14:textId="43697EFB" w:rsidR="007E309C" w:rsidRPr="00E26F25" w:rsidRDefault="007E309C" w:rsidP="007E3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FE56DC2" w14:textId="41393B39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4564E96B" w14:textId="77777777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В.Драганова</w:t>
            </w:r>
            <w:proofErr w:type="spellEnd"/>
          </w:p>
          <w:p w14:paraId="297E50CC" w14:textId="77777777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Б.Балев</w:t>
            </w:r>
            <w:proofErr w:type="spellEnd"/>
          </w:p>
          <w:p w14:paraId="1FB09607" w14:textId="6B5E5BE4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Б.Соколова</w:t>
            </w:r>
            <w:proofErr w:type="spellEnd"/>
          </w:p>
        </w:tc>
        <w:tc>
          <w:tcPr>
            <w:tcW w:w="1276" w:type="dxa"/>
          </w:tcPr>
          <w:p w14:paraId="54784968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23809F98" w14:textId="77777777" w:rsidTr="005C6A2B">
        <w:tc>
          <w:tcPr>
            <w:tcW w:w="1022" w:type="dxa"/>
          </w:tcPr>
          <w:p w14:paraId="24793B3A" w14:textId="54EE6CA3" w:rsidR="007E309C" w:rsidRPr="00E26F25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6757" w14:textId="77777777" w:rsidR="007E309C" w:rsidRPr="0057641C" w:rsidRDefault="007E309C" w:rsidP="007E30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7641C">
              <w:rPr>
                <w:rFonts w:ascii="Times New Roman" w:hAnsi="Times New Roman" w:cs="Times New Roman"/>
              </w:rPr>
              <w:t xml:space="preserve">Представяне на </w:t>
            </w:r>
            <w:r w:rsidRPr="0057641C">
              <w:rPr>
                <w:rFonts w:ascii="Times New Roman" w:hAnsi="Times New Roman" w:cs="Times New Roman"/>
                <w:lang w:val="en-US"/>
              </w:rPr>
              <w:t>STEM</w:t>
            </w:r>
          </w:p>
          <w:p w14:paraId="2BC44801" w14:textId="77777777" w:rsidR="007E309C" w:rsidRPr="0057641C" w:rsidRDefault="007E309C" w:rsidP="007E30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764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641C">
              <w:rPr>
                <w:rFonts w:ascii="Times New Roman" w:hAnsi="Times New Roman" w:cs="Times New Roman"/>
              </w:rPr>
              <w:t>уроци по математика и природни науки</w:t>
            </w:r>
          </w:p>
          <w:p w14:paraId="59E1E946" w14:textId="77777777" w:rsidR="007E309C" w:rsidRPr="0057641C" w:rsidRDefault="007E309C" w:rsidP="007E3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9CAFB7" w14:textId="77777777" w:rsidR="007E309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4ABF0E07" w14:textId="296DA474" w:rsidR="007E309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559" w:type="dxa"/>
          </w:tcPr>
          <w:p w14:paraId="1E89F617" w14:textId="1D32C4C7" w:rsidR="007E309C" w:rsidRPr="00E26F25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2DB29823" w14:textId="712EDB17" w:rsidR="007E309C" w:rsidRPr="00E26F25" w:rsidRDefault="007E309C" w:rsidP="007E3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7835101" w14:textId="2D980801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00011FAE" w14:textId="77777777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С.Салиева</w:t>
            </w:r>
            <w:proofErr w:type="spellEnd"/>
          </w:p>
          <w:p w14:paraId="43C7687B" w14:textId="70BDF506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С.Симеонов</w:t>
            </w:r>
            <w:proofErr w:type="spellEnd"/>
          </w:p>
        </w:tc>
        <w:tc>
          <w:tcPr>
            <w:tcW w:w="1276" w:type="dxa"/>
          </w:tcPr>
          <w:p w14:paraId="54001DB6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67B1CBAF" w14:textId="77777777" w:rsidTr="005C6A2B">
        <w:tc>
          <w:tcPr>
            <w:tcW w:w="1022" w:type="dxa"/>
          </w:tcPr>
          <w:p w14:paraId="26F7A0DB" w14:textId="4B8DC52D" w:rsidR="007E309C" w:rsidRPr="00E26F25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AD48" w14:textId="240B0836" w:rsidR="007E309C" w:rsidRPr="0057641C" w:rsidRDefault="007E309C" w:rsidP="007E3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41C">
              <w:rPr>
                <w:rFonts w:ascii="Times New Roman" w:hAnsi="Times New Roman" w:cs="Times New Roman"/>
                <w:sz w:val="24"/>
                <w:szCs w:val="24"/>
              </w:rPr>
              <w:t>„Изкуственият интелект в подкрепа на социално-емоционалното учене и развитието на ключови компетентности“.</w:t>
            </w:r>
          </w:p>
        </w:tc>
        <w:tc>
          <w:tcPr>
            <w:tcW w:w="1276" w:type="dxa"/>
          </w:tcPr>
          <w:p w14:paraId="14879BB0" w14:textId="57E1534A" w:rsidR="007E309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  <w:p w14:paraId="071E4DB8" w14:textId="682BFA8E" w:rsidR="007E309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559" w:type="dxa"/>
          </w:tcPr>
          <w:p w14:paraId="309845EA" w14:textId="4EB29FF5" w:rsidR="007E309C" w:rsidRPr="00E26F25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276" w:type="dxa"/>
          </w:tcPr>
          <w:p w14:paraId="5CBEF314" w14:textId="35AF4B4D" w:rsidR="007E309C" w:rsidRPr="00E26F25" w:rsidRDefault="007E309C" w:rsidP="007E3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8034A3" w14:textId="20E8A5E3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2C056817" w14:textId="77777777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З.Динчева</w:t>
            </w:r>
            <w:proofErr w:type="spellEnd"/>
          </w:p>
          <w:p w14:paraId="65701A0B" w14:textId="6B100F9A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Ю.Османова</w:t>
            </w:r>
            <w:proofErr w:type="spellEnd"/>
          </w:p>
        </w:tc>
        <w:tc>
          <w:tcPr>
            <w:tcW w:w="1276" w:type="dxa"/>
          </w:tcPr>
          <w:p w14:paraId="18A4071E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0DEFF398" w14:textId="77777777" w:rsidTr="00F30824">
        <w:tc>
          <w:tcPr>
            <w:tcW w:w="1022" w:type="dxa"/>
            <w:vMerge w:val="restart"/>
            <w:vAlign w:val="center"/>
          </w:tcPr>
          <w:p w14:paraId="7AC0FB2C" w14:textId="77777777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5870B760" w14:textId="77777777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DE878" w14:textId="1669BE98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3B0019F1" w14:textId="6C131801" w:rsidR="007E309C" w:rsidRPr="00F81074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9014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Повишаване на привлекателността на учителската професия и ефективността на публичните разходи за образование чрез оптимизиране на вътрешната структура на персонала</w:t>
            </w:r>
          </w:p>
        </w:tc>
      </w:tr>
      <w:tr w:rsidR="007E309C" w:rsidRPr="00F81074" w14:paraId="43BB703F" w14:textId="77777777" w:rsidTr="00F07705">
        <w:tc>
          <w:tcPr>
            <w:tcW w:w="1022" w:type="dxa"/>
            <w:vMerge/>
            <w:vAlign w:val="center"/>
          </w:tcPr>
          <w:p w14:paraId="3DCA6025" w14:textId="77777777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6A2FB83A" w14:textId="59870BB2" w:rsidR="007E309C" w:rsidRPr="00F81074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„Оптимизиране на вътрешната структура на персонала“</w:t>
            </w:r>
          </w:p>
        </w:tc>
      </w:tr>
      <w:tr w:rsidR="007E309C" w:rsidRPr="00F81074" w14:paraId="5038ACBD" w14:textId="77777777" w:rsidTr="00B566B6">
        <w:tc>
          <w:tcPr>
            <w:tcW w:w="1022" w:type="dxa"/>
            <w:vAlign w:val="center"/>
          </w:tcPr>
          <w:p w14:paraId="41EF2512" w14:textId="1B134E87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5528" w:type="dxa"/>
            <w:shd w:val="clear" w:color="auto" w:fill="FFFFFF" w:themeFill="background1"/>
          </w:tcPr>
          <w:p w14:paraId="0E6DEA80" w14:textId="1A2B6313" w:rsidR="007E309C" w:rsidRPr="00EE5EFE" w:rsidRDefault="007E309C" w:rsidP="007E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Попълване 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 на формуляр за участие и приложенията към 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подаване 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 в електронната платформа за кандидатстване </w:t>
            </w:r>
          </w:p>
        </w:tc>
        <w:tc>
          <w:tcPr>
            <w:tcW w:w="1276" w:type="dxa"/>
            <w:shd w:val="clear" w:color="auto" w:fill="FFFFFF" w:themeFill="background1"/>
          </w:tcPr>
          <w:p w14:paraId="29C9E480" w14:textId="0DEFF694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>Съгласно НП</w:t>
            </w:r>
          </w:p>
        </w:tc>
        <w:tc>
          <w:tcPr>
            <w:tcW w:w="1559" w:type="dxa"/>
            <w:shd w:val="clear" w:color="auto" w:fill="FFFFFF" w:themeFill="background1"/>
          </w:tcPr>
          <w:p w14:paraId="414FDE96" w14:textId="0D847E36" w:rsidR="007E309C" w:rsidRPr="00EE5EFE" w:rsidRDefault="007E309C" w:rsidP="007E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>Брой формуляри</w:t>
            </w:r>
          </w:p>
        </w:tc>
        <w:tc>
          <w:tcPr>
            <w:tcW w:w="1276" w:type="dxa"/>
            <w:shd w:val="clear" w:color="auto" w:fill="FFFFFF" w:themeFill="background1"/>
          </w:tcPr>
          <w:p w14:paraId="301B0366" w14:textId="7942C693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175E30E8" w14:textId="75C34C90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ъгл.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 броя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служителите</w:t>
            </w:r>
          </w:p>
        </w:tc>
        <w:tc>
          <w:tcPr>
            <w:tcW w:w="2409" w:type="dxa"/>
            <w:shd w:val="clear" w:color="auto" w:fill="FFFFFF" w:themeFill="background1"/>
          </w:tcPr>
          <w:p w14:paraId="22CECBCF" w14:textId="77777777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386E763" w14:textId="7302795B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</w:p>
        </w:tc>
        <w:tc>
          <w:tcPr>
            <w:tcW w:w="1276" w:type="dxa"/>
          </w:tcPr>
          <w:p w14:paraId="39676FCC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26486611" w14:textId="77777777" w:rsidTr="00487DE6">
        <w:tc>
          <w:tcPr>
            <w:tcW w:w="1022" w:type="dxa"/>
            <w:vAlign w:val="center"/>
          </w:tcPr>
          <w:p w14:paraId="18EC0E09" w14:textId="727F30BC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5528" w:type="dxa"/>
            <w:shd w:val="clear" w:color="auto" w:fill="FFFFFF" w:themeFill="background1"/>
          </w:tcPr>
          <w:p w14:paraId="3C636EDD" w14:textId="345D2976" w:rsidR="007E309C" w:rsidRPr="00985A29" w:rsidRDefault="007E309C" w:rsidP="007E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Извършване на проверка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счетоводител за 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ените 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по програмата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32E33DB8" w14:textId="77777777" w:rsidR="007E309C" w:rsidRPr="00EE5EFE" w:rsidRDefault="007E309C" w:rsidP="007E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A0D58C" w14:textId="3003E22E" w:rsidR="007E309C" w:rsidRPr="00985A29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>30 януари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52C39C80" w14:textId="2E2D3DB8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>Съгласно НП</w:t>
            </w:r>
          </w:p>
        </w:tc>
        <w:tc>
          <w:tcPr>
            <w:tcW w:w="1559" w:type="dxa"/>
            <w:shd w:val="clear" w:color="auto" w:fill="FFFFFF" w:themeFill="background1"/>
          </w:tcPr>
          <w:p w14:paraId="18A577DD" w14:textId="77777777" w:rsidR="007E309C" w:rsidRPr="00985A29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>Брой проверки</w:t>
            </w:r>
          </w:p>
          <w:p w14:paraId="1EF41FB8" w14:textId="77777777" w:rsidR="007E309C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7C07A" w14:textId="77777777" w:rsidR="007E309C" w:rsidRPr="00EE5EFE" w:rsidRDefault="007E309C" w:rsidP="007E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71A5CC" w14:textId="3F99B53F" w:rsidR="007E309C" w:rsidRPr="00985A29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14:paraId="20F22F52" w14:textId="77777777" w:rsidR="007E309C" w:rsidRPr="00985A29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E16B6" w14:textId="77777777" w:rsidR="007E309C" w:rsidRPr="00985A29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EA55" w14:textId="77777777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4D6279" w14:textId="658A0740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ъгл.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 броя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подадените формуляри</w:t>
            </w:r>
          </w:p>
        </w:tc>
        <w:tc>
          <w:tcPr>
            <w:tcW w:w="2409" w:type="dxa"/>
            <w:shd w:val="clear" w:color="auto" w:fill="FFFFFF" w:themeFill="background1"/>
          </w:tcPr>
          <w:p w14:paraId="33C77A27" w14:textId="7B4518DC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14:paraId="06A5EB81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536FED51" w14:textId="77777777" w:rsidTr="000B38E9">
        <w:tc>
          <w:tcPr>
            <w:tcW w:w="1022" w:type="dxa"/>
            <w:vMerge w:val="restart"/>
          </w:tcPr>
          <w:p w14:paraId="00A67B19" w14:textId="77777777" w:rsidR="007E309C" w:rsidRPr="00762A8B" w:rsidRDefault="007E309C" w:rsidP="007E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40C17" w14:textId="0DCD168C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62A8B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14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4399CD" w14:textId="7CF632B0" w:rsidR="007E309C" w:rsidRPr="00F81074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9014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Усъвършенстване и обогатяване на ключовите компетентности на педагогическите специалисти за повишаване качеството на обучението, възпитанието и социализацията на децата и учениците. </w:t>
            </w:r>
          </w:p>
        </w:tc>
      </w:tr>
      <w:tr w:rsidR="007E309C" w:rsidRPr="00F81074" w14:paraId="37B7978E" w14:textId="77777777" w:rsidTr="00FA343B">
        <w:tc>
          <w:tcPr>
            <w:tcW w:w="1022" w:type="dxa"/>
            <w:vMerge/>
          </w:tcPr>
          <w:p w14:paraId="0741C1CF" w14:textId="77777777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7A3E5F" w14:textId="0799485A" w:rsidR="007E309C" w:rsidRPr="00F81074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„Квалификация на педагогическите специалисти“</w:t>
            </w:r>
          </w:p>
        </w:tc>
      </w:tr>
      <w:tr w:rsidR="007E309C" w:rsidRPr="00F81074" w14:paraId="00907086" w14:textId="77777777" w:rsidTr="003E45D7">
        <w:tc>
          <w:tcPr>
            <w:tcW w:w="1022" w:type="dxa"/>
          </w:tcPr>
          <w:p w14:paraId="7FD8A1FA" w14:textId="572AC9BC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106C" w14:textId="283D4779" w:rsidR="007E309C" w:rsidRDefault="007E309C" w:rsidP="007E309C">
            <w:pPr>
              <w:tabs>
                <w:tab w:val="left" w:pos="5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на педагогически специалисти в </w:t>
            </w:r>
            <w:r w:rsidRPr="00504F92">
              <w:rPr>
                <w:rFonts w:ascii="Times New Roman" w:hAnsi="Times New Roman" w:cs="Times New Roman"/>
                <w:sz w:val="24"/>
                <w:szCs w:val="24"/>
              </w:rPr>
              <w:t>Модул 1 „</w:t>
            </w:r>
            <w:r w:rsidRPr="00504F92">
              <w:rPr>
                <w:rFonts w:ascii="Times New Roman" w:hAnsi="Times New Roman" w:cs="Times New Roman"/>
                <w:sz w:val="23"/>
                <w:szCs w:val="23"/>
              </w:rPr>
              <w:t>Подкрепа на новоназначени учители и директори. Продължаваща квалификация за повишаване на компетентностите на учители, директори и други педагогически специалисти. Организиране и провеждане на форуми и конференции за представяне на добри практики, анализи от изследвания, мотивация и информация за възможностите за професионалното развитие на учители, директори и други педагогически специалисти</w:t>
            </w:r>
            <w:r w:rsidRPr="00504F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“</w:t>
            </w:r>
            <w:r w:rsidRPr="00504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CAFE70" w14:textId="0EA4B63C" w:rsidR="007E309C" w:rsidRDefault="007E309C" w:rsidP="007E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 и организационно-координираща дейност във връзка с реализиране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модула по </w:t>
            </w:r>
            <w:r w:rsidRPr="00504F92">
              <w:rPr>
                <w:rFonts w:ascii="Times New Roman" w:hAnsi="Times New Roman" w:cs="Times New Roman"/>
                <w:sz w:val="24"/>
                <w:szCs w:val="24"/>
              </w:rPr>
              <w:t>националната програма.</w:t>
            </w:r>
          </w:p>
        </w:tc>
        <w:tc>
          <w:tcPr>
            <w:tcW w:w="1276" w:type="dxa"/>
          </w:tcPr>
          <w:p w14:paraId="6A8FEA06" w14:textId="5FEFDBB6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92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4F9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4F92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</w:tcPr>
          <w:p w14:paraId="2E11D221" w14:textId="0FCCACA3" w:rsidR="007E309C" w:rsidRPr="00EE5EFE" w:rsidRDefault="007E309C" w:rsidP="007E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92">
              <w:rPr>
                <w:rFonts w:ascii="Times New Roman" w:hAnsi="Times New Roman" w:cs="Times New Roman"/>
                <w:sz w:val="24"/>
                <w:szCs w:val="24"/>
              </w:rPr>
              <w:t>% обучени педагогически специалисти съгласно квота от МОН</w:t>
            </w:r>
          </w:p>
        </w:tc>
        <w:tc>
          <w:tcPr>
            <w:tcW w:w="1276" w:type="dxa"/>
          </w:tcPr>
          <w:p w14:paraId="3A07A2AF" w14:textId="77777777" w:rsidR="007E309C" w:rsidRPr="00504F92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92">
              <w:rPr>
                <w:rFonts w:ascii="Times New Roman" w:hAnsi="Times New Roman" w:cs="Times New Roman"/>
                <w:sz w:val="24"/>
                <w:szCs w:val="24"/>
              </w:rPr>
              <w:t xml:space="preserve">100% обучени педагогически специалисти </w:t>
            </w:r>
          </w:p>
          <w:p w14:paraId="7CB70FAE" w14:textId="77777777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E1824C" w14:textId="51F8F9A0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92">
              <w:rPr>
                <w:rFonts w:ascii="Times New Roman" w:hAnsi="Times New Roman" w:cs="Times New Roman"/>
                <w:sz w:val="24"/>
                <w:szCs w:val="24"/>
              </w:rPr>
              <w:t xml:space="preserve">100% обучени педагогически специалисти </w:t>
            </w:r>
          </w:p>
        </w:tc>
        <w:tc>
          <w:tcPr>
            <w:tcW w:w="2409" w:type="dxa"/>
          </w:tcPr>
          <w:p w14:paraId="158EEC16" w14:textId="38B53E40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BEBF7BA" w14:textId="1E98AE2B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0750494C" w14:textId="4830DCAE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276" w:type="dxa"/>
          </w:tcPr>
          <w:p w14:paraId="2E18981E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7F3C3807" w14:textId="77777777" w:rsidTr="00501409">
        <w:tc>
          <w:tcPr>
            <w:tcW w:w="1022" w:type="dxa"/>
            <w:vMerge w:val="restart"/>
          </w:tcPr>
          <w:p w14:paraId="45D76FFE" w14:textId="77777777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14:paraId="74F03EE8" w14:textId="77777777" w:rsidR="007E309C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8918" w14:textId="62DA61D2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14:paraId="705B7248" w14:textId="44A0F390" w:rsidR="007E309C" w:rsidRPr="00F81074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Изграждане на професионални педагогически общности за споделяне на добри практики и осъществяване на професионална подкрепа. Развиване на сътрудничество и партньорство с институции, висши училища и бизнес среди (</w:t>
            </w:r>
            <w:proofErr w:type="spellStart"/>
            <w:r w:rsidRPr="0081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дуално</w:t>
            </w:r>
            <w:proofErr w:type="spellEnd"/>
            <w:r w:rsidRPr="0081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обучение).</w:t>
            </w:r>
          </w:p>
        </w:tc>
      </w:tr>
      <w:tr w:rsidR="007E309C" w:rsidRPr="00F81074" w14:paraId="2DFAE283" w14:textId="77777777" w:rsidTr="003349DE">
        <w:tc>
          <w:tcPr>
            <w:tcW w:w="1022" w:type="dxa"/>
            <w:vMerge/>
          </w:tcPr>
          <w:p w14:paraId="3D512D2F" w14:textId="77777777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33E592" w14:textId="16C8EB2D" w:rsidR="007E309C" w:rsidRPr="00F81074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 и подпомагане на педагогическите специалисти по отношение на прилагането на ефективни подходи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организацията на дейностите в училищата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E309C" w:rsidRPr="00F81074" w14:paraId="2B0D2F6F" w14:textId="77777777" w:rsidTr="004D3CF2">
        <w:tc>
          <w:tcPr>
            <w:tcW w:w="1022" w:type="dxa"/>
            <w:vMerge/>
          </w:tcPr>
          <w:p w14:paraId="3FC9421D" w14:textId="77777777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FA275B" w14:textId="6A839610" w:rsidR="007E309C" w:rsidRDefault="007E309C" w:rsidP="007E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Дейности:</w:t>
            </w:r>
          </w:p>
        </w:tc>
        <w:tc>
          <w:tcPr>
            <w:tcW w:w="1276" w:type="dxa"/>
          </w:tcPr>
          <w:p w14:paraId="65C49936" w14:textId="77777777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368D93" w14:textId="77777777" w:rsidR="007E309C" w:rsidRPr="00EE5EFE" w:rsidRDefault="007E309C" w:rsidP="007E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21BE4" w14:textId="77777777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4CB5A" w14:textId="77777777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0A0726" w14:textId="77777777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C11346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71544BD8" w14:textId="77777777" w:rsidTr="007E1A2F">
        <w:trPr>
          <w:trHeight w:val="1424"/>
        </w:trPr>
        <w:tc>
          <w:tcPr>
            <w:tcW w:w="1022" w:type="dxa"/>
          </w:tcPr>
          <w:p w14:paraId="09FE08A2" w14:textId="03CFDF2C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2688" w14:textId="277684B3" w:rsidR="007E309C" w:rsidRPr="00437827" w:rsidRDefault="007E309C" w:rsidP="007E309C">
            <w:pPr>
              <w:pStyle w:val="a4"/>
              <w:numPr>
                <w:ilvl w:val="0"/>
                <w:numId w:val="43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ровеждане на часове за кариерно ориентиране;</w:t>
            </w:r>
          </w:p>
          <w:p w14:paraId="719DDD14" w14:textId="08CDA178" w:rsidR="007E309C" w:rsidRDefault="007E309C" w:rsidP="007E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редставяне на професионалните гимназии и преподаваните в тях специалности съвместно с представители на бизнеса на родителски срещи пред ученици от VII клас и техните родители.</w:t>
            </w:r>
          </w:p>
        </w:tc>
        <w:tc>
          <w:tcPr>
            <w:tcW w:w="1276" w:type="dxa"/>
          </w:tcPr>
          <w:p w14:paraId="2D0F1DFE" w14:textId="77777777" w:rsidR="007E309C" w:rsidRPr="00437827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  <w:p w14:paraId="37FE6301" w14:textId="77777777" w:rsidR="007E309C" w:rsidRPr="00437827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74B3D" w14:textId="77777777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4E507A" w14:textId="4FA90414" w:rsidR="007E309C" w:rsidRPr="00EE5EFE" w:rsidRDefault="007E309C" w:rsidP="007E309C">
            <w:pPr>
              <w:spacing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</w:p>
        </w:tc>
        <w:tc>
          <w:tcPr>
            <w:tcW w:w="1276" w:type="dxa"/>
          </w:tcPr>
          <w:p w14:paraId="7B72590B" w14:textId="1AB8C4F2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6CCEFD98" w14:textId="0F13F815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5D4C81D6" w14:textId="2B278DC5" w:rsidR="007E309C" w:rsidRPr="00437827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 xml:space="preserve">Старши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</w:p>
          <w:p w14:paraId="5BE3A122" w14:textId="77777777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98B5D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9C" w:rsidRPr="00F81074" w14:paraId="3724FCD2" w14:textId="77777777" w:rsidTr="004D3CF2">
        <w:tc>
          <w:tcPr>
            <w:tcW w:w="1022" w:type="dxa"/>
          </w:tcPr>
          <w:p w14:paraId="1DD870A6" w14:textId="5CE1104D" w:rsidR="007E309C" w:rsidRPr="00EE5EFE" w:rsidRDefault="007E309C" w:rsidP="007E309C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5C23" w14:textId="51B605B9" w:rsidR="007E309C" w:rsidRDefault="007E309C" w:rsidP="007E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 xml:space="preserve"> VIII регионална панорама на професионалното образование.</w:t>
            </w:r>
          </w:p>
        </w:tc>
        <w:tc>
          <w:tcPr>
            <w:tcW w:w="1276" w:type="dxa"/>
          </w:tcPr>
          <w:p w14:paraId="58E9574C" w14:textId="6EE27A7F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>Април -  юни 2025  година</w:t>
            </w:r>
          </w:p>
        </w:tc>
        <w:tc>
          <w:tcPr>
            <w:tcW w:w="1559" w:type="dxa"/>
          </w:tcPr>
          <w:p w14:paraId="01824A89" w14:textId="77777777" w:rsidR="007E309C" w:rsidRPr="00437827" w:rsidRDefault="007E309C" w:rsidP="007E309C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437827">
              <w:rPr>
                <w:rFonts w:eastAsiaTheme="minorHAnsi"/>
                <w:color w:val="auto"/>
                <w:lang w:eastAsia="en-US"/>
              </w:rPr>
              <w:t>Брой</w:t>
            </w:r>
          </w:p>
          <w:p w14:paraId="0AC6DB60" w14:textId="487BE456" w:rsidR="007E309C" w:rsidRPr="00EE5EFE" w:rsidRDefault="007E309C" w:rsidP="007E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</w:p>
        </w:tc>
        <w:tc>
          <w:tcPr>
            <w:tcW w:w="1276" w:type="dxa"/>
          </w:tcPr>
          <w:p w14:paraId="09DAA069" w14:textId="7A7B6023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234887E8" w14:textId="1118A83D" w:rsidR="007E309C" w:rsidRPr="00EE5EFE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309285C1" w14:textId="5853F48A" w:rsidR="007E309C" w:rsidRPr="00EE5EFE" w:rsidRDefault="007E309C" w:rsidP="007E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27">
              <w:rPr>
                <w:rFonts w:ascii="Times New Roman" w:hAnsi="Times New Roman" w:cs="Times New Roman"/>
                <w:sz w:val="24"/>
                <w:szCs w:val="24"/>
              </w:rPr>
              <w:t xml:space="preserve">Старши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</w:p>
        </w:tc>
        <w:tc>
          <w:tcPr>
            <w:tcW w:w="1276" w:type="dxa"/>
          </w:tcPr>
          <w:p w14:paraId="002218FB" w14:textId="77777777" w:rsidR="007E309C" w:rsidRPr="00F81074" w:rsidRDefault="007E309C" w:rsidP="007E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238AF" w14:textId="77777777" w:rsidR="0004237E" w:rsidRPr="0004237E" w:rsidRDefault="0004237E" w:rsidP="0004237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4237E" w:rsidRPr="0004237E" w:rsidSect="00542664">
      <w:footerReference w:type="default" r:id="rId14"/>
      <w:pgSz w:w="16838" w:h="11906" w:orient="landscape"/>
      <w:pgMar w:top="284" w:right="1245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5E088" w14:textId="77777777" w:rsidR="009A314F" w:rsidRDefault="009A314F" w:rsidP="00BB2A7D">
      <w:pPr>
        <w:spacing w:after="0" w:line="240" w:lineRule="auto"/>
      </w:pPr>
      <w:r>
        <w:separator/>
      </w:r>
    </w:p>
  </w:endnote>
  <w:endnote w:type="continuationSeparator" w:id="0">
    <w:p w14:paraId="059E2F1B" w14:textId="77777777" w:rsidR="009A314F" w:rsidRDefault="009A314F" w:rsidP="00BB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531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125AF1B" w14:textId="0E654A8D" w:rsidR="00192B61" w:rsidRPr="0004237E" w:rsidRDefault="00192B61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423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23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23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2E0A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04237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DBB64CB" w14:textId="77777777" w:rsidR="00192B61" w:rsidRDefault="00192B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2B78" w14:textId="77777777" w:rsidR="009A314F" w:rsidRDefault="009A314F" w:rsidP="00BB2A7D">
      <w:pPr>
        <w:spacing w:after="0" w:line="240" w:lineRule="auto"/>
      </w:pPr>
      <w:r>
        <w:separator/>
      </w:r>
    </w:p>
  </w:footnote>
  <w:footnote w:type="continuationSeparator" w:id="0">
    <w:p w14:paraId="0346EBFB" w14:textId="77777777" w:rsidR="009A314F" w:rsidRDefault="009A314F" w:rsidP="00BB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7292"/>
    <w:multiLevelType w:val="hybridMultilevel"/>
    <w:tmpl w:val="2D1C1338"/>
    <w:lvl w:ilvl="0" w:tplc="38F2E81C">
      <w:start w:val="13"/>
      <w:numFmt w:val="bullet"/>
      <w:lvlText w:val="–"/>
      <w:lvlJc w:val="left"/>
      <w:pPr>
        <w:ind w:left="-7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02E40C7D"/>
    <w:multiLevelType w:val="hybridMultilevel"/>
    <w:tmpl w:val="769A94C0"/>
    <w:lvl w:ilvl="0" w:tplc="0402000F">
      <w:start w:val="1"/>
      <w:numFmt w:val="decimal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5068A"/>
    <w:multiLevelType w:val="hybridMultilevel"/>
    <w:tmpl w:val="B0A8C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1DE9"/>
    <w:multiLevelType w:val="multilevel"/>
    <w:tmpl w:val="3BC8E256"/>
    <w:lvl w:ilvl="0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81551E"/>
    <w:multiLevelType w:val="hybridMultilevel"/>
    <w:tmpl w:val="5CC0A960"/>
    <w:lvl w:ilvl="0" w:tplc="38F2E81C">
      <w:start w:val="13"/>
      <w:numFmt w:val="bullet"/>
      <w:lvlText w:val="–"/>
      <w:lvlJc w:val="left"/>
      <w:pPr>
        <w:ind w:left="75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0D187A84"/>
    <w:multiLevelType w:val="hybridMultilevel"/>
    <w:tmpl w:val="B4A0E35E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83612"/>
    <w:multiLevelType w:val="hybridMultilevel"/>
    <w:tmpl w:val="146232FE"/>
    <w:lvl w:ilvl="0" w:tplc="38F2E81C">
      <w:start w:val="13"/>
      <w:numFmt w:val="bullet"/>
      <w:lvlText w:val="–"/>
      <w:lvlJc w:val="left"/>
      <w:pPr>
        <w:ind w:left="39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0EEC2DE5"/>
    <w:multiLevelType w:val="multilevel"/>
    <w:tmpl w:val="E828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" w:hanging="1800"/>
      </w:pPr>
      <w:rPr>
        <w:rFonts w:hint="default"/>
      </w:rPr>
    </w:lvl>
  </w:abstractNum>
  <w:abstractNum w:abstractNumId="8" w15:restartNumberingAfterBreak="0">
    <w:nsid w:val="11272611"/>
    <w:multiLevelType w:val="hybridMultilevel"/>
    <w:tmpl w:val="31AE4BAC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11A2F"/>
    <w:multiLevelType w:val="hybridMultilevel"/>
    <w:tmpl w:val="5AB400BC"/>
    <w:lvl w:ilvl="0" w:tplc="52B8B4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E05DE"/>
    <w:multiLevelType w:val="hybridMultilevel"/>
    <w:tmpl w:val="A364BA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918AD"/>
    <w:multiLevelType w:val="hybridMultilevel"/>
    <w:tmpl w:val="8F72A6CA"/>
    <w:lvl w:ilvl="0" w:tplc="659EF6B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B0777"/>
    <w:multiLevelType w:val="hybridMultilevel"/>
    <w:tmpl w:val="322E8BCC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377E4"/>
    <w:multiLevelType w:val="hybridMultilevel"/>
    <w:tmpl w:val="672C7E9E"/>
    <w:lvl w:ilvl="0" w:tplc="38F2E81C">
      <w:start w:val="13"/>
      <w:numFmt w:val="bullet"/>
      <w:lvlText w:val="–"/>
      <w:lvlJc w:val="left"/>
      <w:pPr>
        <w:ind w:left="75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1EA83876"/>
    <w:multiLevelType w:val="hybridMultilevel"/>
    <w:tmpl w:val="AD86681E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F395F"/>
    <w:multiLevelType w:val="hybridMultilevel"/>
    <w:tmpl w:val="0B8C4DF6"/>
    <w:lvl w:ilvl="0" w:tplc="659EF6B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C5D0F"/>
    <w:multiLevelType w:val="hybridMultilevel"/>
    <w:tmpl w:val="8FB0BD04"/>
    <w:lvl w:ilvl="0" w:tplc="38F2E81C">
      <w:start w:val="13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1CB0F05"/>
    <w:multiLevelType w:val="hybridMultilevel"/>
    <w:tmpl w:val="DEFADD24"/>
    <w:lvl w:ilvl="0" w:tplc="0409000F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8" w15:restartNumberingAfterBreak="0">
    <w:nsid w:val="236E79AF"/>
    <w:multiLevelType w:val="hybridMultilevel"/>
    <w:tmpl w:val="E5ACAAB6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061C9"/>
    <w:multiLevelType w:val="hybridMultilevel"/>
    <w:tmpl w:val="3DEE399A"/>
    <w:lvl w:ilvl="0" w:tplc="0402000F">
      <w:start w:val="1"/>
      <w:numFmt w:val="decimal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230A4C"/>
    <w:multiLevelType w:val="hybridMultilevel"/>
    <w:tmpl w:val="5DBA31AA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F6F91"/>
    <w:multiLevelType w:val="hybridMultilevel"/>
    <w:tmpl w:val="3BEAD0A2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D1856"/>
    <w:multiLevelType w:val="hybridMultilevel"/>
    <w:tmpl w:val="D0AA986E"/>
    <w:lvl w:ilvl="0" w:tplc="40542E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C42785"/>
    <w:multiLevelType w:val="hybridMultilevel"/>
    <w:tmpl w:val="C826D9D0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6F0805"/>
    <w:multiLevelType w:val="hybridMultilevel"/>
    <w:tmpl w:val="CCC08B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A350C"/>
    <w:multiLevelType w:val="hybridMultilevel"/>
    <w:tmpl w:val="7340D538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DC2D6E"/>
    <w:multiLevelType w:val="hybridMultilevel"/>
    <w:tmpl w:val="20025FF8"/>
    <w:lvl w:ilvl="0" w:tplc="4544C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506599A"/>
    <w:multiLevelType w:val="hybridMultilevel"/>
    <w:tmpl w:val="82C67018"/>
    <w:lvl w:ilvl="0" w:tplc="0402000F">
      <w:start w:val="1"/>
      <w:numFmt w:val="decimal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B85C85"/>
    <w:multiLevelType w:val="multilevel"/>
    <w:tmpl w:val="45E8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6C598B"/>
    <w:multiLevelType w:val="hybridMultilevel"/>
    <w:tmpl w:val="F76A4FC6"/>
    <w:lvl w:ilvl="0" w:tplc="61EAAFB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6B7A44"/>
    <w:multiLevelType w:val="hybridMultilevel"/>
    <w:tmpl w:val="AFBA0DF0"/>
    <w:lvl w:ilvl="0" w:tplc="1924C16A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13B2C74"/>
    <w:multiLevelType w:val="hybridMultilevel"/>
    <w:tmpl w:val="32900C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E6FF8"/>
    <w:multiLevelType w:val="hybridMultilevel"/>
    <w:tmpl w:val="B34294D2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806F8"/>
    <w:multiLevelType w:val="hybridMultilevel"/>
    <w:tmpl w:val="091CD974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814F4"/>
    <w:multiLevelType w:val="hybridMultilevel"/>
    <w:tmpl w:val="3D100CE6"/>
    <w:lvl w:ilvl="0" w:tplc="DF90552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9E5A99"/>
    <w:multiLevelType w:val="hybridMultilevel"/>
    <w:tmpl w:val="ECDEB018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C6B3F"/>
    <w:multiLevelType w:val="hybridMultilevel"/>
    <w:tmpl w:val="5EF8A976"/>
    <w:lvl w:ilvl="0" w:tplc="0402000F">
      <w:start w:val="1"/>
      <w:numFmt w:val="decimal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D60E35"/>
    <w:multiLevelType w:val="hybridMultilevel"/>
    <w:tmpl w:val="C5EEB9B0"/>
    <w:lvl w:ilvl="0" w:tplc="4B50B27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05211"/>
    <w:multiLevelType w:val="multilevel"/>
    <w:tmpl w:val="23969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AF7FD7"/>
    <w:multiLevelType w:val="hybridMultilevel"/>
    <w:tmpl w:val="139C89F8"/>
    <w:lvl w:ilvl="0" w:tplc="4678B7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B1257C7"/>
    <w:multiLevelType w:val="hybridMultilevel"/>
    <w:tmpl w:val="303E3482"/>
    <w:lvl w:ilvl="0" w:tplc="DF90552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B03962"/>
    <w:multiLevelType w:val="hybridMultilevel"/>
    <w:tmpl w:val="28103564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252BA"/>
    <w:multiLevelType w:val="multilevel"/>
    <w:tmpl w:val="865E3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ECC1C86"/>
    <w:multiLevelType w:val="hybridMultilevel"/>
    <w:tmpl w:val="08062998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755777">
    <w:abstractNumId w:val="38"/>
  </w:num>
  <w:num w:numId="2" w16cid:durableId="182784618">
    <w:abstractNumId w:val="2"/>
  </w:num>
  <w:num w:numId="3" w16cid:durableId="1307055313">
    <w:abstractNumId w:val="37"/>
  </w:num>
  <w:num w:numId="4" w16cid:durableId="514468095">
    <w:abstractNumId w:val="29"/>
  </w:num>
  <w:num w:numId="5" w16cid:durableId="1753771338">
    <w:abstractNumId w:val="39"/>
  </w:num>
  <w:num w:numId="6" w16cid:durableId="244805101">
    <w:abstractNumId w:val="28"/>
  </w:num>
  <w:num w:numId="7" w16cid:durableId="469789601">
    <w:abstractNumId w:val="19"/>
  </w:num>
  <w:num w:numId="8" w16cid:durableId="244388130">
    <w:abstractNumId w:val="1"/>
  </w:num>
  <w:num w:numId="9" w16cid:durableId="1440029738">
    <w:abstractNumId w:val="36"/>
  </w:num>
  <w:num w:numId="10" w16cid:durableId="424083611">
    <w:abstractNumId w:val="27"/>
  </w:num>
  <w:num w:numId="11" w16cid:durableId="517161614">
    <w:abstractNumId w:val="31"/>
  </w:num>
  <w:num w:numId="12" w16cid:durableId="52390499">
    <w:abstractNumId w:val="7"/>
  </w:num>
  <w:num w:numId="13" w16cid:durableId="1330786502">
    <w:abstractNumId w:val="17"/>
  </w:num>
  <w:num w:numId="14" w16cid:durableId="1780372041">
    <w:abstractNumId w:val="26"/>
  </w:num>
  <w:num w:numId="15" w16cid:durableId="969020931">
    <w:abstractNumId w:val="22"/>
  </w:num>
  <w:num w:numId="16" w16cid:durableId="2129231687">
    <w:abstractNumId w:val="34"/>
  </w:num>
  <w:num w:numId="17" w16cid:durableId="1414741013">
    <w:abstractNumId w:val="40"/>
  </w:num>
  <w:num w:numId="18" w16cid:durableId="1422796491">
    <w:abstractNumId w:val="15"/>
  </w:num>
  <w:num w:numId="19" w16cid:durableId="83065857">
    <w:abstractNumId w:val="11"/>
  </w:num>
  <w:num w:numId="20" w16cid:durableId="705447416">
    <w:abstractNumId w:val="6"/>
  </w:num>
  <w:num w:numId="21" w16cid:durableId="896161864">
    <w:abstractNumId w:val="4"/>
  </w:num>
  <w:num w:numId="22" w16cid:durableId="66005078">
    <w:abstractNumId w:val="21"/>
  </w:num>
  <w:num w:numId="23" w16cid:durableId="305281909">
    <w:abstractNumId w:val="42"/>
  </w:num>
  <w:num w:numId="24" w16cid:durableId="1461538394">
    <w:abstractNumId w:val="23"/>
  </w:num>
  <w:num w:numId="25" w16cid:durableId="1547644725">
    <w:abstractNumId w:val="16"/>
  </w:num>
  <w:num w:numId="26" w16cid:durableId="401104858">
    <w:abstractNumId w:val="18"/>
  </w:num>
  <w:num w:numId="27" w16cid:durableId="1586723766">
    <w:abstractNumId w:val="25"/>
  </w:num>
  <w:num w:numId="28" w16cid:durableId="1814979515">
    <w:abstractNumId w:val="33"/>
  </w:num>
  <w:num w:numId="29" w16cid:durableId="797725009">
    <w:abstractNumId w:val="32"/>
  </w:num>
  <w:num w:numId="30" w16cid:durableId="1230968037">
    <w:abstractNumId w:val="12"/>
  </w:num>
  <w:num w:numId="31" w16cid:durableId="1090658795">
    <w:abstractNumId w:val="20"/>
  </w:num>
  <w:num w:numId="32" w16cid:durableId="2000494873">
    <w:abstractNumId w:val="41"/>
  </w:num>
  <w:num w:numId="33" w16cid:durableId="1724208886">
    <w:abstractNumId w:val="35"/>
  </w:num>
  <w:num w:numId="34" w16cid:durableId="700711864">
    <w:abstractNumId w:val="8"/>
  </w:num>
  <w:num w:numId="35" w16cid:durableId="93210266">
    <w:abstractNumId w:val="5"/>
  </w:num>
  <w:num w:numId="36" w16cid:durableId="608507386">
    <w:abstractNumId w:val="0"/>
  </w:num>
  <w:num w:numId="37" w16cid:durableId="388654269">
    <w:abstractNumId w:val="14"/>
  </w:num>
  <w:num w:numId="38" w16cid:durableId="612177991">
    <w:abstractNumId w:val="10"/>
  </w:num>
  <w:num w:numId="39" w16cid:durableId="1925600338">
    <w:abstractNumId w:val="24"/>
  </w:num>
  <w:num w:numId="40" w16cid:durableId="226262445">
    <w:abstractNumId w:val="13"/>
  </w:num>
  <w:num w:numId="41" w16cid:durableId="1609392492">
    <w:abstractNumId w:val="9"/>
  </w:num>
  <w:num w:numId="42" w16cid:durableId="474222599">
    <w:abstractNumId w:val="30"/>
  </w:num>
  <w:num w:numId="43" w16cid:durableId="1051541548">
    <w:abstractNumId w:val="43"/>
  </w:num>
  <w:num w:numId="44" w16cid:durableId="1269390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EC"/>
    <w:rsid w:val="000010F1"/>
    <w:rsid w:val="0000160E"/>
    <w:rsid w:val="000029E4"/>
    <w:rsid w:val="000044E5"/>
    <w:rsid w:val="000116ED"/>
    <w:rsid w:val="00011D35"/>
    <w:rsid w:val="00012237"/>
    <w:rsid w:val="000123CC"/>
    <w:rsid w:val="00015564"/>
    <w:rsid w:val="0001650F"/>
    <w:rsid w:val="00016755"/>
    <w:rsid w:val="00020445"/>
    <w:rsid w:val="00020D04"/>
    <w:rsid w:val="00021BE1"/>
    <w:rsid w:val="00021DBD"/>
    <w:rsid w:val="000221C3"/>
    <w:rsid w:val="00023C54"/>
    <w:rsid w:val="000256C7"/>
    <w:rsid w:val="00025D19"/>
    <w:rsid w:val="00032B8B"/>
    <w:rsid w:val="000349F7"/>
    <w:rsid w:val="00036D3D"/>
    <w:rsid w:val="0004237E"/>
    <w:rsid w:val="00042D31"/>
    <w:rsid w:val="00043F70"/>
    <w:rsid w:val="00047E44"/>
    <w:rsid w:val="000502B4"/>
    <w:rsid w:val="0005169F"/>
    <w:rsid w:val="00051C25"/>
    <w:rsid w:val="0005287B"/>
    <w:rsid w:val="0005307D"/>
    <w:rsid w:val="000564E9"/>
    <w:rsid w:val="00061290"/>
    <w:rsid w:val="000612D4"/>
    <w:rsid w:val="00061ECF"/>
    <w:rsid w:val="000659BB"/>
    <w:rsid w:val="00066244"/>
    <w:rsid w:val="0007162C"/>
    <w:rsid w:val="00074426"/>
    <w:rsid w:val="00075AB1"/>
    <w:rsid w:val="0007652F"/>
    <w:rsid w:val="00077622"/>
    <w:rsid w:val="00082462"/>
    <w:rsid w:val="0008259E"/>
    <w:rsid w:val="00083E75"/>
    <w:rsid w:val="000863A2"/>
    <w:rsid w:val="00090D0F"/>
    <w:rsid w:val="000917A8"/>
    <w:rsid w:val="00093039"/>
    <w:rsid w:val="0009560B"/>
    <w:rsid w:val="0009601F"/>
    <w:rsid w:val="000A17A7"/>
    <w:rsid w:val="000A1CC2"/>
    <w:rsid w:val="000A2508"/>
    <w:rsid w:val="000A251C"/>
    <w:rsid w:val="000A2A40"/>
    <w:rsid w:val="000A344F"/>
    <w:rsid w:val="000A52CF"/>
    <w:rsid w:val="000B060D"/>
    <w:rsid w:val="000B1055"/>
    <w:rsid w:val="000B16B9"/>
    <w:rsid w:val="000B1FB8"/>
    <w:rsid w:val="000B2100"/>
    <w:rsid w:val="000B278E"/>
    <w:rsid w:val="000B49A0"/>
    <w:rsid w:val="000B54E8"/>
    <w:rsid w:val="000B6CD4"/>
    <w:rsid w:val="000B74A2"/>
    <w:rsid w:val="000C3AFC"/>
    <w:rsid w:val="000C4D43"/>
    <w:rsid w:val="000D07B5"/>
    <w:rsid w:val="000D2094"/>
    <w:rsid w:val="000D2D83"/>
    <w:rsid w:val="000D5648"/>
    <w:rsid w:val="000D77C5"/>
    <w:rsid w:val="000E126E"/>
    <w:rsid w:val="000E2185"/>
    <w:rsid w:val="000E397D"/>
    <w:rsid w:val="000F232F"/>
    <w:rsid w:val="000F260A"/>
    <w:rsid w:val="000F69C6"/>
    <w:rsid w:val="000F6C30"/>
    <w:rsid w:val="000F6ECF"/>
    <w:rsid w:val="000F7B12"/>
    <w:rsid w:val="0010114E"/>
    <w:rsid w:val="00102D23"/>
    <w:rsid w:val="00103B77"/>
    <w:rsid w:val="001065FE"/>
    <w:rsid w:val="001136E4"/>
    <w:rsid w:val="00120AA6"/>
    <w:rsid w:val="00121927"/>
    <w:rsid w:val="00124288"/>
    <w:rsid w:val="001326A9"/>
    <w:rsid w:val="001366B1"/>
    <w:rsid w:val="00140302"/>
    <w:rsid w:val="001414E7"/>
    <w:rsid w:val="00145991"/>
    <w:rsid w:val="00145E01"/>
    <w:rsid w:val="001465D9"/>
    <w:rsid w:val="00150134"/>
    <w:rsid w:val="00150458"/>
    <w:rsid w:val="00150D6C"/>
    <w:rsid w:val="00154310"/>
    <w:rsid w:val="00164076"/>
    <w:rsid w:val="00175114"/>
    <w:rsid w:val="001752BF"/>
    <w:rsid w:val="00176C51"/>
    <w:rsid w:val="00177AD7"/>
    <w:rsid w:val="00177CCF"/>
    <w:rsid w:val="001809C3"/>
    <w:rsid w:val="00180DF8"/>
    <w:rsid w:val="00184D65"/>
    <w:rsid w:val="0018581D"/>
    <w:rsid w:val="00190449"/>
    <w:rsid w:val="00192B61"/>
    <w:rsid w:val="00193114"/>
    <w:rsid w:val="00197A67"/>
    <w:rsid w:val="001A3865"/>
    <w:rsid w:val="001A420D"/>
    <w:rsid w:val="001A7B34"/>
    <w:rsid w:val="001A7B74"/>
    <w:rsid w:val="001B0567"/>
    <w:rsid w:val="001C264C"/>
    <w:rsid w:val="001C38DF"/>
    <w:rsid w:val="001C4B28"/>
    <w:rsid w:val="001C6476"/>
    <w:rsid w:val="001C79BE"/>
    <w:rsid w:val="001D3346"/>
    <w:rsid w:val="001D3DBC"/>
    <w:rsid w:val="001E09C0"/>
    <w:rsid w:val="001E62C1"/>
    <w:rsid w:val="001E6DFC"/>
    <w:rsid w:val="001E7F47"/>
    <w:rsid w:val="001F1DD1"/>
    <w:rsid w:val="001F250B"/>
    <w:rsid w:val="001F4DA1"/>
    <w:rsid w:val="00200715"/>
    <w:rsid w:val="002008E6"/>
    <w:rsid w:val="00201FE9"/>
    <w:rsid w:val="00202B6F"/>
    <w:rsid w:val="00204D97"/>
    <w:rsid w:val="0020534B"/>
    <w:rsid w:val="00214CEB"/>
    <w:rsid w:val="002215D7"/>
    <w:rsid w:val="00221789"/>
    <w:rsid w:val="00224B72"/>
    <w:rsid w:val="00230D4E"/>
    <w:rsid w:val="0023621D"/>
    <w:rsid w:val="00240C82"/>
    <w:rsid w:val="00240DDC"/>
    <w:rsid w:val="00246600"/>
    <w:rsid w:val="00246C91"/>
    <w:rsid w:val="00247DAD"/>
    <w:rsid w:val="00257CCB"/>
    <w:rsid w:val="00262614"/>
    <w:rsid w:val="002655FC"/>
    <w:rsid w:val="002678C3"/>
    <w:rsid w:val="00267DE0"/>
    <w:rsid w:val="00270CE6"/>
    <w:rsid w:val="00272A69"/>
    <w:rsid w:val="00276FC9"/>
    <w:rsid w:val="00277E43"/>
    <w:rsid w:val="00281070"/>
    <w:rsid w:val="0028202C"/>
    <w:rsid w:val="00282DA9"/>
    <w:rsid w:val="0029074D"/>
    <w:rsid w:val="0029128B"/>
    <w:rsid w:val="00293617"/>
    <w:rsid w:val="0029583C"/>
    <w:rsid w:val="00295D5B"/>
    <w:rsid w:val="00296A38"/>
    <w:rsid w:val="002A0534"/>
    <w:rsid w:val="002A1EF2"/>
    <w:rsid w:val="002A5847"/>
    <w:rsid w:val="002A5CE2"/>
    <w:rsid w:val="002B03DB"/>
    <w:rsid w:val="002B07F1"/>
    <w:rsid w:val="002B13E1"/>
    <w:rsid w:val="002B1818"/>
    <w:rsid w:val="002B1D00"/>
    <w:rsid w:val="002B370E"/>
    <w:rsid w:val="002B50F4"/>
    <w:rsid w:val="002B762F"/>
    <w:rsid w:val="002C02AF"/>
    <w:rsid w:val="002C1002"/>
    <w:rsid w:val="002C15AD"/>
    <w:rsid w:val="002C1959"/>
    <w:rsid w:val="002C51F6"/>
    <w:rsid w:val="002D0658"/>
    <w:rsid w:val="002D1F5D"/>
    <w:rsid w:val="002D2164"/>
    <w:rsid w:val="002E046E"/>
    <w:rsid w:val="002E2DCD"/>
    <w:rsid w:val="002E38AD"/>
    <w:rsid w:val="002E3DEC"/>
    <w:rsid w:val="002E631D"/>
    <w:rsid w:val="002F0BAF"/>
    <w:rsid w:val="002F5BFA"/>
    <w:rsid w:val="002F6CE6"/>
    <w:rsid w:val="00301758"/>
    <w:rsid w:val="00302A58"/>
    <w:rsid w:val="00303976"/>
    <w:rsid w:val="00307212"/>
    <w:rsid w:val="00307CA6"/>
    <w:rsid w:val="00310A52"/>
    <w:rsid w:val="00312EBE"/>
    <w:rsid w:val="00314938"/>
    <w:rsid w:val="00314AE8"/>
    <w:rsid w:val="00315D86"/>
    <w:rsid w:val="00317094"/>
    <w:rsid w:val="00317CD2"/>
    <w:rsid w:val="003207E8"/>
    <w:rsid w:val="00321440"/>
    <w:rsid w:val="0032444D"/>
    <w:rsid w:val="00324F51"/>
    <w:rsid w:val="0032602A"/>
    <w:rsid w:val="003307D5"/>
    <w:rsid w:val="003343B8"/>
    <w:rsid w:val="0033577D"/>
    <w:rsid w:val="00336DEC"/>
    <w:rsid w:val="00343F38"/>
    <w:rsid w:val="00344CC9"/>
    <w:rsid w:val="00345109"/>
    <w:rsid w:val="003464A7"/>
    <w:rsid w:val="00350255"/>
    <w:rsid w:val="003505F1"/>
    <w:rsid w:val="0035241D"/>
    <w:rsid w:val="00357F0E"/>
    <w:rsid w:val="00361326"/>
    <w:rsid w:val="003621C1"/>
    <w:rsid w:val="003622CA"/>
    <w:rsid w:val="00363DF0"/>
    <w:rsid w:val="00364932"/>
    <w:rsid w:val="00370065"/>
    <w:rsid w:val="003720E5"/>
    <w:rsid w:val="0037284A"/>
    <w:rsid w:val="00373196"/>
    <w:rsid w:val="003736C2"/>
    <w:rsid w:val="00374015"/>
    <w:rsid w:val="00374649"/>
    <w:rsid w:val="003747F6"/>
    <w:rsid w:val="00376786"/>
    <w:rsid w:val="0037679B"/>
    <w:rsid w:val="003778F4"/>
    <w:rsid w:val="00380367"/>
    <w:rsid w:val="00380592"/>
    <w:rsid w:val="0038297A"/>
    <w:rsid w:val="00383E71"/>
    <w:rsid w:val="003848FA"/>
    <w:rsid w:val="00384DA6"/>
    <w:rsid w:val="00387607"/>
    <w:rsid w:val="00387E5C"/>
    <w:rsid w:val="00391168"/>
    <w:rsid w:val="0039644B"/>
    <w:rsid w:val="003A0085"/>
    <w:rsid w:val="003A17BF"/>
    <w:rsid w:val="003A3233"/>
    <w:rsid w:val="003A3F09"/>
    <w:rsid w:val="003A6744"/>
    <w:rsid w:val="003A7017"/>
    <w:rsid w:val="003A7A67"/>
    <w:rsid w:val="003A7DD1"/>
    <w:rsid w:val="003B1713"/>
    <w:rsid w:val="003B33FC"/>
    <w:rsid w:val="003B5689"/>
    <w:rsid w:val="003B5814"/>
    <w:rsid w:val="003C35A9"/>
    <w:rsid w:val="003C38AE"/>
    <w:rsid w:val="003C7C05"/>
    <w:rsid w:val="003D0DE6"/>
    <w:rsid w:val="003D139B"/>
    <w:rsid w:val="003D2B51"/>
    <w:rsid w:val="003D30DB"/>
    <w:rsid w:val="003D6A19"/>
    <w:rsid w:val="003E07A2"/>
    <w:rsid w:val="003E5447"/>
    <w:rsid w:val="003E5745"/>
    <w:rsid w:val="003E5DCC"/>
    <w:rsid w:val="003E62E1"/>
    <w:rsid w:val="003E7E3A"/>
    <w:rsid w:val="003F0CBD"/>
    <w:rsid w:val="003F13BD"/>
    <w:rsid w:val="003F188A"/>
    <w:rsid w:val="003F31A5"/>
    <w:rsid w:val="003F3307"/>
    <w:rsid w:val="003F334C"/>
    <w:rsid w:val="003F582C"/>
    <w:rsid w:val="00400874"/>
    <w:rsid w:val="00401000"/>
    <w:rsid w:val="00403467"/>
    <w:rsid w:val="00407F2D"/>
    <w:rsid w:val="00415112"/>
    <w:rsid w:val="004166F6"/>
    <w:rsid w:val="004206E3"/>
    <w:rsid w:val="00420BEC"/>
    <w:rsid w:val="00422427"/>
    <w:rsid w:val="00422481"/>
    <w:rsid w:val="004228C1"/>
    <w:rsid w:val="00423D06"/>
    <w:rsid w:val="00425B2C"/>
    <w:rsid w:val="00435303"/>
    <w:rsid w:val="00436A3D"/>
    <w:rsid w:val="00440644"/>
    <w:rsid w:val="00440FC5"/>
    <w:rsid w:val="00444D42"/>
    <w:rsid w:val="00445115"/>
    <w:rsid w:val="00451453"/>
    <w:rsid w:val="00453174"/>
    <w:rsid w:val="004531E9"/>
    <w:rsid w:val="00453C08"/>
    <w:rsid w:val="00456FF4"/>
    <w:rsid w:val="004575B0"/>
    <w:rsid w:val="00461700"/>
    <w:rsid w:val="00461A20"/>
    <w:rsid w:val="00462B30"/>
    <w:rsid w:val="00465848"/>
    <w:rsid w:val="00465CCB"/>
    <w:rsid w:val="004665FB"/>
    <w:rsid w:val="0046721B"/>
    <w:rsid w:val="00467A83"/>
    <w:rsid w:val="00473061"/>
    <w:rsid w:val="00475121"/>
    <w:rsid w:val="00475476"/>
    <w:rsid w:val="00476561"/>
    <w:rsid w:val="0048219D"/>
    <w:rsid w:val="004830BF"/>
    <w:rsid w:val="00484071"/>
    <w:rsid w:val="00486C24"/>
    <w:rsid w:val="00487776"/>
    <w:rsid w:val="00487A04"/>
    <w:rsid w:val="00490D43"/>
    <w:rsid w:val="004936E9"/>
    <w:rsid w:val="0049395C"/>
    <w:rsid w:val="0049525E"/>
    <w:rsid w:val="004A2E89"/>
    <w:rsid w:val="004B0A47"/>
    <w:rsid w:val="004B143A"/>
    <w:rsid w:val="004B39F9"/>
    <w:rsid w:val="004B57E9"/>
    <w:rsid w:val="004B6B2D"/>
    <w:rsid w:val="004B7F1B"/>
    <w:rsid w:val="004C046C"/>
    <w:rsid w:val="004C09E0"/>
    <w:rsid w:val="004C184C"/>
    <w:rsid w:val="004C30DF"/>
    <w:rsid w:val="004C61AB"/>
    <w:rsid w:val="004C6DB7"/>
    <w:rsid w:val="004C743C"/>
    <w:rsid w:val="004D0EFF"/>
    <w:rsid w:val="004D39A8"/>
    <w:rsid w:val="004D4455"/>
    <w:rsid w:val="004D5F60"/>
    <w:rsid w:val="004E23B7"/>
    <w:rsid w:val="004E2AC7"/>
    <w:rsid w:val="004E3011"/>
    <w:rsid w:val="004E3C38"/>
    <w:rsid w:val="004E3E61"/>
    <w:rsid w:val="004E5CDB"/>
    <w:rsid w:val="004E6B97"/>
    <w:rsid w:val="004F00AE"/>
    <w:rsid w:val="004F0204"/>
    <w:rsid w:val="004F06E4"/>
    <w:rsid w:val="004F34EC"/>
    <w:rsid w:val="004F503F"/>
    <w:rsid w:val="0051062C"/>
    <w:rsid w:val="00510DEF"/>
    <w:rsid w:val="00511C23"/>
    <w:rsid w:val="00512DDF"/>
    <w:rsid w:val="00514E4F"/>
    <w:rsid w:val="00517404"/>
    <w:rsid w:val="0051774A"/>
    <w:rsid w:val="00521061"/>
    <w:rsid w:val="00525100"/>
    <w:rsid w:val="005254E3"/>
    <w:rsid w:val="00525739"/>
    <w:rsid w:val="00526EC6"/>
    <w:rsid w:val="00531415"/>
    <w:rsid w:val="00534988"/>
    <w:rsid w:val="00537D26"/>
    <w:rsid w:val="00542664"/>
    <w:rsid w:val="00543D04"/>
    <w:rsid w:val="00545284"/>
    <w:rsid w:val="00545D9C"/>
    <w:rsid w:val="00551E88"/>
    <w:rsid w:val="00551F5F"/>
    <w:rsid w:val="00553834"/>
    <w:rsid w:val="0056073E"/>
    <w:rsid w:val="00565A2E"/>
    <w:rsid w:val="0057641C"/>
    <w:rsid w:val="00577467"/>
    <w:rsid w:val="00580AAB"/>
    <w:rsid w:val="00581CB4"/>
    <w:rsid w:val="00582365"/>
    <w:rsid w:val="00587D45"/>
    <w:rsid w:val="005935CE"/>
    <w:rsid w:val="005A08E1"/>
    <w:rsid w:val="005A4A00"/>
    <w:rsid w:val="005A53AD"/>
    <w:rsid w:val="005A7BE6"/>
    <w:rsid w:val="005A7FAC"/>
    <w:rsid w:val="005B0068"/>
    <w:rsid w:val="005B00EE"/>
    <w:rsid w:val="005B00F1"/>
    <w:rsid w:val="005B0993"/>
    <w:rsid w:val="005B3E31"/>
    <w:rsid w:val="005C04AC"/>
    <w:rsid w:val="005C2E43"/>
    <w:rsid w:val="005C49A0"/>
    <w:rsid w:val="005C62F9"/>
    <w:rsid w:val="005C6CC4"/>
    <w:rsid w:val="005C7E6C"/>
    <w:rsid w:val="005D28BC"/>
    <w:rsid w:val="005D2E76"/>
    <w:rsid w:val="005D305A"/>
    <w:rsid w:val="005D4CEB"/>
    <w:rsid w:val="005D5101"/>
    <w:rsid w:val="005D58E2"/>
    <w:rsid w:val="005D5AF1"/>
    <w:rsid w:val="005E0C87"/>
    <w:rsid w:val="005E130C"/>
    <w:rsid w:val="005E1C9E"/>
    <w:rsid w:val="005E2A9A"/>
    <w:rsid w:val="005E50AB"/>
    <w:rsid w:val="005E51A4"/>
    <w:rsid w:val="005F0072"/>
    <w:rsid w:val="005F0D74"/>
    <w:rsid w:val="005F1124"/>
    <w:rsid w:val="005F23FD"/>
    <w:rsid w:val="005F3665"/>
    <w:rsid w:val="005F4305"/>
    <w:rsid w:val="005F6621"/>
    <w:rsid w:val="005F796B"/>
    <w:rsid w:val="00603A8F"/>
    <w:rsid w:val="00603CEB"/>
    <w:rsid w:val="00605E71"/>
    <w:rsid w:val="0061115A"/>
    <w:rsid w:val="006131C3"/>
    <w:rsid w:val="0062029D"/>
    <w:rsid w:val="00620F99"/>
    <w:rsid w:val="006242C2"/>
    <w:rsid w:val="006310EC"/>
    <w:rsid w:val="0063114D"/>
    <w:rsid w:val="00632712"/>
    <w:rsid w:val="00632E48"/>
    <w:rsid w:val="00632FB9"/>
    <w:rsid w:val="006339C6"/>
    <w:rsid w:val="0064073A"/>
    <w:rsid w:val="00645F4B"/>
    <w:rsid w:val="00646260"/>
    <w:rsid w:val="00654245"/>
    <w:rsid w:val="00654BCF"/>
    <w:rsid w:val="0065501D"/>
    <w:rsid w:val="00657DE2"/>
    <w:rsid w:val="006602EF"/>
    <w:rsid w:val="00662D43"/>
    <w:rsid w:val="00666127"/>
    <w:rsid w:val="0067170C"/>
    <w:rsid w:val="006734A9"/>
    <w:rsid w:val="00681EC0"/>
    <w:rsid w:val="0068302F"/>
    <w:rsid w:val="0068559D"/>
    <w:rsid w:val="00686806"/>
    <w:rsid w:val="006910BC"/>
    <w:rsid w:val="00691A9A"/>
    <w:rsid w:val="0069690E"/>
    <w:rsid w:val="006A07E7"/>
    <w:rsid w:val="006A175F"/>
    <w:rsid w:val="006A1EB8"/>
    <w:rsid w:val="006A2916"/>
    <w:rsid w:val="006A2A8F"/>
    <w:rsid w:val="006A6DF7"/>
    <w:rsid w:val="006A7244"/>
    <w:rsid w:val="006B0747"/>
    <w:rsid w:val="006B20D3"/>
    <w:rsid w:val="006B438C"/>
    <w:rsid w:val="006B66AA"/>
    <w:rsid w:val="006C3B58"/>
    <w:rsid w:val="006C4595"/>
    <w:rsid w:val="006C488A"/>
    <w:rsid w:val="006D017B"/>
    <w:rsid w:val="006D05AD"/>
    <w:rsid w:val="006D340A"/>
    <w:rsid w:val="006D3CDC"/>
    <w:rsid w:val="006D461A"/>
    <w:rsid w:val="006D642F"/>
    <w:rsid w:val="006E0194"/>
    <w:rsid w:val="006E0E5D"/>
    <w:rsid w:val="006E13B1"/>
    <w:rsid w:val="006E3A4E"/>
    <w:rsid w:val="006E3B62"/>
    <w:rsid w:val="006E40C2"/>
    <w:rsid w:val="006E41AF"/>
    <w:rsid w:val="006E479C"/>
    <w:rsid w:val="006E7376"/>
    <w:rsid w:val="006E7477"/>
    <w:rsid w:val="006F2E3E"/>
    <w:rsid w:val="006F5D94"/>
    <w:rsid w:val="006F5E02"/>
    <w:rsid w:val="006F6023"/>
    <w:rsid w:val="006F6BD4"/>
    <w:rsid w:val="00700551"/>
    <w:rsid w:val="00700751"/>
    <w:rsid w:val="007009EC"/>
    <w:rsid w:val="00700D31"/>
    <w:rsid w:val="00702645"/>
    <w:rsid w:val="0070273E"/>
    <w:rsid w:val="007133D4"/>
    <w:rsid w:val="0071679C"/>
    <w:rsid w:val="00716C2B"/>
    <w:rsid w:val="007243AC"/>
    <w:rsid w:val="00724A5F"/>
    <w:rsid w:val="0073192A"/>
    <w:rsid w:val="00732CD3"/>
    <w:rsid w:val="007339C2"/>
    <w:rsid w:val="00736C9A"/>
    <w:rsid w:val="007403EA"/>
    <w:rsid w:val="00740F20"/>
    <w:rsid w:val="007460C7"/>
    <w:rsid w:val="00750189"/>
    <w:rsid w:val="007508CD"/>
    <w:rsid w:val="007569F8"/>
    <w:rsid w:val="00757D5E"/>
    <w:rsid w:val="00761299"/>
    <w:rsid w:val="0076534D"/>
    <w:rsid w:val="00770E49"/>
    <w:rsid w:val="00772BA9"/>
    <w:rsid w:val="007733C2"/>
    <w:rsid w:val="007763B8"/>
    <w:rsid w:val="007836AC"/>
    <w:rsid w:val="00785043"/>
    <w:rsid w:val="0079270F"/>
    <w:rsid w:val="007A014B"/>
    <w:rsid w:val="007A1678"/>
    <w:rsid w:val="007A486B"/>
    <w:rsid w:val="007A55A5"/>
    <w:rsid w:val="007A588D"/>
    <w:rsid w:val="007A63BF"/>
    <w:rsid w:val="007B13FB"/>
    <w:rsid w:val="007B295B"/>
    <w:rsid w:val="007B4309"/>
    <w:rsid w:val="007B75C2"/>
    <w:rsid w:val="007B7945"/>
    <w:rsid w:val="007B7A9E"/>
    <w:rsid w:val="007C29C1"/>
    <w:rsid w:val="007C52D7"/>
    <w:rsid w:val="007C52F3"/>
    <w:rsid w:val="007D0100"/>
    <w:rsid w:val="007D0436"/>
    <w:rsid w:val="007D399B"/>
    <w:rsid w:val="007D4A0D"/>
    <w:rsid w:val="007D7A48"/>
    <w:rsid w:val="007E0DAC"/>
    <w:rsid w:val="007E1A2F"/>
    <w:rsid w:val="007E309C"/>
    <w:rsid w:val="007E461F"/>
    <w:rsid w:val="007E6725"/>
    <w:rsid w:val="007F293C"/>
    <w:rsid w:val="007F3D63"/>
    <w:rsid w:val="007F562D"/>
    <w:rsid w:val="007F6779"/>
    <w:rsid w:val="008000DC"/>
    <w:rsid w:val="00802203"/>
    <w:rsid w:val="008036B2"/>
    <w:rsid w:val="00803C23"/>
    <w:rsid w:val="00804C02"/>
    <w:rsid w:val="00807C03"/>
    <w:rsid w:val="0081085C"/>
    <w:rsid w:val="00813695"/>
    <w:rsid w:val="00817EB5"/>
    <w:rsid w:val="00823160"/>
    <w:rsid w:val="00824B61"/>
    <w:rsid w:val="00826085"/>
    <w:rsid w:val="008303AC"/>
    <w:rsid w:val="00831CAB"/>
    <w:rsid w:val="008320B2"/>
    <w:rsid w:val="008337F0"/>
    <w:rsid w:val="00834EE1"/>
    <w:rsid w:val="00836EB4"/>
    <w:rsid w:val="00841665"/>
    <w:rsid w:val="0084677F"/>
    <w:rsid w:val="00851894"/>
    <w:rsid w:val="00851B27"/>
    <w:rsid w:val="008543CD"/>
    <w:rsid w:val="00867175"/>
    <w:rsid w:val="00872F23"/>
    <w:rsid w:val="00875829"/>
    <w:rsid w:val="00876318"/>
    <w:rsid w:val="00877B7D"/>
    <w:rsid w:val="008821CF"/>
    <w:rsid w:val="008848E5"/>
    <w:rsid w:val="008850E4"/>
    <w:rsid w:val="00887F87"/>
    <w:rsid w:val="008900BA"/>
    <w:rsid w:val="00891526"/>
    <w:rsid w:val="0089181C"/>
    <w:rsid w:val="00892F26"/>
    <w:rsid w:val="0089329D"/>
    <w:rsid w:val="008A437C"/>
    <w:rsid w:val="008A7952"/>
    <w:rsid w:val="008B2528"/>
    <w:rsid w:val="008B2840"/>
    <w:rsid w:val="008C05B9"/>
    <w:rsid w:val="008C43EF"/>
    <w:rsid w:val="008C4C9C"/>
    <w:rsid w:val="008C5AF5"/>
    <w:rsid w:val="008C7A14"/>
    <w:rsid w:val="008D42BB"/>
    <w:rsid w:val="008D6B4C"/>
    <w:rsid w:val="008D701B"/>
    <w:rsid w:val="008E277B"/>
    <w:rsid w:val="008E45ED"/>
    <w:rsid w:val="008F7D8D"/>
    <w:rsid w:val="00900A6B"/>
    <w:rsid w:val="009016D9"/>
    <w:rsid w:val="00902341"/>
    <w:rsid w:val="0090264F"/>
    <w:rsid w:val="0090270D"/>
    <w:rsid w:val="00905B05"/>
    <w:rsid w:val="00906537"/>
    <w:rsid w:val="009070C1"/>
    <w:rsid w:val="009071A1"/>
    <w:rsid w:val="009145B9"/>
    <w:rsid w:val="0091494A"/>
    <w:rsid w:val="009158F8"/>
    <w:rsid w:val="009214C6"/>
    <w:rsid w:val="00922A97"/>
    <w:rsid w:val="00927EAA"/>
    <w:rsid w:val="009307A4"/>
    <w:rsid w:val="00943147"/>
    <w:rsid w:val="00956FF4"/>
    <w:rsid w:val="009570B6"/>
    <w:rsid w:val="00957EE3"/>
    <w:rsid w:val="00960577"/>
    <w:rsid w:val="009674D8"/>
    <w:rsid w:val="0097049C"/>
    <w:rsid w:val="00970B83"/>
    <w:rsid w:val="0097146C"/>
    <w:rsid w:val="00971C5D"/>
    <w:rsid w:val="0097303F"/>
    <w:rsid w:val="0097509F"/>
    <w:rsid w:val="00977AF9"/>
    <w:rsid w:val="0098002B"/>
    <w:rsid w:val="00981573"/>
    <w:rsid w:val="009824E3"/>
    <w:rsid w:val="00983EDE"/>
    <w:rsid w:val="00985318"/>
    <w:rsid w:val="0098568C"/>
    <w:rsid w:val="00985A29"/>
    <w:rsid w:val="00994B61"/>
    <w:rsid w:val="00996EE9"/>
    <w:rsid w:val="009A1968"/>
    <w:rsid w:val="009A314F"/>
    <w:rsid w:val="009A4BB7"/>
    <w:rsid w:val="009A5033"/>
    <w:rsid w:val="009B151E"/>
    <w:rsid w:val="009B1C41"/>
    <w:rsid w:val="009B2522"/>
    <w:rsid w:val="009B5923"/>
    <w:rsid w:val="009B600D"/>
    <w:rsid w:val="009B622C"/>
    <w:rsid w:val="009B6CC3"/>
    <w:rsid w:val="009C0EE1"/>
    <w:rsid w:val="009C224B"/>
    <w:rsid w:val="009C66FD"/>
    <w:rsid w:val="009C74C7"/>
    <w:rsid w:val="009D253B"/>
    <w:rsid w:val="009D4FF9"/>
    <w:rsid w:val="009E0908"/>
    <w:rsid w:val="009E46E0"/>
    <w:rsid w:val="009E5F50"/>
    <w:rsid w:val="009F0418"/>
    <w:rsid w:val="009F0B01"/>
    <w:rsid w:val="009F0F2B"/>
    <w:rsid w:val="009F1875"/>
    <w:rsid w:val="009F1F2A"/>
    <w:rsid w:val="009F26CC"/>
    <w:rsid w:val="009F4F59"/>
    <w:rsid w:val="009F68A3"/>
    <w:rsid w:val="009F7F09"/>
    <w:rsid w:val="00A00DB4"/>
    <w:rsid w:val="00A02151"/>
    <w:rsid w:val="00A02789"/>
    <w:rsid w:val="00A0349C"/>
    <w:rsid w:val="00A0774A"/>
    <w:rsid w:val="00A07D90"/>
    <w:rsid w:val="00A10805"/>
    <w:rsid w:val="00A13F3E"/>
    <w:rsid w:val="00A1400E"/>
    <w:rsid w:val="00A17AAC"/>
    <w:rsid w:val="00A17D2F"/>
    <w:rsid w:val="00A2046A"/>
    <w:rsid w:val="00A23152"/>
    <w:rsid w:val="00A32D74"/>
    <w:rsid w:val="00A337C1"/>
    <w:rsid w:val="00A3696F"/>
    <w:rsid w:val="00A4131C"/>
    <w:rsid w:val="00A42265"/>
    <w:rsid w:val="00A45A04"/>
    <w:rsid w:val="00A46BB2"/>
    <w:rsid w:val="00A52A87"/>
    <w:rsid w:val="00A60F22"/>
    <w:rsid w:val="00A61ADD"/>
    <w:rsid w:val="00A62E48"/>
    <w:rsid w:val="00A62E64"/>
    <w:rsid w:val="00A71AD8"/>
    <w:rsid w:val="00A74BA8"/>
    <w:rsid w:val="00A75B27"/>
    <w:rsid w:val="00A75E4B"/>
    <w:rsid w:val="00A817EA"/>
    <w:rsid w:val="00A827AC"/>
    <w:rsid w:val="00A84149"/>
    <w:rsid w:val="00A8569D"/>
    <w:rsid w:val="00A86BA4"/>
    <w:rsid w:val="00A876E9"/>
    <w:rsid w:val="00A9232B"/>
    <w:rsid w:val="00A94166"/>
    <w:rsid w:val="00A9436E"/>
    <w:rsid w:val="00A962A5"/>
    <w:rsid w:val="00A966FF"/>
    <w:rsid w:val="00A97F50"/>
    <w:rsid w:val="00AA0EB5"/>
    <w:rsid w:val="00AA1A82"/>
    <w:rsid w:val="00AA45A1"/>
    <w:rsid w:val="00AA6CA9"/>
    <w:rsid w:val="00AA7A89"/>
    <w:rsid w:val="00AB1CEE"/>
    <w:rsid w:val="00AB1E1C"/>
    <w:rsid w:val="00AB544D"/>
    <w:rsid w:val="00AB56C2"/>
    <w:rsid w:val="00AB5918"/>
    <w:rsid w:val="00AC0B15"/>
    <w:rsid w:val="00AC163D"/>
    <w:rsid w:val="00AC40BB"/>
    <w:rsid w:val="00AC555C"/>
    <w:rsid w:val="00AD0816"/>
    <w:rsid w:val="00AD3A3E"/>
    <w:rsid w:val="00AD5291"/>
    <w:rsid w:val="00AD53D1"/>
    <w:rsid w:val="00AD5E86"/>
    <w:rsid w:val="00AE2D2F"/>
    <w:rsid w:val="00AE73F2"/>
    <w:rsid w:val="00AE7E3B"/>
    <w:rsid w:val="00AF1EFD"/>
    <w:rsid w:val="00AF2EA7"/>
    <w:rsid w:val="00AF3134"/>
    <w:rsid w:val="00AF724E"/>
    <w:rsid w:val="00AF7502"/>
    <w:rsid w:val="00B00BC2"/>
    <w:rsid w:val="00B04197"/>
    <w:rsid w:val="00B06047"/>
    <w:rsid w:val="00B11981"/>
    <w:rsid w:val="00B14445"/>
    <w:rsid w:val="00B273CB"/>
    <w:rsid w:val="00B31EA2"/>
    <w:rsid w:val="00B339AD"/>
    <w:rsid w:val="00B354C5"/>
    <w:rsid w:val="00B36A6E"/>
    <w:rsid w:val="00B401D3"/>
    <w:rsid w:val="00B40818"/>
    <w:rsid w:val="00B43CDA"/>
    <w:rsid w:val="00B43F00"/>
    <w:rsid w:val="00B53587"/>
    <w:rsid w:val="00B55E8E"/>
    <w:rsid w:val="00B56581"/>
    <w:rsid w:val="00B56E68"/>
    <w:rsid w:val="00B6013C"/>
    <w:rsid w:val="00B63817"/>
    <w:rsid w:val="00B63E07"/>
    <w:rsid w:val="00B64748"/>
    <w:rsid w:val="00B64A3B"/>
    <w:rsid w:val="00B64A4E"/>
    <w:rsid w:val="00B65FBD"/>
    <w:rsid w:val="00B713ED"/>
    <w:rsid w:val="00B762F6"/>
    <w:rsid w:val="00B76373"/>
    <w:rsid w:val="00B814A5"/>
    <w:rsid w:val="00B85C76"/>
    <w:rsid w:val="00B86163"/>
    <w:rsid w:val="00B90EFA"/>
    <w:rsid w:val="00B92B49"/>
    <w:rsid w:val="00B93669"/>
    <w:rsid w:val="00B94449"/>
    <w:rsid w:val="00B94743"/>
    <w:rsid w:val="00B971D1"/>
    <w:rsid w:val="00BA1013"/>
    <w:rsid w:val="00BA3637"/>
    <w:rsid w:val="00BA46FF"/>
    <w:rsid w:val="00BA53A8"/>
    <w:rsid w:val="00BB1007"/>
    <w:rsid w:val="00BB2A7D"/>
    <w:rsid w:val="00BB379E"/>
    <w:rsid w:val="00BB7687"/>
    <w:rsid w:val="00BC02DE"/>
    <w:rsid w:val="00BC6529"/>
    <w:rsid w:val="00BD1BD9"/>
    <w:rsid w:val="00BD269D"/>
    <w:rsid w:val="00BD46F7"/>
    <w:rsid w:val="00BD4A12"/>
    <w:rsid w:val="00BD7244"/>
    <w:rsid w:val="00BD74F8"/>
    <w:rsid w:val="00BE1CEA"/>
    <w:rsid w:val="00BE230C"/>
    <w:rsid w:val="00BE3376"/>
    <w:rsid w:val="00BE63E9"/>
    <w:rsid w:val="00BE7620"/>
    <w:rsid w:val="00BF3745"/>
    <w:rsid w:val="00BF416B"/>
    <w:rsid w:val="00BF6231"/>
    <w:rsid w:val="00BF6D3C"/>
    <w:rsid w:val="00BF7377"/>
    <w:rsid w:val="00C03BF8"/>
    <w:rsid w:val="00C03DE9"/>
    <w:rsid w:val="00C10370"/>
    <w:rsid w:val="00C173FD"/>
    <w:rsid w:val="00C20CB2"/>
    <w:rsid w:val="00C22A1A"/>
    <w:rsid w:val="00C22AB9"/>
    <w:rsid w:val="00C23D37"/>
    <w:rsid w:val="00C24627"/>
    <w:rsid w:val="00C3489E"/>
    <w:rsid w:val="00C35FA2"/>
    <w:rsid w:val="00C366D1"/>
    <w:rsid w:val="00C3716D"/>
    <w:rsid w:val="00C4011A"/>
    <w:rsid w:val="00C40FB1"/>
    <w:rsid w:val="00C42162"/>
    <w:rsid w:val="00C42787"/>
    <w:rsid w:val="00C44174"/>
    <w:rsid w:val="00C4448A"/>
    <w:rsid w:val="00C450AA"/>
    <w:rsid w:val="00C4649E"/>
    <w:rsid w:val="00C50464"/>
    <w:rsid w:val="00C535E2"/>
    <w:rsid w:val="00C5552E"/>
    <w:rsid w:val="00C56F47"/>
    <w:rsid w:val="00C62B91"/>
    <w:rsid w:val="00C63E7F"/>
    <w:rsid w:val="00C67A41"/>
    <w:rsid w:val="00C705D3"/>
    <w:rsid w:val="00C73A0E"/>
    <w:rsid w:val="00C7760E"/>
    <w:rsid w:val="00C80489"/>
    <w:rsid w:val="00C80E3D"/>
    <w:rsid w:val="00C8252C"/>
    <w:rsid w:val="00C83490"/>
    <w:rsid w:val="00C84057"/>
    <w:rsid w:val="00C84214"/>
    <w:rsid w:val="00C8504E"/>
    <w:rsid w:val="00C9058F"/>
    <w:rsid w:val="00C969DF"/>
    <w:rsid w:val="00C96D0C"/>
    <w:rsid w:val="00CA156F"/>
    <w:rsid w:val="00CA4547"/>
    <w:rsid w:val="00CB0F84"/>
    <w:rsid w:val="00CB16CD"/>
    <w:rsid w:val="00CB30F5"/>
    <w:rsid w:val="00CB37F5"/>
    <w:rsid w:val="00CB5A06"/>
    <w:rsid w:val="00CB6C69"/>
    <w:rsid w:val="00CB6FAC"/>
    <w:rsid w:val="00CB716A"/>
    <w:rsid w:val="00CC1007"/>
    <w:rsid w:val="00CC7116"/>
    <w:rsid w:val="00CC7835"/>
    <w:rsid w:val="00CC7C80"/>
    <w:rsid w:val="00CD03B1"/>
    <w:rsid w:val="00CD1F3A"/>
    <w:rsid w:val="00CD71AF"/>
    <w:rsid w:val="00CE5025"/>
    <w:rsid w:val="00CE5CB5"/>
    <w:rsid w:val="00CE6C1C"/>
    <w:rsid w:val="00CF0EA4"/>
    <w:rsid w:val="00CF1855"/>
    <w:rsid w:val="00CF2BFA"/>
    <w:rsid w:val="00CF3585"/>
    <w:rsid w:val="00D01430"/>
    <w:rsid w:val="00D01A89"/>
    <w:rsid w:val="00D02F97"/>
    <w:rsid w:val="00D030D8"/>
    <w:rsid w:val="00D0339F"/>
    <w:rsid w:val="00D03601"/>
    <w:rsid w:val="00D04F2A"/>
    <w:rsid w:val="00D05F05"/>
    <w:rsid w:val="00D118FD"/>
    <w:rsid w:val="00D13184"/>
    <w:rsid w:val="00D13C36"/>
    <w:rsid w:val="00D14695"/>
    <w:rsid w:val="00D14F35"/>
    <w:rsid w:val="00D22164"/>
    <w:rsid w:val="00D30231"/>
    <w:rsid w:val="00D31218"/>
    <w:rsid w:val="00D33BCF"/>
    <w:rsid w:val="00D44A78"/>
    <w:rsid w:val="00D44DDA"/>
    <w:rsid w:val="00D47032"/>
    <w:rsid w:val="00D47C76"/>
    <w:rsid w:val="00D649FD"/>
    <w:rsid w:val="00D66D64"/>
    <w:rsid w:val="00D66F14"/>
    <w:rsid w:val="00D717EC"/>
    <w:rsid w:val="00D775FF"/>
    <w:rsid w:val="00D77D99"/>
    <w:rsid w:val="00D80794"/>
    <w:rsid w:val="00D80DC8"/>
    <w:rsid w:val="00D82E0A"/>
    <w:rsid w:val="00D83CE1"/>
    <w:rsid w:val="00D83FBB"/>
    <w:rsid w:val="00D84022"/>
    <w:rsid w:val="00D84D1E"/>
    <w:rsid w:val="00D860F7"/>
    <w:rsid w:val="00D944E5"/>
    <w:rsid w:val="00D95433"/>
    <w:rsid w:val="00D962C8"/>
    <w:rsid w:val="00D97627"/>
    <w:rsid w:val="00DA201C"/>
    <w:rsid w:val="00DA2EBA"/>
    <w:rsid w:val="00DA4FE1"/>
    <w:rsid w:val="00DB5379"/>
    <w:rsid w:val="00DB55EE"/>
    <w:rsid w:val="00DB57CF"/>
    <w:rsid w:val="00DB6712"/>
    <w:rsid w:val="00DC17CE"/>
    <w:rsid w:val="00DC1A77"/>
    <w:rsid w:val="00DC4CA4"/>
    <w:rsid w:val="00DD0EEC"/>
    <w:rsid w:val="00DD63C3"/>
    <w:rsid w:val="00DD6629"/>
    <w:rsid w:val="00DD681F"/>
    <w:rsid w:val="00DE257F"/>
    <w:rsid w:val="00DE405B"/>
    <w:rsid w:val="00DE59DA"/>
    <w:rsid w:val="00DE7985"/>
    <w:rsid w:val="00DF0C64"/>
    <w:rsid w:val="00DF312A"/>
    <w:rsid w:val="00DF5829"/>
    <w:rsid w:val="00E028A3"/>
    <w:rsid w:val="00E029A4"/>
    <w:rsid w:val="00E02F4C"/>
    <w:rsid w:val="00E036E5"/>
    <w:rsid w:val="00E03E28"/>
    <w:rsid w:val="00E047E6"/>
    <w:rsid w:val="00E05197"/>
    <w:rsid w:val="00E067F6"/>
    <w:rsid w:val="00E07E83"/>
    <w:rsid w:val="00E12700"/>
    <w:rsid w:val="00E131B3"/>
    <w:rsid w:val="00E153F5"/>
    <w:rsid w:val="00E161FE"/>
    <w:rsid w:val="00E20A0D"/>
    <w:rsid w:val="00E210A2"/>
    <w:rsid w:val="00E23BE5"/>
    <w:rsid w:val="00E24819"/>
    <w:rsid w:val="00E25466"/>
    <w:rsid w:val="00E255B6"/>
    <w:rsid w:val="00E26A64"/>
    <w:rsid w:val="00E27305"/>
    <w:rsid w:val="00E30B29"/>
    <w:rsid w:val="00E30C97"/>
    <w:rsid w:val="00E319D7"/>
    <w:rsid w:val="00E32FE7"/>
    <w:rsid w:val="00E338EE"/>
    <w:rsid w:val="00E350AF"/>
    <w:rsid w:val="00E507E6"/>
    <w:rsid w:val="00E51240"/>
    <w:rsid w:val="00E5146B"/>
    <w:rsid w:val="00E52967"/>
    <w:rsid w:val="00E57480"/>
    <w:rsid w:val="00E60C1B"/>
    <w:rsid w:val="00E60E67"/>
    <w:rsid w:val="00E64352"/>
    <w:rsid w:val="00E65446"/>
    <w:rsid w:val="00E70D33"/>
    <w:rsid w:val="00E73865"/>
    <w:rsid w:val="00E763F0"/>
    <w:rsid w:val="00E83621"/>
    <w:rsid w:val="00E8671C"/>
    <w:rsid w:val="00E86C92"/>
    <w:rsid w:val="00E86E9D"/>
    <w:rsid w:val="00E903F5"/>
    <w:rsid w:val="00E91D17"/>
    <w:rsid w:val="00E9273D"/>
    <w:rsid w:val="00E9283C"/>
    <w:rsid w:val="00E92BA1"/>
    <w:rsid w:val="00E92EF3"/>
    <w:rsid w:val="00E94C20"/>
    <w:rsid w:val="00E96287"/>
    <w:rsid w:val="00E96CFB"/>
    <w:rsid w:val="00E97DE3"/>
    <w:rsid w:val="00EA341E"/>
    <w:rsid w:val="00EA5E07"/>
    <w:rsid w:val="00EA61E6"/>
    <w:rsid w:val="00EA6289"/>
    <w:rsid w:val="00EB052B"/>
    <w:rsid w:val="00EB22CD"/>
    <w:rsid w:val="00EB56D4"/>
    <w:rsid w:val="00EB7411"/>
    <w:rsid w:val="00EB7E4A"/>
    <w:rsid w:val="00EC07A9"/>
    <w:rsid w:val="00EC10E4"/>
    <w:rsid w:val="00EC1335"/>
    <w:rsid w:val="00EC2948"/>
    <w:rsid w:val="00EC2D59"/>
    <w:rsid w:val="00EC4CC1"/>
    <w:rsid w:val="00ED0D37"/>
    <w:rsid w:val="00ED1DE9"/>
    <w:rsid w:val="00ED2071"/>
    <w:rsid w:val="00ED32B7"/>
    <w:rsid w:val="00EE00A5"/>
    <w:rsid w:val="00EE1B93"/>
    <w:rsid w:val="00EE43E5"/>
    <w:rsid w:val="00EF0266"/>
    <w:rsid w:val="00EF0649"/>
    <w:rsid w:val="00EF078A"/>
    <w:rsid w:val="00EF5586"/>
    <w:rsid w:val="00F01392"/>
    <w:rsid w:val="00F02635"/>
    <w:rsid w:val="00F03DD3"/>
    <w:rsid w:val="00F051BE"/>
    <w:rsid w:val="00F212ED"/>
    <w:rsid w:val="00F2181D"/>
    <w:rsid w:val="00F22478"/>
    <w:rsid w:val="00F224A6"/>
    <w:rsid w:val="00F234C4"/>
    <w:rsid w:val="00F23A0F"/>
    <w:rsid w:val="00F24056"/>
    <w:rsid w:val="00F25C42"/>
    <w:rsid w:val="00F25F2A"/>
    <w:rsid w:val="00F31988"/>
    <w:rsid w:val="00F33B98"/>
    <w:rsid w:val="00F346FA"/>
    <w:rsid w:val="00F35F7C"/>
    <w:rsid w:val="00F44F4D"/>
    <w:rsid w:val="00F45DEC"/>
    <w:rsid w:val="00F549D0"/>
    <w:rsid w:val="00F60F4C"/>
    <w:rsid w:val="00F6373C"/>
    <w:rsid w:val="00F63AE2"/>
    <w:rsid w:val="00F63E7C"/>
    <w:rsid w:val="00F6565D"/>
    <w:rsid w:val="00F670EC"/>
    <w:rsid w:val="00F72DCA"/>
    <w:rsid w:val="00F74B87"/>
    <w:rsid w:val="00F76C8C"/>
    <w:rsid w:val="00F80A03"/>
    <w:rsid w:val="00F81074"/>
    <w:rsid w:val="00F816D9"/>
    <w:rsid w:val="00F81FF0"/>
    <w:rsid w:val="00F82E56"/>
    <w:rsid w:val="00F83B5D"/>
    <w:rsid w:val="00F85FC0"/>
    <w:rsid w:val="00F85FD2"/>
    <w:rsid w:val="00F876C6"/>
    <w:rsid w:val="00F87DA2"/>
    <w:rsid w:val="00F9065C"/>
    <w:rsid w:val="00F9074C"/>
    <w:rsid w:val="00F90884"/>
    <w:rsid w:val="00F9123F"/>
    <w:rsid w:val="00F9467E"/>
    <w:rsid w:val="00F965F3"/>
    <w:rsid w:val="00F97854"/>
    <w:rsid w:val="00FA071B"/>
    <w:rsid w:val="00FA0C83"/>
    <w:rsid w:val="00FA30C2"/>
    <w:rsid w:val="00FA39FF"/>
    <w:rsid w:val="00FA6357"/>
    <w:rsid w:val="00FB0A5C"/>
    <w:rsid w:val="00FB1E84"/>
    <w:rsid w:val="00FB68C2"/>
    <w:rsid w:val="00FC0408"/>
    <w:rsid w:val="00FC353C"/>
    <w:rsid w:val="00FC3E14"/>
    <w:rsid w:val="00FC48F7"/>
    <w:rsid w:val="00FC564A"/>
    <w:rsid w:val="00FC5E38"/>
    <w:rsid w:val="00FD1024"/>
    <w:rsid w:val="00FD12F9"/>
    <w:rsid w:val="00FD18F7"/>
    <w:rsid w:val="00FD2A26"/>
    <w:rsid w:val="00FD5B67"/>
    <w:rsid w:val="00FE05D7"/>
    <w:rsid w:val="00FE2671"/>
    <w:rsid w:val="00FE27CF"/>
    <w:rsid w:val="00FE37C9"/>
    <w:rsid w:val="00FE3C95"/>
    <w:rsid w:val="00FF21A3"/>
    <w:rsid w:val="00FF3663"/>
    <w:rsid w:val="00FF4954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DA771"/>
  <w15:docId w15:val="{48347FA4-4F03-48A1-9EBA-A2DD141B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47"/>
  </w:style>
  <w:style w:type="paragraph" w:styleId="1">
    <w:name w:val="heading 1"/>
    <w:basedOn w:val="a"/>
    <w:next w:val="a"/>
    <w:link w:val="10"/>
    <w:uiPriority w:val="99"/>
    <w:qFormat/>
    <w:rsid w:val="00E20A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E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DD3"/>
    <w:pPr>
      <w:ind w:left="720"/>
      <w:contextualSpacing/>
    </w:pPr>
  </w:style>
  <w:style w:type="paragraph" w:customStyle="1" w:styleId="Style">
    <w:name w:val="Style"/>
    <w:rsid w:val="0038059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1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108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BB2A7D"/>
  </w:style>
  <w:style w:type="paragraph" w:styleId="a9">
    <w:name w:val="footer"/>
    <w:basedOn w:val="a"/>
    <w:link w:val="aa"/>
    <w:uiPriority w:val="99"/>
    <w:unhideWhenUsed/>
    <w:rsid w:val="00BB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BB2A7D"/>
  </w:style>
  <w:style w:type="character" w:styleId="ab">
    <w:name w:val="Hyperlink"/>
    <w:basedOn w:val="a0"/>
    <w:uiPriority w:val="99"/>
    <w:semiHidden/>
    <w:unhideWhenUsed/>
    <w:rsid w:val="0047547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c">
    <w:name w:val="Emphasis"/>
    <w:uiPriority w:val="20"/>
    <w:qFormat/>
    <w:rsid w:val="004936E9"/>
    <w:rPr>
      <w:i/>
      <w:iCs/>
    </w:rPr>
  </w:style>
  <w:style w:type="character" w:styleId="ad">
    <w:name w:val="Strong"/>
    <w:basedOn w:val="a0"/>
    <w:uiPriority w:val="22"/>
    <w:qFormat/>
    <w:rsid w:val="00531415"/>
    <w:rPr>
      <w:b/>
      <w:bCs/>
    </w:rPr>
  </w:style>
  <w:style w:type="paragraph" w:customStyle="1" w:styleId="Default">
    <w:name w:val="Default"/>
    <w:rsid w:val="00021B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9"/>
    <w:rsid w:val="00E20A0D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e">
    <w:name w:val="caption"/>
    <w:basedOn w:val="a"/>
    <w:next w:val="a"/>
    <w:qFormat/>
    <w:rsid w:val="00E20A0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character" w:customStyle="1" w:styleId="Bodytext2">
    <w:name w:val="Body text2"/>
    <w:basedOn w:val="a0"/>
    <w:uiPriority w:val="99"/>
    <w:rsid w:val="001136E4"/>
    <w:rPr>
      <w:rFonts w:ascii="Times New Roman" w:hAnsi="Times New Roman"/>
      <w:sz w:val="22"/>
      <w:szCs w:val="22"/>
      <w:shd w:val="clear" w:color="auto" w:fill="FFFFFF"/>
    </w:rPr>
  </w:style>
  <w:style w:type="paragraph" w:styleId="af">
    <w:name w:val="Title"/>
    <w:basedOn w:val="a"/>
    <w:next w:val="a"/>
    <w:link w:val="af0"/>
    <w:uiPriority w:val="10"/>
    <w:qFormat/>
    <w:rsid w:val="004F0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лавие Знак"/>
    <w:basedOn w:val="a0"/>
    <w:link w:val="af"/>
    <w:uiPriority w:val="10"/>
    <w:rsid w:val="004F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1">
    <w:name w:val="Мрежа в таблица1"/>
    <w:basedOn w:val="a1"/>
    <w:next w:val="a3"/>
    <w:uiPriority w:val="59"/>
    <w:rsid w:val="0089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AC40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70">
    <w:name w:val="Заглавие 7 Знак"/>
    <w:basedOn w:val="a0"/>
    <w:link w:val="7"/>
    <w:uiPriority w:val="9"/>
    <w:semiHidden/>
    <w:rsid w:val="00E86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2">
    <w:name w:val="Body Text"/>
    <w:basedOn w:val="a"/>
    <w:link w:val="af3"/>
    <w:uiPriority w:val="99"/>
    <w:rsid w:val="00262614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Calibri" w:eastAsia="Calibri" w:hAnsi="Calibri" w:cs="Times New Roman"/>
      <w:sz w:val="24"/>
      <w:szCs w:val="20"/>
      <w:lang w:eastAsia="bg-BG"/>
    </w:rPr>
  </w:style>
  <w:style w:type="character" w:customStyle="1" w:styleId="af3">
    <w:name w:val="Основен текст Знак"/>
    <w:basedOn w:val="a0"/>
    <w:link w:val="af2"/>
    <w:uiPriority w:val="99"/>
    <w:rsid w:val="00262614"/>
    <w:rPr>
      <w:rFonts w:ascii="Calibri" w:eastAsia="Calibri" w:hAnsi="Calibri" w:cs="Times New Roman"/>
      <w:sz w:val="24"/>
      <w:szCs w:val="20"/>
      <w:lang w:eastAsia="bg-BG"/>
    </w:rPr>
  </w:style>
  <w:style w:type="paragraph" w:customStyle="1" w:styleId="12">
    <w:name w:val="Без разредка1"/>
    <w:rsid w:val="00262614"/>
    <w:pPr>
      <w:spacing w:after="0" w:line="240" w:lineRule="auto"/>
    </w:pPr>
    <w:rPr>
      <w:rFonts w:ascii="Calibri" w:eastAsia="Calibri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brazovanieto.info/kursove-s-krediti/277razvitie-na-logi%60eskoto-misle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razovanieto.info/kursove-s-krediti/277razvitie-na-logi%60eskoto-misle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razovanieto.info/kursove-s-krediti/odobreni-temi-mon/242-3kredita-tehniki-za-komunikaci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brazovanieto.info/kursove-s-krediti/odobreni-temi-mon/242-3kredita-tehniki-za-komunikaci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EF32-5997-4E66-8B2A-61721264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20</Pages>
  <Words>5116</Words>
  <Characters>29162</Characters>
  <Application>Microsoft Office Word</Application>
  <DocSecurity>0</DocSecurity>
  <Lines>243</Lines>
  <Paragraphs>68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Vitanova</dc:creator>
  <cp:lastModifiedBy>Здравка К. Динчева</cp:lastModifiedBy>
  <cp:revision>15</cp:revision>
  <cp:lastPrinted>2024-09-20T07:35:00Z</cp:lastPrinted>
  <dcterms:created xsi:type="dcterms:W3CDTF">2024-09-17T17:32:00Z</dcterms:created>
  <dcterms:modified xsi:type="dcterms:W3CDTF">2024-09-20T07:35:00Z</dcterms:modified>
</cp:coreProperties>
</file>